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282EB2" w:rsidRPr="00266284" w14:paraId="6CA11BBB" w14:textId="77777777" w:rsidTr="0026628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BA819C5" w14:textId="77777777" w:rsidR="00282EB2" w:rsidRPr="00266284" w:rsidRDefault="00112B0D" w:rsidP="00831866">
            <w:pPr>
              <w:pStyle w:val="aa"/>
              <w:rPr>
                <w:sz w:val="28"/>
                <w:szCs w:val="28"/>
              </w:rPr>
            </w:pPr>
            <w:proofErr w:type="spellStart"/>
            <w:r w:rsidRPr="00266284">
              <w:rPr>
                <w:sz w:val="28"/>
                <w:szCs w:val="28"/>
              </w:rPr>
              <w:t>Приложение</w:t>
            </w:r>
            <w:proofErr w:type="spellEnd"/>
            <w:r w:rsidRPr="00266284">
              <w:rPr>
                <w:sz w:val="28"/>
                <w:szCs w:val="28"/>
              </w:rPr>
              <w:t xml:space="preserve"> 1 к </w:t>
            </w:r>
            <w:proofErr w:type="spellStart"/>
            <w:r w:rsidRPr="00266284">
              <w:rPr>
                <w:sz w:val="28"/>
                <w:szCs w:val="28"/>
              </w:rPr>
              <w:t>приказу</w:t>
            </w:r>
            <w:proofErr w:type="spellEnd"/>
          </w:p>
          <w:p w14:paraId="0AF1784F" w14:textId="77777777" w:rsidR="00282EB2" w:rsidRPr="00266284" w:rsidRDefault="00282EB2">
            <w:pPr>
              <w:rPr>
                <w:i/>
                <w:sz w:val="28"/>
                <w:szCs w:val="28"/>
                <w:highlight w:val="yellow"/>
                <w:lang w:val="kk-KZ"/>
              </w:rPr>
            </w:pPr>
          </w:p>
        </w:tc>
      </w:tr>
    </w:tbl>
    <w:p w14:paraId="7BB1B523" w14:textId="77777777" w:rsidR="00282EB2" w:rsidRDefault="00282EB2">
      <w:pPr>
        <w:tabs>
          <w:tab w:val="left" w:pos="142"/>
          <w:tab w:val="left" w:pos="5670"/>
        </w:tabs>
        <w:ind w:left="5671"/>
        <w:contextualSpacing/>
        <w:jc w:val="center"/>
        <w:rPr>
          <w:sz w:val="28"/>
          <w:szCs w:val="28"/>
        </w:rPr>
      </w:pPr>
    </w:p>
    <w:p w14:paraId="6B7F089B" w14:textId="77777777" w:rsidR="00282EB2" w:rsidRDefault="00112B0D">
      <w:pPr>
        <w:tabs>
          <w:tab w:val="left" w:pos="142"/>
          <w:tab w:val="left" w:pos="5671"/>
        </w:tabs>
        <w:ind w:left="5671" w:hanging="1418"/>
        <w:contextualSpacing/>
        <w:jc w:val="center"/>
        <w:rPr>
          <w:sz w:val="28"/>
          <w:szCs w:val="28"/>
        </w:rPr>
      </w:pPr>
      <w:r w:rsidRPr="00363F2D">
        <w:rPr>
          <w:sz w:val="28"/>
          <w:szCs w:val="28"/>
        </w:rPr>
        <w:t>Приложение 3</w:t>
      </w:r>
    </w:p>
    <w:p w14:paraId="037A1D1F" w14:textId="77777777" w:rsidR="00282EB2" w:rsidRDefault="00112B0D">
      <w:pPr>
        <w:tabs>
          <w:tab w:val="left" w:pos="142"/>
          <w:tab w:val="left" w:pos="5671"/>
        </w:tabs>
        <w:ind w:left="5671" w:hanging="1418"/>
        <w:contextualSpacing/>
        <w:jc w:val="center"/>
        <w:rPr>
          <w:sz w:val="28"/>
          <w:szCs w:val="28"/>
        </w:rPr>
      </w:pPr>
      <w:r w:rsidRPr="00363F2D">
        <w:rPr>
          <w:sz w:val="28"/>
          <w:szCs w:val="28"/>
        </w:rPr>
        <w:t>к приказу Министра финансов</w:t>
      </w:r>
    </w:p>
    <w:p w14:paraId="7EBBD6A5" w14:textId="77777777" w:rsidR="00282EB2" w:rsidRDefault="00112B0D">
      <w:pPr>
        <w:tabs>
          <w:tab w:val="left" w:pos="142"/>
          <w:tab w:val="left" w:pos="5671"/>
        </w:tabs>
        <w:ind w:left="5671" w:hanging="1418"/>
        <w:contextualSpacing/>
        <w:jc w:val="center"/>
        <w:rPr>
          <w:sz w:val="28"/>
          <w:szCs w:val="28"/>
        </w:rPr>
      </w:pPr>
      <w:r w:rsidRPr="00363F2D">
        <w:rPr>
          <w:sz w:val="28"/>
          <w:szCs w:val="28"/>
        </w:rPr>
        <w:t xml:space="preserve">Республики Казахстан </w:t>
      </w:r>
    </w:p>
    <w:p w14:paraId="0726747A" w14:textId="77777777" w:rsidR="00282EB2" w:rsidRDefault="00112B0D">
      <w:pPr>
        <w:tabs>
          <w:tab w:val="left" w:pos="142"/>
          <w:tab w:val="left" w:pos="5671"/>
        </w:tabs>
        <w:ind w:left="5671" w:hanging="1418"/>
        <w:contextualSpacing/>
        <w:jc w:val="center"/>
        <w:rPr>
          <w:sz w:val="28"/>
          <w:szCs w:val="28"/>
        </w:rPr>
      </w:pPr>
      <w:r w:rsidRPr="00363F2D">
        <w:rPr>
          <w:sz w:val="28"/>
          <w:szCs w:val="28"/>
        </w:rPr>
        <w:t>от 13 сентября 2021 года № 927</w:t>
      </w:r>
    </w:p>
    <w:p w14:paraId="694F1B99" w14:textId="77777777" w:rsidR="00282EB2" w:rsidRDefault="00282EB2">
      <w:pPr>
        <w:jc w:val="right"/>
        <w:rPr>
          <w:sz w:val="16"/>
          <w:szCs w:val="16"/>
        </w:rPr>
      </w:pPr>
    </w:p>
    <w:p w14:paraId="1AE2AE07" w14:textId="77777777" w:rsidR="00282EB2" w:rsidRDefault="00112B0D">
      <w:pPr>
        <w:jc w:val="right"/>
        <w:rPr>
          <w:sz w:val="28"/>
          <w:szCs w:val="28"/>
        </w:rPr>
      </w:pPr>
      <w:r w:rsidRPr="009E0A18">
        <w:rPr>
          <w:sz w:val="28"/>
          <w:szCs w:val="28"/>
        </w:rPr>
        <w:t>Форма</w:t>
      </w:r>
      <w:r w:rsidRPr="009E0A18">
        <w:rPr>
          <w:spacing w:val="1"/>
          <w:sz w:val="28"/>
          <w:szCs w:val="28"/>
        </w:rPr>
        <w:t xml:space="preserve"> </w:t>
      </w:r>
      <w:r w:rsidRPr="009E0A18">
        <w:rPr>
          <w:sz w:val="28"/>
          <w:szCs w:val="28"/>
        </w:rPr>
        <w:t>270.00 стр.</w:t>
      </w:r>
      <w:r w:rsidRPr="009E0A18">
        <w:rPr>
          <w:spacing w:val="1"/>
          <w:sz w:val="28"/>
          <w:szCs w:val="28"/>
        </w:rPr>
        <w:t xml:space="preserve"> </w:t>
      </w:r>
      <w:r w:rsidRPr="009E0A18">
        <w:rPr>
          <w:sz w:val="28"/>
          <w:szCs w:val="28"/>
        </w:rPr>
        <w:t>01</w:t>
      </w:r>
    </w:p>
    <w:tbl>
      <w:tblPr>
        <w:tblStyle w:val="TableNormal"/>
        <w:tblW w:w="8190" w:type="dxa"/>
        <w:tblInd w:w="3009" w:type="dxa"/>
        <w:tblLayout w:type="fixed"/>
        <w:tblLook w:val="01E0" w:firstRow="1" w:lastRow="1" w:firstColumn="1" w:lastColumn="1" w:noHBand="0" w:noVBand="0"/>
      </w:tblPr>
      <w:tblGrid>
        <w:gridCol w:w="5930"/>
        <w:gridCol w:w="2260"/>
      </w:tblGrid>
      <w:tr w:rsidR="00282EB2" w14:paraId="093F921B" w14:textId="77777777" w:rsidTr="00F94C90">
        <w:trPr>
          <w:trHeight w:val="595"/>
        </w:trPr>
        <w:tc>
          <w:tcPr>
            <w:tcW w:w="5930" w:type="dxa"/>
            <w:hideMark/>
          </w:tcPr>
          <w:p w14:paraId="053AF62C" w14:textId="77777777" w:rsidR="00282EB2" w:rsidRDefault="00282EB2">
            <w:pPr>
              <w:pStyle w:val="TableParagraph"/>
              <w:ind w:left="1485" w:right="767" w:hanging="1286"/>
              <w:rPr>
                <w:sz w:val="20"/>
                <w:szCs w:val="20"/>
                <w:lang w:val="ru-RU"/>
              </w:rPr>
            </w:pPr>
          </w:p>
          <w:p w14:paraId="4202AF3B" w14:textId="77777777" w:rsidR="00282EB2" w:rsidRDefault="00112B0D">
            <w:pPr>
              <w:pStyle w:val="TableParagraph"/>
              <w:ind w:left="1485" w:right="767" w:hanging="1286"/>
              <w:rPr>
                <w:sz w:val="20"/>
                <w:szCs w:val="20"/>
                <w:lang w:val="ru-RU"/>
              </w:rPr>
            </w:pPr>
            <w:r w:rsidRPr="006775BE">
              <w:rPr>
                <w:sz w:val="20"/>
                <w:szCs w:val="20"/>
                <w:lang w:val="ru-RU"/>
              </w:rPr>
              <w:t>ДЕКЛАРАЦИЯ</w:t>
            </w:r>
            <w:r w:rsidRPr="006775B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6775BE">
              <w:rPr>
                <w:sz w:val="20"/>
                <w:szCs w:val="20"/>
                <w:lang w:val="ru-RU"/>
              </w:rPr>
              <w:t>О</w:t>
            </w:r>
            <w:r w:rsidRPr="006775B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775BE">
              <w:rPr>
                <w:sz w:val="20"/>
                <w:szCs w:val="20"/>
                <w:lang w:val="ru-RU"/>
              </w:rPr>
              <w:t>ДОХОДАХ</w:t>
            </w:r>
            <w:r w:rsidRPr="006775B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6775BE">
              <w:rPr>
                <w:sz w:val="20"/>
                <w:szCs w:val="20"/>
                <w:lang w:val="ru-RU"/>
              </w:rPr>
              <w:t>И</w:t>
            </w:r>
            <w:r w:rsidRPr="006775B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6775BE">
              <w:rPr>
                <w:sz w:val="20"/>
                <w:szCs w:val="20"/>
                <w:lang w:val="ru-RU"/>
              </w:rPr>
              <w:t>ИМУЩЕСТВЕ</w:t>
            </w:r>
            <w:r w:rsidRPr="006775B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775BE">
              <w:rPr>
                <w:sz w:val="20"/>
                <w:szCs w:val="20"/>
                <w:lang w:val="ru-RU"/>
              </w:rPr>
              <w:t>ФИЗИЧЕСКОГО ЛИЦА</w:t>
            </w:r>
          </w:p>
        </w:tc>
        <w:tc>
          <w:tcPr>
            <w:tcW w:w="2260" w:type="dxa"/>
            <w:hideMark/>
          </w:tcPr>
          <w:p w14:paraId="7C093B94" w14:textId="77777777" w:rsidR="00282EB2" w:rsidRDefault="00282EB2">
            <w:pPr>
              <w:pStyle w:val="TableParagraph"/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14:paraId="66D4DAAA" w14:textId="77777777" w:rsidR="00282EB2" w:rsidRDefault="00282EB2">
      <w:pPr>
        <w:pStyle w:val="a8"/>
        <w:rPr>
          <w:sz w:val="20"/>
          <w:szCs w:val="20"/>
          <w:lang w:val="ru-RU"/>
        </w:rPr>
      </w:pPr>
    </w:p>
    <w:p w14:paraId="0ED5A931" w14:textId="77777777" w:rsidR="00282EB2" w:rsidRDefault="00112B0D">
      <w:pPr>
        <w:pStyle w:val="1"/>
        <w:spacing w:before="0"/>
        <w:ind w:left="510" w:right="635"/>
        <w:jc w:val="center"/>
        <w:rPr>
          <w:sz w:val="20"/>
          <w:szCs w:val="20"/>
          <w:lang w:val="ru-RU"/>
        </w:rPr>
      </w:pPr>
      <w:r w:rsidRPr="006775BE">
        <w:rPr>
          <w:sz w:val="20"/>
          <w:szCs w:val="20"/>
          <w:lang w:val="ru-RU"/>
        </w:rPr>
        <w:t>Раздел</w:t>
      </w:r>
      <w:r w:rsidRPr="006775BE">
        <w:rPr>
          <w:spacing w:val="-3"/>
          <w:sz w:val="20"/>
          <w:szCs w:val="20"/>
          <w:lang w:val="ru-RU"/>
        </w:rPr>
        <w:t xml:space="preserve"> </w:t>
      </w:r>
      <w:r w:rsidRPr="006775BE">
        <w:rPr>
          <w:sz w:val="20"/>
          <w:szCs w:val="20"/>
          <w:lang w:val="ru-RU"/>
        </w:rPr>
        <w:t>A.</w:t>
      </w:r>
      <w:r w:rsidRPr="006775BE">
        <w:rPr>
          <w:spacing w:val="-2"/>
          <w:sz w:val="20"/>
          <w:szCs w:val="20"/>
          <w:lang w:val="ru-RU"/>
        </w:rPr>
        <w:t xml:space="preserve"> </w:t>
      </w:r>
      <w:r w:rsidRPr="006775BE">
        <w:rPr>
          <w:sz w:val="20"/>
          <w:szCs w:val="20"/>
          <w:lang w:val="ru-RU"/>
        </w:rPr>
        <w:t>Общая</w:t>
      </w:r>
      <w:r w:rsidRPr="006775BE">
        <w:rPr>
          <w:spacing w:val="-2"/>
          <w:sz w:val="20"/>
          <w:szCs w:val="20"/>
          <w:lang w:val="ru-RU"/>
        </w:rPr>
        <w:t xml:space="preserve"> </w:t>
      </w:r>
      <w:r w:rsidRPr="006775BE">
        <w:rPr>
          <w:sz w:val="20"/>
          <w:szCs w:val="20"/>
          <w:lang w:val="ru-RU"/>
        </w:rPr>
        <w:t>информация</w:t>
      </w:r>
      <w:r w:rsidRPr="006775BE">
        <w:rPr>
          <w:spacing w:val="-2"/>
          <w:sz w:val="20"/>
          <w:szCs w:val="20"/>
          <w:lang w:val="ru-RU"/>
        </w:rPr>
        <w:t xml:space="preserve"> </w:t>
      </w:r>
      <w:r w:rsidRPr="006775BE">
        <w:rPr>
          <w:sz w:val="20"/>
          <w:szCs w:val="20"/>
          <w:lang w:val="ru-RU"/>
        </w:rPr>
        <w:t>о</w:t>
      </w:r>
      <w:r w:rsidRPr="006775BE">
        <w:rPr>
          <w:spacing w:val="-3"/>
          <w:sz w:val="20"/>
          <w:szCs w:val="20"/>
          <w:lang w:val="ru-RU"/>
        </w:rPr>
        <w:t xml:space="preserve"> </w:t>
      </w:r>
      <w:r w:rsidRPr="006775BE">
        <w:rPr>
          <w:sz w:val="20"/>
          <w:szCs w:val="20"/>
          <w:lang w:val="ru-RU"/>
        </w:rPr>
        <w:t>налогоплательщике</w:t>
      </w:r>
    </w:p>
    <w:p w14:paraId="35C872D3" w14:textId="77777777" w:rsidR="00282EB2" w:rsidRDefault="00282EB2">
      <w:pPr>
        <w:pStyle w:val="a8"/>
        <w:rPr>
          <w:sz w:val="20"/>
          <w:szCs w:val="20"/>
          <w:lang w:val="ru-RU"/>
        </w:rPr>
      </w:pPr>
    </w:p>
    <w:p w14:paraId="65E9E111" w14:textId="77777777" w:rsidR="00282EB2" w:rsidRPr="00C95488" w:rsidRDefault="00112B0D" w:rsidP="00C95488">
      <w:pPr>
        <w:ind w:left="284"/>
        <w:rPr>
          <w:sz w:val="20"/>
          <w:szCs w:val="20"/>
        </w:rPr>
      </w:pPr>
      <w:r w:rsidRPr="00C95488">
        <w:rPr>
          <w:sz w:val="20"/>
          <w:szCs w:val="20"/>
        </w:rPr>
        <w:t>1.</w:t>
      </w:r>
      <w:r w:rsidRPr="00C95488">
        <w:rPr>
          <w:spacing w:val="-3"/>
          <w:sz w:val="20"/>
          <w:szCs w:val="20"/>
        </w:rPr>
        <w:t xml:space="preserve"> </w:t>
      </w:r>
      <w:r w:rsidRPr="00C95488">
        <w:rPr>
          <w:sz w:val="20"/>
          <w:szCs w:val="20"/>
        </w:rPr>
        <w:t>ИИН</w:t>
      </w:r>
      <w:r w:rsidR="00C95488" w:rsidRPr="00C95488">
        <w:rPr>
          <w:sz w:val="20"/>
          <w:szCs w:val="20"/>
        </w:rPr>
        <w:t xml:space="preserve"> (при его наличии)</w:t>
      </w:r>
      <w:r w:rsidR="00C95488" w:rsidRPr="00C95488">
        <w:rPr>
          <w:sz w:val="20"/>
          <w:szCs w:val="20"/>
          <w:u w:val="single"/>
        </w:rPr>
        <w:t>_________</w:t>
      </w:r>
      <w:r w:rsidRPr="00C95488">
        <w:rPr>
          <w:sz w:val="20"/>
          <w:szCs w:val="20"/>
        </w:rPr>
        <w:t xml:space="preserve">                    2.</w:t>
      </w:r>
      <w:r w:rsidRPr="00C95488">
        <w:rPr>
          <w:spacing w:val="-1"/>
          <w:sz w:val="20"/>
          <w:szCs w:val="20"/>
        </w:rPr>
        <w:t xml:space="preserve"> </w:t>
      </w:r>
      <w:r w:rsidRPr="00C95488">
        <w:rPr>
          <w:sz w:val="20"/>
          <w:szCs w:val="20"/>
        </w:rPr>
        <w:t>Налоговый период: _____________год</w:t>
      </w:r>
      <w:r w:rsidR="00C95488" w:rsidRPr="00C95488">
        <w:rPr>
          <w:sz w:val="20"/>
          <w:szCs w:val="20"/>
        </w:rPr>
        <w:tab/>
      </w:r>
    </w:p>
    <w:p w14:paraId="586C2FE7" w14:textId="77777777" w:rsidR="00C95488" w:rsidRPr="006F10CC" w:rsidRDefault="00C95488">
      <w:pPr>
        <w:tabs>
          <w:tab w:val="left" w:pos="4535"/>
          <w:tab w:val="left" w:pos="6804"/>
          <w:tab w:val="left" w:pos="7533"/>
          <w:tab w:val="left" w:pos="10544"/>
        </w:tabs>
        <w:ind w:left="305"/>
        <w:rPr>
          <w:sz w:val="20"/>
          <w:szCs w:val="20"/>
        </w:rPr>
      </w:pPr>
    </w:p>
    <w:p w14:paraId="49768BE1" w14:textId="77777777" w:rsidR="00282EB2" w:rsidRPr="00C95488" w:rsidRDefault="00112B0D">
      <w:pPr>
        <w:pStyle w:val="1"/>
        <w:numPr>
          <w:ilvl w:val="0"/>
          <w:numId w:val="16"/>
        </w:numPr>
        <w:tabs>
          <w:tab w:val="left" w:pos="546"/>
          <w:tab w:val="left" w:pos="4553"/>
          <w:tab w:val="left" w:pos="10899"/>
          <w:tab w:val="left" w:pos="10939"/>
        </w:tabs>
        <w:spacing w:before="0"/>
        <w:ind w:right="823" w:firstLine="0"/>
        <w:jc w:val="both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 xml:space="preserve">Ф.И.О </w:t>
      </w:r>
      <w:r w:rsidRPr="00C95488">
        <w:rPr>
          <w:sz w:val="20"/>
          <w:szCs w:val="20"/>
          <w:u w:val="single"/>
          <w:lang w:val="ru-RU"/>
        </w:rPr>
        <w:tab/>
      </w:r>
      <w:r w:rsidRPr="00C95488">
        <w:rPr>
          <w:sz w:val="20"/>
          <w:szCs w:val="20"/>
          <w:lang w:val="ru-RU"/>
        </w:rPr>
        <w:t xml:space="preserve"> </w:t>
      </w:r>
    </w:p>
    <w:p w14:paraId="63E12435" w14:textId="77777777" w:rsidR="00C95488" w:rsidRPr="00C95488" w:rsidRDefault="00C95488" w:rsidP="00C95488">
      <w:pPr>
        <w:pStyle w:val="1"/>
        <w:tabs>
          <w:tab w:val="left" w:pos="546"/>
          <w:tab w:val="left" w:pos="4553"/>
          <w:tab w:val="left" w:pos="10899"/>
          <w:tab w:val="left" w:pos="10939"/>
        </w:tabs>
        <w:spacing w:before="0"/>
        <w:ind w:right="823"/>
        <w:jc w:val="both"/>
        <w:rPr>
          <w:sz w:val="20"/>
          <w:szCs w:val="20"/>
          <w:lang w:val="ru-RU"/>
        </w:rPr>
      </w:pPr>
    </w:p>
    <w:p w14:paraId="4F36ED8E" w14:textId="77777777" w:rsidR="00282EB2" w:rsidRPr="00C95488" w:rsidRDefault="00112B0D">
      <w:pPr>
        <w:pStyle w:val="1"/>
        <w:numPr>
          <w:ilvl w:val="0"/>
          <w:numId w:val="16"/>
        </w:numPr>
        <w:tabs>
          <w:tab w:val="left" w:pos="546"/>
          <w:tab w:val="left" w:pos="4553"/>
          <w:tab w:val="left" w:pos="10899"/>
          <w:tab w:val="left" w:pos="10939"/>
        </w:tabs>
        <w:spacing w:before="0"/>
        <w:ind w:right="823" w:firstLine="0"/>
        <w:jc w:val="both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Номер</w:t>
      </w:r>
      <w:r w:rsidRPr="00C95488">
        <w:rPr>
          <w:spacing w:val="-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телефона</w:t>
      </w:r>
      <w:r w:rsidRPr="00C95488">
        <w:rPr>
          <w:sz w:val="20"/>
          <w:szCs w:val="20"/>
          <w:u w:val="single"/>
          <w:lang w:val="ru-RU"/>
        </w:rPr>
        <w:tab/>
      </w:r>
      <w:r w:rsidRPr="00C95488">
        <w:rPr>
          <w:sz w:val="20"/>
          <w:szCs w:val="20"/>
          <w:lang w:val="ru-RU"/>
        </w:rPr>
        <w:t>Электронный</w:t>
      </w:r>
      <w:r w:rsidRPr="00C95488">
        <w:rPr>
          <w:spacing w:val="-5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 xml:space="preserve">адрес </w:t>
      </w:r>
      <w:r w:rsidRPr="00C95488">
        <w:rPr>
          <w:sz w:val="20"/>
          <w:szCs w:val="20"/>
          <w:u w:val="single"/>
          <w:lang w:val="ru-RU"/>
        </w:rPr>
        <w:t xml:space="preserve"> </w:t>
      </w:r>
      <w:r w:rsidRPr="00C95488">
        <w:rPr>
          <w:w w:val="5"/>
          <w:sz w:val="20"/>
          <w:szCs w:val="20"/>
          <w:u w:val="single"/>
          <w:lang w:val="ru-RU"/>
        </w:rPr>
        <w:t xml:space="preserve"> </w:t>
      </w:r>
    </w:p>
    <w:p w14:paraId="0944346F" w14:textId="77777777" w:rsidR="00C95488" w:rsidRPr="00C95488" w:rsidRDefault="00C95488" w:rsidP="00C95488">
      <w:pPr>
        <w:pStyle w:val="1"/>
        <w:tabs>
          <w:tab w:val="left" w:pos="546"/>
          <w:tab w:val="left" w:pos="4553"/>
          <w:tab w:val="left" w:pos="10899"/>
          <w:tab w:val="left" w:pos="10939"/>
        </w:tabs>
        <w:spacing w:before="0"/>
        <w:ind w:right="823"/>
        <w:jc w:val="both"/>
        <w:rPr>
          <w:sz w:val="20"/>
          <w:szCs w:val="20"/>
          <w:lang w:val="ru-RU"/>
        </w:rPr>
      </w:pPr>
    </w:p>
    <w:p w14:paraId="189C439E" w14:textId="77777777" w:rsidR="00282EB2" w:rsidRPr="00C95488" w:rsidRDefault="00112B0D">
      <w:pPr>
        <w:pStyle w:val="2"/>
        <w:numPr>
          <w:ilvl w:val="0"/>
          <w:numId w:val="16"/>
        </w:numPr>
        <w:tabs>
          <w:tab w:val="left" w:pos="546"/>
          <w:tab w:val="left" w:pos="10954"/>
        </w:tabs>
        <w:spacing w:before="0"/>
        <w:ind w:left="545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Лицо,</w:t>
      </w:r>
      <w:r w:rsidRPr="00C95488">
        <w:rPr>
          <w:spacing w:val="-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являющееся</w:t>
      </w:r>
      <w:r w:rsidRPr="00C95488">
        <w:rPr>
          <w:spacing w:val="47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законным</w:t>
      </w:r>
      <w:r w:rsidRPr="00C95488">
        <w:rPr>
          <w:spacing w:val="-5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представителем,</w:t>
      </w:r>
      <w:r w:rsidRPr="00C95488">
        <w:rPr>
          <w:spacing w:val="-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укажите</w:t>
      </w:r>
      <w:r w:rsidRPr="00C95488">
        <w:rPr>
          <w:spacing w:val="-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ИИН</w:t>
      </w:r>
      <w:r w:rsidRPr="00C95488">
        <w:rPr>
          <w:spacing w:val="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представляемого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лица</w:t>
      </w:r>
      <w:r w:rsidRPr="00C95488">
        <w:rPr>
          <w:spacing w:val="8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u w:val="single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(несовершеннолетнего</w:t>
      </w:r>
      <w:r w:rsidRPr="00C95488">
        <w:rPr>
          <w:spacing w:val="-4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и</w:t>
      </w:r>
      <w:r w:rsidRPr="00C95488">
        <w:rPr>
          <w:spacing w:val="-6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(или)</w:t>
      </w:r>
      <w:r w:rsidRPr="00C95488">
        <w:rPr>
          <w:spacing w:val="-5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недееспособного</w:t>
      </w:r>
      <w:r w:rsidRPr="00C95488">
        <w:rPr>
          <w:spacing w:val="-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или</w:t>
      </w:r>
      <w:r w:rsidRPr="00C95488">
        <w:rPr>
          <w:spacing w:val="-6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ограниченно</w:t>
      </w:r>
      <w:r w:rsidRPr="00C95488">
        <w:rPr>
          <w:spacing w:val="-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дееспособного)</w:t>
      </w:r>
    </w:p>
    <w:p w14:paraId="3DDACE34" w14:textId="77777777" w:rsidR="00282EB2" w:rsidRPr="00C95488" w:rsidRDefault="00112B0D">
      <w:pPr>
        <w:pStyle w:val="1"/>
        <w:numPr>
          <w:ilvl w:val="0"/>
          <w:numId w:val="16"/>
        </w:numPr>
        <w:tabs>
          <w:tab w:val="left" w:pos="545"/>
        </w:tabs>
        <w:spacing w:before="0"/>
        <w:ind w:left="545" w:hanging="240"/>
        <w:jc w:val="both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ИИН супруга/супруги ________________________________</w:t>
      </w:r>
    </w:p>
    <w:p w14:paraId="0E257783" w14:textId="77777777" w:rsidR="00282EB2" w:rsidRPr="00C95488" w:rsidRDefault="00112B0D">
      <w:pPr>
        <w:pStyle w:val="1"/>
        <w:numPr>
          <w:ilvl w:val="0"/>
          <w:numId w:val="16"/>
        </w:numPr>
        <w:tabs>
          <w:tab w:val="left" w:pos="545"/>
        </w:tabs>
        <w:spacing w:before="0"/>
        <w:ind w:left="545" w:hanging="240"/>
        <w:jc w:val="both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Вид</w:t>
      </w:r>
      <w:r w:rsidRPr="00C95488">
        <w:rPr>
          <w:spacing w:val="-6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декларации</w:t>
      </w:r>
      <w:r w:rsidRPr="00C95488">
        <w:rPr>
          <w:spacing w:val="56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(укажите</w:t>
      </w:r>
      <w:r w:rsidRPr="00C95488">
        <w:rPr>
          <w:spacing w:val="-4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X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в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соответствующей</w:t>
      </w:r>
      <w:r w:rsidRPr="00C95488">
        <w:rPr>
          <w:spacing w:val="-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ячейке)</w:t>
      </w:r>
      <w:r w:rsidRPr="00C95488">
        <w:rPr>
          <w:noProof/>
          <w:sz w:val="20"/>
          <w:szCs w:val="20"/>
          <w:lang w:val="ru-RU" w:eastAsia="ru-RU"/>
        </w:rPr>
        <w:t xml:space="preserve"> </w:t>
      </w:r>
    </w:p>
    <w:p w14:paraId="4E668F2A" w14:textId="46717A4D" w:rsidR="00282EB2" w:rsidRPr="00C95488" w:rsidRDefault="005022A7">
      <w:pPr>
        <w:tabs>
          <w:tab w:val="left" w:pos="2710"/>
          <w:tab w:val="left" w:pos="4650"/>
          <w:tab w:val="left" w:pos="7087"/>
        </w:tabs>
        <w:ind w:left="305"/>
        <w:jc w:val="both"/>
        <w:rPr>
          <w:sz w:val="20"/>
          <w:szCs w:val="20"/>
        </w:rPr>
      </w:pPr>
      <w:r w:rsidRPr="00C9548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1" hidden="0" allowOverlap="1" wp14:anchorId="0CC51BC8" wp14:editId="3A4F0BB4">
                <wp:simplePos x="0" y="0"/>
                <wp:positionH relativeFrom="page">
                  <wp:posOffset>2148205</wp:posOffset>
                </wp:positionH>
                <wp:positionV relativeFrom="paragraph">
                  <wp:posOffset>10795</wp:posOffset>
                </wp:positionV>
                <wp:extent cx="203200" cy="152400"/>
                <wp:effectExtent l="0" t="0" r="25400" b="19050"/>
                <wp:wrapNone/>
                <wp:docPr id="172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3200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69.15pt;margin-top:.85pt;width:16pt;height:1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" filled="f" strokeweight="1pt">
                <v:path arrowok="t"/>
                <o:lock v:ext="edit" aspectratio="t"/>
                <w10:wrap anchorx="page"/>
              </v:rect>
            </w:pict>
          </mc:Fallback>
        </mc:AlternateContent>
      </w:r>
      <w:r w:rsidR="00C95488" w:rsidRPr="00C9548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E4B58D4" wp14:editId="6B5FDC02">
                <wp:simplePos x="0" y="0"/>
                <wp:positionH relativeFrom="page">
                  <wp:posOffset>6699885</wp:posOffset>
                </wp:positionH>
                <wp:positionV relativeFrom="paragraph">
                  <wp:posOffset>10160</wp:posOffset>
                </wp:positionV>
                <wp:extent cx="203200" cy="159385"/>
                <wp:effectExtent l="0" t="0" r="25400" b="12065"/>
                <wp:wrapNone/>
                <wp:docPr id="17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320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27.55pt;margin-top:.8pt;width:16pt;height:12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" filled="f" strokeweight="1pt">
                <v:path arrowok="t"/>
                <o:lock v:ext="edit" aspectratio="t"/>
                <w10:wrap anchorx="page"/>
              </v:rect>
            </w:pict>
          </mc:Fallback>
        </mc:AlternateContent>
      </w:r>
      <w:r w:rsidR="00112B0D" w:rsidRPr="00C9548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5C2D9343" wp14:editId="0A6DAED9">
                <wp:simplePos x="0" y="0"/>
                <wp:positionH relativeFrom="page">
                  <wp:posOffset>3104515</wp:posOffset>
                </wp:positionH>
                <wp:positionV relativeFrom="paragraph">
                  <wp:posOffset>10160</wp:posOffset>
                </wp:positionV>
                <wp:extent cx="203200" cy="145415"/>
                <wp:effectExtent l="0" t="0" r="25400" b="26035"/>
                <wp:wrapNone/>
                <wp:docPr id="171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3200" cy="145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2D6D28" w14:textId="77777777" w:rsidR="005022A7" w:rsidRDefault="005022A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44.45pt;margin-top:.8pt;width:16pt;height:1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" filled="f" strokeweight="1pt">
                <v:path arrowok="t"/>
                <o:lock v:ext="edit" aspectratio="t"/>
                <v:textbox>
                  <w:txbxContent>
                    <w:p w14:paraId="2D2D6D28" w14:textId="77777777" w:rsidR="005022A7" w:rsidRDefault="005022A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2B0D" w:rsidRPr="00C9548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1" hidden="0" allowOverlap="1" wp14:anchorId="7E2DABA5" wp14:editId="23A84F5B">
                <wp:simplePos x="0" y="0"/>
                <wp:positionH relativeFrom="page">
                  <wp:posOffset>4483735</wp:posOffset>
                </wp:positionH>
                <wp:positionV relativeFrom="paragraph">
                  <wp:posOffset>15240</wp:posOffset>
                </wp:positionV>
                <wp:extent cx="203200" cy="160655"/>
                <wp:effectExtent l="0" t="0" r="25400" b="10795"/>
                <wp:wrapNone/>
                <wp:docPr id="173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3200" cy="1606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3F1D68E" id="Прямоугольник 11" o:spid="_x0000_s1026" style="position:absolute;margin-left:353.05pt;margin-top:1.2pt;width:16pt;height:12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" filled="f" strokeweight="1pt">
                <v:path arrowok="t"/>
                <o:lock v:ext="edit" aspectratio="t"/>
                <w10:wrap anchorx="page"/>
              </v:rect>
            </w:pict>
          </mc:Fallback>
        </mc:AlternateContent>
      </w:r>
      <w:r w:rsidR="00C95488">
        <w:rPr>
          <w:sz w:val="20"/>
          <w:szCs w:val="20"/>
        </w:rPr>
        <w:t xml:space="preserve">первоначальная           </w:t>
      </w:r>
      <w:r w:rsidR="00112B0D" w:rsidRPr="00C95488">
        <w:rPr>
          <w:sz w:val="20"/>
          <w:szCs w:val="20"/>
        </w:rPr>
        <w:t xml:space="preserve">  очередная               дополнительная               </w:t>
      </w:r>
      <w:proofErr w:type="spellStart"/>
      <w:proofErr w:type="gramStart"/>
      <w:r w:rsidR="00112B0D" w:rsidRPr="00C95488">
        <w:rPr>
          <w:sz w:val="20"/>
          <w:szCs w:val="20"/>
        </w:rPr>
        <w:t>дополнительная</w:t>
      </w:r>
      <w:proofErr w:type="spellEnd"/>
      <w:proofErr w:type="gramEnd"/>
      <w:r w:rsidR="00112B0D" w:rsidRPr="00C95488">
        <w:rPr>
          <w:spacing w:val="-3"/>
          <w:sz w:val="20"/>
          <w:szCs w:val="20"/>
        </w:rPr>
        <w:t xml:space="preserve"> </w:t>
      </w:r>
      <w:r w:rsidR="00112B0D" w:rsidRPr="00C95488">
        <w:rPr>
          <w:sz w:val="20"/>
          <w:szCs w:val="20"/>
        </w:rPr>
        <w:t>по</w:t>
      </w:r>
      <w:r w:rsidR="00112B0D" w:rsidRPr="00C95488">
        <w:rPr>
          <w:spacing w:val="-3"/>
          <w:sz w:val="20"/>
          <w:szCs w:val="20"/>
        </w:rPr>
        <w:t xml:space="preserve"> </w:t>
      </w:r>
      <w:r w:rsidR="00112B0D" w:rsidRPr="00C95488">
        <w:rPr>
          <w:sz w:val="20"/>
          <w:szCs w:val="20"/>
        </w:rPr>
        <w:t>уведомлению</w:t>
      </w:r>
    </w:p>
    <w:p w14:paraId="4F8F2F66" w14:textId="77777777" w:rsidR="00282EB2" w:rsidRPr="00C95488" w:rsidRDefault="00112B0D">
      <w:pPr>
        <w:pStyle w:val="1"/>
        <w:numPr>
          <w:ilvl w:val="0"/>
          <w:numId w:val="16"/>
        </w:numPr>
        <w:tabs>
          <w:tab w:val="left" w:pos="545"/>
        </w:tabs>
        <w:spacing w:before="0"/>
        <w:ind w:left="545" w:hanging="240"/>
        <w:jc w:val="both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Наличие доходов и имущества (укажите</w:t>
      </w:r>
      <w:r w:rsidRPr="00C95488">
        <w:rPr>
          <w:spacing w:val="-4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X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в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соответствующей</w:t>
      </w:r>
      <w:r w:rsidRPr="00C95488">
        <w:rPr>
          <w:spacing w:val="-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ячейке):</w:t>
      </w:r>
      <w:r w:rsidRPr="00C95488">
        <w:rPr>
          <w:noProof/>
          <w:sz w:val="20"/>
          <w:szCs w:val="20"/>
          <w:lang w:val="ru-RU" w:eastAsia="ru-RU"/>
        </w:rPr>
        <w:t xml:space="preserve"> </w:t>
      </w:r>
    </w:p>
    <w:tbl>
      <w:tblPr>
        <w:tblW w:w="4781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2471"/>
        <w:gridCol w:w="738"/>
        <w:gridCol w:w="5943"/>
      </w:tblGrid>
      <w:tr w:rsidR="00282EB2" w:rsidRPr="00C95488" w14:paraId="612A917F" w14:textId="77777777" w:rsidTr="00F94C90">
        <w:trPr>
          <w:trHeight w:val="471"/>
        </w:trPr>
        <w:tc>
          <w:tcPr>
            <w:tcW w:w="5000" w:type="pct"/>
            <w:gridSpan w:val="3"/>
            <w:shd w:val="clear" w:color="auto" w:fill="auto"/>
            <w:noWrap/>
          </w:tcPr>
          <w:p w14:paraId="431A4089" w14:textId="77777777" w:rsidR="00282EB2" w:rsidRPr="00C95488" w:rsidRDefault="00112B0D">
            <w:pPr>
              <w:ind w:right="-102"/>
              <w:rPr>
                <w:color w:val="000000"/>
                <w:sz w:val="20"/>
                <w:szCs w:val="20"/>
              </w:rPr>
            </w:pPr>
            <w:r w:rsidRPr="00C95488">
              <w:rPr>
                <w:color w:val="000000"/>
                <w:sz w:val="20"/>
                <w:szCs w:val="20"/>
              </w:rPr>
              <w:t>A.  Имеются ли у Вас доходы, подлежащие налогообложению физическим лицом самостоятельно (имущественный доход, доход из  источников за пределами Республики Казахстан, доход домашнего работника, доход медиатора, доход от личного подсобного хозяйства):</w:t>
            </w:r>
          </w:p>
        </w:tc>
      </w:tr>
      <w:tr w:rsidR="00282EB2" w:rsidRPr="00C95488" w14:paraId="48C0E80D" w14:textId="77777777" w:rsidTr="00F94C90">
        <w:trPr>
          <w:trHeight w:val="292"/>
        </w:trPr>
        <w:tc>
          <w:tcPr>
            <w:tcW w:w="175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AB26" w14:textId="77777777" w:rsidR="00282EB2" w:rsidRPr="00C95488" w:rsidRDefault="00112B0D">
            <w:pPr>
              <w:jc w:val="both"/>
              <w:rPr>
                <w:color w:val="000000"/>
                <w:sz w:val="20"/>
                <w:szCs w:val="20"/>
              </w:rPr>
            </w:pPr>
            <w:r w:rsidRPr="00C95488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ADDE" w14:textId="77777777" w:rsidR="00282EB2" w:rsidRPr="00C95488" w:rsidRDefault="00112B0D">
            <w:pPr>
              <w:rPr>
                <w:color w:val="000000"/>
                <w:sz w:val="20"/>
                <w:szCs w:val="20"/>
              </w:rPr>
            </w:pPr>
            <w:r w:rsidRPr="00C9548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C5E21AD" wp14:editId="0AF92616">
                      <wp:simplePos x="0" y="0"/>
                      <wp:positionH relativeFrom="page">
                        <wp:posOffset>1991995</wp:posOffset>
                      </wp:positionH>
                      <wp:positionV relativeFrom="paragraph">
                        <wp:posOffset>22225</wp:posOffset>
                      </wp:positionV>
                      <wp:extent cx="130175" cy="125730"/>
                      <wp:effectExtent l="0" t="0" r="22225" b="26670"/>
                      <wp:wrapNone/>
                      <wp:docPr id="174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25EA6EE" id="Прямоугольник 1" o:spid="_x0000_s1026" style="position:absolute;margin-left:156.85pt;margin-top:1.75pt;width:10.2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C95488">
              <w:rPr>
                <w:color w:val="000000"/>
                <w:sz w:val="20"/>
                <w:szCs w:val="20"/>
              </w:rPr>
              <w:t>Если «Да», пожалуйста, отметьте         и заполните Приложение № 1 (ф.270.01)</w:t>
            </w:r>
          </w:p>
        </w:tc>
      </w:tr>
      <w:tr w:rsidR="00E8272B" w:rsidRPr="00C95488" w14:paraId="0DA53897" w14:textId="77777777" w:rsidTr="00CB6F6E">
        <w:trPr>
          <w:trHeight w:val="229"/>
        </w:trPr>
        <w:tc>
          <w:tcPr>
            <w:tcW w:w="5000" w:type="pct"/>
            <w:gridSpan w:val="3"/>
            <w:shd w:val="clear" w:color="auto" w:fill="auto"/>
            <w:noWrap/>
          </w:tcPr>
          <w:p w14:paraId="11589051" w14:textId="7F8962D7" w:rsidR="00E8272B" w:rsidRPr="00E31C8F" w:rsidRDefault="00AD3DA8" w:rsidP="00CB6F6E">
            <w:pPr>
              <w:ind w:right="-102"/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  <w:lang w:val="en-US"/>
              </w:rPr>
              <w:t>B</w:t>
            </w:r>
            <w:r w:rsidR="00E8272B" w:rsidRPr="00E31C8F">
              <w:rPr>
                <w:color w:val="000000"/>
                <w:sz w:val="20"/>
                <w:szCs w:val="20"/>
              </w:rPr>
              <w:t xml:space="preserve">.  </w:t>
            </w:r>
            <w:r w:rsidR="000B48DA" w:rsidRPr="00E31C8F">
              <w:rPr>
                <w:color w:val="000000"/>
                <w:sz w:val="20"/>
                <w:szCs w:val="20"/>
              </w:rPr>
              <w:t>Желаете ли Вы зачесть и (или) вернуть сумму превышения по ИПН:</w:t>
            </w:r>
            <w:r w:rsidR="00E8272B" w:rsidRPr="00E31C8F">
              <w:rPr>
                <w:color w:val="000000"/>
                <w:sz w:val="20"/>
                <w:szCs w:val="20"/>
              </w:rPr>
              <w:t>:</w:t>
            </w:r>
          </w:p>
        </w:tc>
      </w:tr>
      <w:tr w:rsidR="00E8272B" w:rsidRPr="00C95488" w14:paraId="0F8A65F8" w14:textId="77777777" w:rsidTr="00E8272B">
        <w:trPr>
          <w:trHeight w:val="292"/>
        </w:trPr>
        <w:tc>
          <w:tcPr>
            <w:tcW w:w="175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9F12" w14:textId="0B0BB5CD" w:rsidR="00E8272B" w:rsidRPr="00CB6F6E" w:rsidRDefault="00E8272B" w:rsidP="00E8272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4171" w14:textId="4AF40F60" w:rsidR="00E8272B" w:rsidRPr="00E31C8F" w:rsidRDefault="00E8272B" w:rsidP="00AD3DA8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4B768D5F" wp14:editId="1E1A4AC8">
                      <wp:simplePos x="0" y="0"/>
                      <wp:positionH relativeFrom="page">
                        <wp:posOffset>1991995</wp:posOffset>
                      </wp:positionH>
                      <wp:positionV relativeFrom="paragraph">
                        <wp:posOffset>22225</wp:posOffset>
                      </wp:positionV>
                      <wp:extent cx="130175" cy="125730"/>
                      <wp:effectExtent l="0" t="0" r="22225" b="26670"/>
                      <wp:wrapNone/>
                      <wp:docPr id="2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56.85pt;margin-top:1.75pt;width:10.25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      и заполните Приложение № </w:t>
            </w:r>
            <w:r w:rsidR="00AD3DA8" w:rsidRPr="00E31C8F">
              <w:rPr>
                <w:color w:val="000000"/>
                <w:sz w:val="20"/>
                <w:szCs w:val="20"/>
              </w:rPr>
              <w:t>2</w:t>
            </w:r>
            <w:r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AD3DA8" w:rsidRPr="00E31C8F">
              <w:rPr>
                <w:color w:val="000000"/>
                <w:sz w:val="20"/>
                <w:szCs w:val="20"/>
              </w:rPr>
              <w:t>2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  <w:tr w:rsidR="00282EB2" w:rsidRPr="00C95488" w14:paraId="46A7F18B" w14:textId="77777777" w:rsidTr="00F94C90">
        <w:trPr>
          <w:trHeight w:val="333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3D8D" w14:textId="77777777" w:rsidR="00E8272B" w:rsidRPr="00E31C8F" w:rsidRDefault="00E8272B">
            <w:pPr>
              <w:ind w:right="-102"/>
              <w:rPr>
                <w:color w:val="000000"/>
                <w:sz w:val="20"/>
                <w:szCs w:val="20"/>
              </w:rPr>
            </w:pPr>
          </w:p>
          <w:p w14:paraId="2B9322BA" w14:textId="46DF2122" w:rsidR="00282EB2" w:rsidRPr="00E31C8F" w:rsidRDefault="00CB6F6E" w:rsidP="00CB6F6E">
            <w:pPr>
              <w:ind w:right="-102"/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  <w:lang w:val="kk-KZ"/>
              </w:rPr>
              <w:t>С</w:t>
            </w:r>
            <w:r w:rsidR="00112B0D" w:rsidRPr="00E31C8F">
              <w:rPr>
                <w:color w:val="000000"/>
                <w:sz w:val="20"/>
                <w:szCs w:val="20"/>
              </w:rPr>
              <w:t>.   Имеются ли у Вас доходы лица, занимающегося частной практикой</w:t>
            </w:r>
            <w:r w:rsidR="00112B0D" w:rsidRPr="00E31C8F">
              <w:rPr>
                <w:sz w:val="20"/>
                <w:szCs w:val="20"/>
              </w:rPr>
              <w:t xml:space="preserve"> (</w:t>
            </w:r>
            <w:r w:rsidR="00112B0D" w:rsidRPr="00E31C8F">
              <w:rPr>
                <w:color w:val="000000"/>
                <w:sz w:val="20"/>
                <w:szCs w:val="20"/>
              </w:rPr>
              <w:t>частный нотариус, судебный исполнитель, адвокат, профессиональный медиатор):</w:t>
            </w:r>
          </w:p>
        </w:tc>
      </w:tr>
      <w:tr w:rsidR="00282EB2" w:rsidRPr="00C95488" w14:paraId="1F6D0901" w14:textId="77777777" w:rsidTr="00F94C90">
        <w:trPr>
          <w:trHeight w:val="308"/>
        </w:trPr>
        <w:tc>
          <w:tcPr>
            <w:tcW w:w="1753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2F46" w14:textId="77777777" w:rsidR="00282EB2" w:rsidRPr="00C95488" w:rsidRDefault="00112B0D">
            <w:pPr>
              <w:rPr>
                <w:color w:val="000000"/>
                <w:sz w:val="20"/>
                <w:szCs w:val="20"/>
              </w:rPr>
            </w:pPr>
            <w:r w:rsidRPr="00C95488">
              <w:rPr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58BC" w14:textId="39641221" w:rsidR="00282EB2" w:rsidRPr="00E31C8F" w:rsidRDefault="00112B0D" w:rsidP="00CB6F6E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2AE6627" wp14:editId="1336D8AC">
                      <wp:simplePos x="0" y="0"/>
                      <wp:positionH relativeFrom="page">
                        <wp:posOffset>1978025</wp:posOffset>
                      </wp:positionH>
                      <wp:positionV relativeFrom="paragraph">
                        <wp:posOffset>22225</wp:posOffset>
                      </wp:positionV>
                      <wp:extent cx="130175" cy="125730"/>
                      <wp:effectExtent l="0" t="0" r="22225" b="26670"/>
                      <wp:wrapNone/>
                      <wp:docPr id="175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67BA33" id="Прямоугольник 5" o:spid="_x0000_s1026" style="position:absolute;margin-left:155.75pt;margin-top:1.75pt;width:10.25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      и заполните Приложение № 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3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3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  <w:tr w:rsidR="00282EB2" w:rsidRPr="00C95488" w14:paraId="3B06E780" w14:textId="77777777" w:rsidTr="00F94C90">
        <w:trPr>
          <w:trHeight w:val="319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23A3" w14:textId="05DA577D" w:rsidR="00282EB2" w:rsidRPr="00E31C8F" w:rsidRDefault="00CB6F6E">
            <w:pPr>
              <w:ind w:right="-102"/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D</w:t>
            </w:r>
            <w:r w:rsidR="00112B0D" w:rsidRPr="00E31C8F">
              <w:rPr>
                <w:color w:val="000000"/>
                <w:sz w:val="20"/>
                <w:szCs w:val="20"/>
              </w:rPr>
              <w:t>.   Имеется ли у Вас имущество за пределами Республики Казахстан:</w:t>
            </w:r>
          </w:p>
        </w:tc>
      </w:tr>
      <w:tr w:rsidR="00282EB2" w:rsidRPr="00C95488" w14:paraId="209AD4D8" w14:textId="77777777" w:rsidTr="00F94C90">
        <w:trPr>
          <w:trHeight w:val="308"/>
        </w:trPr>
        <w:tc>
          <w:tcPr>
            <w:tcW w:w="175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BF7B0" w14:textId="77777777" w:rsidR="00282EB2" w:rsidRPr="00C95488" w:rsidRDefault="00282EB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DAC8" w14:textId="5B4EDE73" w:rsidR="00282EB2" w:rsidRPr="00E31C8F" w:rsidRDefault="00112B0D" w:rsidP="00CB6F6E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36D9A31" wp14:editId="3A2302EF">
                      <wp:simplePos x="0" y="0"/>
                      <wp:positionH relativeFrom="page">
                        <wp:posOffset>1976120</wp:posOffset>
                      </wp:positionH>
                      <wp:positionV relativeFrom="paragraph">
                        <wp:posOffset>27940</wp:posOffset>
                      </wp:positionV>
                      <wp:extent cx="130175" cy="125730"/>
                      <wp:effectExtent l="0" t="0" r="22225" b="26670"/>
                      <wp:wrapNone/>
                      <wp:docPr id="176" name="Прямоугольни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C425760" id="Прямоугольник 8" o:spid="_x0000_s1026" style="position:absolute;margin-left:155.6pt;margin-top:2.2pt;width:10.25pt;height:9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      и заполните Приложение № 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4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4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  <w:tr w:rsidR="00282EB2" w:rsidRPr="00C95488" w14:paraId="40AED0A1" w14:textId="77777777" w:rsidTr="00F94C90">
        <w:trPr>
          <w:trHeight w:val="308"/>
        </w:trPr>
        <w:tc>
          <w:tcPr>
            <w:tcW w:w="5000" w:type="pct"/>
            <w:gridSpan w:val="3"/>
            <w:tcBorders>
              <w:left w:val="nil"/>
              <w:bottom w:val="single" w:sz="4" w:space="0" w:color="FFFFFF" w:themeColor="background1"/>
            </w:tcBorders>
            <w:shd w:val="clear" w:color="auto" w:fill="auto"/>
            <w:noWrap/>
          </w:tcPr>
          <w:p w14:paraId="6EE4200F" w14:textId="62281C7B" w:rsidR="00282EB2" w:rsidRPr="00E31C8F" w:rsidRDefault="00CB6F6E">
            <w:pPr>
              <w:ind w:right="-102"/>
              <w:jc w:val="both"/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Е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.   Приобретали (получали) и (или) отчуждали ли Вы имущество в течение отчетного календарного года, в том числе за пределами Республики Казахстан </w:t>
            </w:r>
            <w:r w:rsidR="00112B0D" w:rsidRPr="00E31C8F">
              <w:rPr>
                <w:sz w:val="20"/>
                <w:szCs w:val="20"/>
              </w:rPr>
              <w:t xml:space="preserve">(заполняется только 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декларации):      </w:t>
            </w:r>
          </w:p>
        </w:tc>
      </w:tr>
      <w:tr w:rsidR="00282EB2" w:rsidRPr="00C95488" w14:paraId="331BE00B" w14:textId="77777777" w:rsidTr="00F94C90">
        <w:trPr>
          <w:trHeight w:val="308"/>
        </w:trPr>
        <w:tc>
          <w:tcPr>
            <w:tcW w:w="1753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868563" w14:textId="77777777" w:rsidR="00282EB2" w:rsidRPr="00C95488" w:rsidRDefault="00282EB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7D2B8" w14:textId="3B2D73F2" w:rsidR="00282EB2" w:rsidRPr="00E31C8F" w:rsidRDefault="00112B0D" w:rsidP="00CB6F6E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F596098" wp14:editId="6C344EBF">
                      <wp:simplePos x="0" y="0"/>
                      <wp:positionH relativeFrom="page">
                        <wp:posOffset>1983105</wp:posOffset>
                      </wp:positionH>
                      <wp:positionV relativeFrom="paragraph">
                        <wp:posOffset>21590</wp:posOffset>
                      </wp:positionV>
                      <wp:extent cx="130175" cy="125730"/>
                      <wp:effectExtent l="0" t="0" r="22225" b="26670"/>
                      <wp:wrapNone/>
                      <wp:docPr id="177" name="Прямоугольни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0B51E74" id="Прямоугольник 14" o:spid="_x0000_s1026" style="position:absolute;margin-left:156.15pt;margin-top:1.7pt;width:10.25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      и заполните Приложение № 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5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5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  <w:tr w:rsidR="00282EB2" w:rsidRPr="00C95488" w14:paraId="6BDE62CA" w14:textId="77777777" w:rsidTr="00F94C90">
        <w:trPr>
          <w:trHeight w:val="308"/>
        </w:trPr>
        <w:tc>
          <w:tcPr>
            <w:tcW w:w="5000" w:type="pct"/>
            <w:gridSpan w:val="3"/>
            <w:tcBorders>
              <w:left w:val="nil"/>
            </w:tcBorders>
            <w:shd w:val="clear" w:color="auto" w:fill="auto"/>
            <w:noWrap/>
          </w:tcPr>
          <w:p w14:paraId="4F6EE1EF" w14:textId="15B5F169" w:rsidR="00282EB2" w:rsidRPr="00E31C8F" w:rsidRDefault="00CB6F6E">
            <w:pPr>
              <w:ind w:right="-79"/>
              <w:jc w:val="both"/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F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.   Имеются ли у Вас </w:t>
            </w:r>
            <w:r w:rsidR="00112B0D" w:rsidRPr="00E31C8F">
              <w:rPr>
                <w:sz w:val="20"/>
                <w:szCs w:val="20"/>
              </w:rPr>
              <w:t>дебиторская/кредиторская</w:t>
            </w:r>
            <w:r w:rsidR="00112B0D" w:rsidRPr="00E31C8F">
              <w:rPr>
                <w:spacing w:val="-2"/>
                <w:sz w:val="20"/>
                <w:szCs w:val="20"/>
              </w:rPr>
              <w:t xml:space="preserve"> </w:t>
            </w:r>
            <w:r w:rsidR="00112B0D" w:rsidRPr="00E31C8F">
              <w:rPr>
                <w:sz w:val="20"/>
                <w:szCs w:val="20"/>
              </w:rPr>
              <w:t>задолженность на 31 декабря отчетного налогового периода (за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 </w:t>
            </w:r>
            <w:r w:rsidR="00112B0D" w:rsidRPr="00E31C8F">
              <w:rPr>
                <w:sz w:val="20"/>
                <w:szCs w:val="20"/>
              </w:rPr>
              <w:t>Казахстан)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:                                                                                                                </w:t>
            </w:r>
          </w:p>
        </w:tc>
      </w:tr>
      <w:tr w:rsidR="00282EB2" w:rsidRPr="00C95488" w14:paraId="264C1165" w14:textId="77777777" w:rsidTr="00F94C90">
        <w:trPr>
          <w:trHeight w:val="308"/>
        </w:trPr>
        <w:tc>
          <w:tcPr>
            <w:tcW w:w="13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80DED6" w14:textId="77777777" w:rsidR="00282EB2" w:rsidRPr="00C95488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19088" w14:textId="77777777" w:rsidR="00282EB2" w:rsidRPr="00C95488" w:rsidRDefault="00282EB2">
            <w:pPr>
              <w:ind w:left="-106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949C" w14:textId="4695AB69" w:rsidR="00282EB2" w:rsidRPr="00E31C8F" w:rsidRDefault="00112B0D" w:rsidP="00CB6F6E">
            <w:pPr>
              <w:rPr>
                <w:noProof/>
                <w:sz w:val="20"/>
                <w:szCs w:val="20"/>
              </w:rPr>
            </w:pPr>
            <w:r w:rsidRPr="00E31C8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hidden="0" allowOverlap="1" wp14:anchorId="653304D3" wp14:editId="2DBDD54C">
                      <wp:simplePos x="0" y="0"/>
                      <wp:positionH relativeFrom="page">
                        <wp:posOffset>1991995</wp:posOffset>
                      </wp:positionH>
                      <wp:positionV relativeFrom="paragraph">
                        <wp:posOffset>22860</wp:posOffset>
                      </wp:positionV>
                      <wp:extent cx="130175" cy="125730"/>
                      <wp:effectExtent l="0" t="0" r="22225" b="26670"/>
                      <wp:wrapNone/>
                      <wp:docPr id="178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4751ED5" id="Прямоугольник 4" o:spid="_x0000_s1026" style="position:absolute;margin-left:156.85pt;margin-top:1.8pt;width:10.25pt;height:9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     и заполните Приложение № 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6</w:t>
            </w:r>
            <w:r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6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  <w:tr w:rsidR="00282EB2" w:rsidRPr="00C95488" w14:paraId="0273552E" w14:textId="77777777" w:rsidTr="00F94C90">
        <w:trPr>
          <w:trHeight w:val="308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4F4418AC" w14:textId="167D62B5" w:rsidR="00282EB2" w:rsidRPr="00E31C8F" w:rsidRDefault="00CB6F6E">
            <w:pPr>
              <w:rPr>
                <w:noProof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G</w:t>
            </w:r>
            <w:r w:rsidR="00112B0D" w:rsidRPr="00E31C8F">
              <w:rPr>
                <w:color w:val="000000"/>
                <w:sz w:val="20"/>
                <w:szCs w:val="20"/>
              </w:rPr>
              <w:t>.  Имеется ли у Вас финансовая прибыль контролируемой иностранной компании (КИК):</w:t>
            </w:r>
          </w:p>
        </w:tc>
      </w:tr>
      <w:tr w:rsidR="00282EB2" w:rsidRPr="00C95488" w14:paraId="71F7F242" w14:textId="77777777" w:rsidTr="00F94C90">
        <w:trPr>
          <w:trHeight w:val="308"/>
        </w:trPr>
        <w:tc>
          <w:tcPr>
            <w:tcW w:w="13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977F42" w14:textId="77777777" w:rsidR="00282EB2" w:rsidRPr="00C95488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F9CDA3" w14:textId="77777777" w:rsidR="00282EB2" w:rsidRPr="00C95488" w:rsidRDefault="00282EB2">
            <w:pPr>
              <w:ind w:left="-106"/>
              <w:jc w:val="both"/>
              <w:rPr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2BBB6" w14:textId="1CC9A048" w:rsidR="00282EB2" w:rsidRPr="00E31C8F" w:rsidRDefault="00112B0D">
            <w:pPr>
              <w:rPr>
                <w:noProof/>
                <w:sz w:val="20"/>
                <w:szCs w:val="20"/>
              </w:rPr>
            </w:pPr>
            <w:r w:rsidRPr="00E31C8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hidden="0" allowOverlap="1" wp14:anchorId="3191D2FF" wp14:editId="66AC8B44">
                      <wp:simplePos x="0" y="0"/>
                      <wp:positionH relativeFrom="page">
                        <wp:posOffset>1951355</wp:posOffset>
                      </wp:positionH>
                      <wp:positionV relativeFrom="paragraph">
                        <wp:posOffset>18415</wp:posOffset>
                      </wp:positionV>
                      <wp:extent cx="130175" cy="125730"/>
                      <wp:effectExtent l="0" t="0" r="22225" b="26670"/>
                      <wp:wrapNone/>
                      <wp:docPr id="179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6C8E08" id="Прямоугольник 3" o:spid="_x0000_s1026" style="position:absolute;margin-left:153.65pt;margin-top:1.45pt;width:10.25pt;height:9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Pr="00E31C8F">
              <w:rPr>
                <w:color w:val="000000"/>
                <w:sz w:val="20"/>
                <w:szCs w:val="20"/>
              </w:rPr>
              <w:t xml:space="preserve">Если «Да», пожалуйста, отметьте   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     и заполните Приложение № 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7</w:t>
            </w:r>
            <w:r w:rsidR="00CB6F6E" w:rsidRPr="00E31C8F">
              <w:rPr>
                <w:color w:val="000000"/>
                <w:sz w:val="20"/>
                <w:szCs w:val="20"/>
              </w:rPr>
              <w:t xml:space="preserve"> (ф.270.0</w:t>
            </w:r>
            <w:r w:rsidR="00CB6F6E" w:rsidRPr="00E31C8F">
              <w:rPr>
                <w:color w:val="000000"/>
                <w:sz w:val="20"/>
                <w:szCs w:val="20"/>
                <w:lang w:val="kk-KZ"/>
              </w:rPr>
              <w:t>7</w:t>
            </w:r>
            <w:r w:rsidRPr="00E31C8F">
              <w:rPr>
                <w:color w:val="000000"/>
                <w:sz w:val="20"/>
                <w:szCs w:val="20"/>
              </w:rPr>
              <w:t>)</w:t>
            </w:r>
          </w:p>
        </w:tc>
      </w:tr>
    </w:tbl>
    <w:tbl>
      <w:tblPr>
        <w:tblStyle w:val="TableNormal1"/>
        <w:tblW w:w="9186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6"/>
      </w:tblGrid>
      <w:tr w:rsidR="00282EB2" w:rsidRPr="00C95488" w14:paraId="3C7AD099" w14:textId="77777777" w:rsidTr="00F94C90">
        <w:trPr>
          <w:trHeight w:val="258"/>
        </w:trPr>
        <w:tc>
          <w:tcPr>
            <w:tcW w:w="9186" w:type="dxa"/>
            <w:tcBorders>
              <w:top w:val="nil"/>
              <w:left w:val="nil"/>
              <w:right w:val="nil"/>
            </w:tcBorders>
          </w:tcPr>
          <w:p w14:paraId="5015B035" w14:textId="77777777" w:rsidR="00282EB2" w:rsidRPr="00C95488" w:rsidRDefault="00282EB2">
            <w:pPr>
              <w:pStyle w:val="TableParagraph"/>
              <w:spacing w:after="240"/>
              <w:rPr>
                <w:sz w:val="20"/>
                <w:szCs w:val="20"/>
                <w:lang w:val="ru-RU"/>
              </w:rPr>
            </w:pPr>
          </w:p>
          <w:p w14:paraId="6B15C030" w14:textId="77777777" w:rsidR="00282EB2" w:rsidRPr="00C95488" w:rsidRDefault="00112B0D">
            <w:pPr>
              <w:pStyle w:val="TableParagraph"/>
              <w:spacing w:after="240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Раздел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В.</w:t>
            </w:r>
            <w:r w:rsidRPr="00C954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Согласие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налогоплательщика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на</w:t>
            </w:r>
            <w:r w:rsidRPr="00C9548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раскрытие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31C8F">
              <w:rPr>
                <w:sz w:val="20"/>
                <w:szCs w:val="20"/>
                <w:lang w:val="ru-RU"/>
              </w:rPr>
              <w:t>сведений</w:t>
            </w:r>
            <w:r w:rsidRPr="00E31C8F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31C8F">
              <w:rPr>
                <w:sz w:val="20"/>
                <w:szCs w:val="20"/>
                <w:lang w:val="ru-RU"/>
              </w:rPr>
              <w:t>(укажите Х</w:t>
            </w:r>
            <w:r w:rsidRPr="00E31C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31C8F">
              <w:rPr>
                <w:sz w:val="20"/>
                <w:szCs w:val="20"/>
                <w:lang w:val="ru-RU"/>
              </w:rPr>
              <w:t>в</w:t>
            </w:r>
            <w:r w:rsidRPr="00E31C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31C8F">
              <w:rPr>
                <w:sz w:val="20"/>
                <w:szCs w:val="20"/>
                <w:lang w:val="ru-RU"/>
              </w:rPr>
              <w:t>ячейке):</w:t>
            </w:r>
          </w:p>
        </w:tc>
      </w:tr>
      <w:tr w:rsidR="00282EB2" w:rsidRPr="00494E2B" w14:paraId="1CD7B09A" w14:textId="77777777" w:rsidTr="00F94C90">
        <w:trPr>
          <w:trHeight w:val="796"/>
        </w:trPr>
        <w:tc>
          <w:tcPr>
            <w:tcW w:w="9186" w:type="dxa"/>
          </w:tcPr>
          <w:p w14:paraId="4EA14B6F" w14:textId="77777777" w:rsidR="00282EB2" w:rsidRPr="00494E2B" w:rsidRDefault="00494E2B">
            <w:pPr>
              <w:pStyle w:val="TableParagraph"/>
              <w:ind w:left="110" w:right="953"/>
              <w:jc w:val="both"/>
              <w:rPr>
                <w:sz w:val="20"/>
                <w:szCs w:val="20"/>
                <w:highlight w:val="yellow"/>
                <w:lang w:val="ru-RU"/>
              </w:rPr>
            </w:pPr>
            <w:r w:rsidRPr="00E31C8F">
              <w:rPr>
                <w:noProof/>
                <w:color w:val="FFFF00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hidden="0" allowOverlap="1" wp14:anchorId="4EE4F669" wp14:editId="04679490">
                      <wp:simplePos x="0" y="0"/>
                      <wp:positionH relativeFrom="page">
                        <wp:posOffset>5427980</wp:posOffset>
                      </wp:positionH>
                      <wp:positionV relativeFrom="paragraph">
                        <wp:posOffset>175895</wp:posOffset>
                      </wp:positionV>
                      <wp:extent cx="130175" cy="125730"/>
                      <wp:effectExtent l="0" t="0" r="22225" b="26670"/>
                      <wp:wrapNone/>
                      <wp:docPr id="1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30175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6966748" id="Прямоугольник 3" o:spid="_x0000_s1026" style="position:absolute;margin-left:427.4pt;margin-top:13.85pt;width:10.25pt;height:9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" filled="f" strokeweight="1pt">
                      <v:path arrowok="t"/>
                      <o:lock v:ext="edit" aspectratio="t"/>
                      <w10:wrap anchorx="page"/>
                    </v:rect>
                  </w:pict>
                </mc:Fallback>
              </mc:AlternateContent>
            </w:r>
            <w:r w:rsidR="00112B0D" w:rsidRPr="00E31C8F">
              <w:rPr>
                <w:sz w:val="20"/>
                <w:szCs w:val="20"/>
                <w:lang w:val="ru-RU"/>
              </w:rPr>
              <w:t>Настоящим я даю согласие на представление банковскими учреждениями сведений о расходах физического лица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на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погашение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вознаграждения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по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ипотечным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жилищным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займам,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полученным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на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приобретение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жилья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в</w:t>
            </w:r>
            <w:r w:rsidR="00112B0D" w:rsidRPr="00E31C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12B0D" w:rsidRPr="00E31C8F">
              <w:rPr>
                <w:sz w:val="20"/>
                <w:szCs w:val="20"/>
                <w:lang w:val="ru-RU"/>
              </w:rPr>
              <w:t>Республике Казахстан</w:t>
            </w:r>
          </w:p>
        </w:tc>
      </w:tr>
    </w:tbl>
    <w:p w14:paraId="199EBE2B" w14:textId="77777777" w:rsidR="00282EB2" w:rsidRPr="00C95488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79F23044" w14:textId="77777777" w:rsidR="00282EB2" w:rsidRPr="00C95488" w:rsidRDefault="00112B0D" w:rsidP="00F94C90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Раздел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С.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Ответственность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налогоплательщика</w:t>
      </w:r>
    </w:p>
    <w:p w14:paraId="5B3286D4" w14:textId="77777777" w:rsidR="00282EB2" w:rsidRPr="00C95488" w:rsidRDefault="00112B0D">
      <w:pPr>
        <w:pStyle w:val="2"/>
        <w:spacing w:before="0"/>
        <w:ind w:right="701" w:firstLine="0"/>
        <w:rPr>
          <w:sz w:val="20"/>
          <w:szCs w:val="20"/>
          <w:lang w:val="ru-RU"/>
        </w:rPr>
      </w:pPr>
      <w:r w:rsidRPr="00C95488">
        <w:rPr>
          <w:sz w:val="20"/>
          <w:szCs w:val="20"/>
          <w:lang w:val="ru-RU"/>
        </w:rPr>
        <w:t>Я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подтверждаю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достоверность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и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полноту</w:t>
      </w:r>
      <w:r w:rsidRPr="00C95488">
        <w:rPr>
          <w:spacing w:val="1"/>
          <w:sz w:val="20"/>
          <w:szCs w:val="20"/>
          <w:lang w:val="ru-RU"/>
        </w:rPr>
        <w:t xml:space="preserve"> </w:t>
      </w:r>
      <w:proofErr w:type="gramStart"/>
      <w:r w:rsidRPr="00C95488">
        <w:rPr>
          <w:sz w:val="20"/>
          <w:szCs w:val="20"/>
          <w:lang w:val="ru-RU"/>
        </w:rPr>
        <w:t>сведений,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приведенных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в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данной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декларации и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уведомлен</w:t>
      </w:r>
      <w:proofErr w:type="gramEnd"/>
      <w:r w:rsidRPr="00C95488">
        <w:rPr>
          <w:sz w:val="20"/>
          <w:szCs w:val="20"/>
          <w:lang w:val="ru-RU"/>
        </w:rPr>
        <w:t xml:space="preserve"> (а)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об</w:t>
      </w:r>
      <w:r w:rsidRPr="00C95488">
        <w:rPr>
          <w:spacing w:val="1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ответственности</w:t>
      </w:r>
      <w:r w:rsidRPr="00C95488">
        <w:rPr>
          <w:spacing w:val="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в соответствии</w:t>
      </w:r>
      <w:r w:rsidRPr="00C95488">
        <w:rPr>
          <w:spacing w:val="-5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с</w:t>
      </w:r>
      <w:r w:rsidRPr="00C95488">
        <w:rPr>
          <w:spacing w:val="3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законодательством</w:t>
      </w:r>
      <w:r w:rsidRPr="00C95488">
        <w:rPr>
          <w:spacing w:val="-2"/>
          <w:sz w:val="20"/>
          <w:szCs w:val="20"/>
          <w:lang w:val="ru-RU"/>
        </w:rPr>
        <w:t xml:space="preserve"> </w:t>
      </w:r>
      <w:r w:rsidRPr="00C95488">
        <w:rPr>
          <w:sz w:val="20"/>
          <w:szCs w:val="20"/>
          <w:lang w:val="ru-RU"/>
        </w:rPr>
        <w:t>Республики Казахстан</w:t>
      </w:r>
    </w:p>
    <w:tbl>
      <w:tblPr>
        <w:tblStyle w:val="TableNormal"/>
        <w:tblW w:w="10413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5275"/>
        <w:gridCol w:w="5138"/>
      </w:tblGrid>
      <w:tr w:rsidR="00282EB2" w:rsidRPr="00C95488" w14:paraId="3CB5D8FB" w14:textId="77777777" w:rsidTr="00F94C90">
        <w:trPr>
          <w:trHeight w:val="926"/>
        </w:trPr>
        <w:tc>
          <w:tcPr>
            <w:tcW w:w="5275" w:type="dxa"/>
            <w:hideMark/>
          </w:tcPr>
          <w:p w14:paraId="3C6B6309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  <w:p w14:paraId="7EC318F2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1. Фамилия, имя, отчество (при его наличии)</w:t>
            </w:r>
            <w:r w:rsidRPr="00C9548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налогоплательщика/законного</w:t>
            </w:r>
            <w:r w:rsidRPr="00C9548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или</w:t>
            </w:r>
            <w:r w:rsidRPr="00C95488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уполномоченного</w:t>
            </w:r>
            <w:r w:rsidRPr="00C95488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представителя</w:t>
            </w:r>
          </w:p>
          <w:p w14:paraId="1DA10376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138" w:type="dxa"/>
          </w:tcPr>
          <w:p w14:paraId="450E8FF9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  <w:p w14:paraId="5AB60F95" w14:textId="77777777" w:rsidR="00282EB2" w:rsidRPr="00C95488" w:rsidRDefault="00282EB2" w:rsidP="00C95488">
            <w:pPr>
              <w:rPr>
                <w:sz w:val="20"/>
                <w:szCs w:val="20"/>
                <w:u w:val="single"/>
                <w:lang w:val="ru-RU"/>
              </w:rPr>
            </w:pPr>
          </w:p>
          <w:p w14:paraId="1580B5F3" w14:textId="77777777" w:rsidR="00282EB2" w:rsidRPr="00C95488" w:rsidRDefault="00282EB2" w:rsidP="00C95488">
            <w:pPr>
              <w:rPr>
                <w:sz w:val="20"/>
                <w:szCs w:val="20"/>
                <w:u w:val="single"/>
                <w:lang w:val="ru-RU"/>
              </w:rPr>
            </w:pPr>
          </w:p>
          <w:p w14:paraId="05D0F78F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u w:val="single"/>
                <w:lang w:val="ru-RU"/>
              </w:rPr>
              <w:t xml:space="preserve"> _______________________________________</w:t>
            </w:r>
          </w:p>
        </w:tc>
      </w:tr>
      <w:tr w:rsidR="00282EB2" w:rsidRPr="00C95488" w14:paraId="1C4F0C39" w14:textId="77777777" w:rsidTr="00F94C90">
        <w:trPr>
          <w:trHeight w:val="287"/>
        </w:trPr>
        <w:tc>
          <w:tcPr>
            <w:tcW w:w="5275" w:type="dxa"/>
            <w:hideMark/>
          </w:tcPr>
          <w:p w14:paraId="2751D938" w14:textId="77777777" w:rsidR="00282EB2" w:rsidRPr="00C95488" w:rsidRDefault="00112B0D" w:rsidP="00C95488">
            <w:pPr>
              <w:rPr>
                <w:spacing w:val="-1"/>
                <w:sz w:val="20"/>
                <w:szCs w:val="20"/>
                <w:u w:val="single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2. Дата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подачи</w:t>
            </w:r>
            <w:r w:rsidRPr="00C9548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декларации____/____/_______</w:t>
            </w:r>
            <w:r w:rsidRPr="00C95488">
              <w:rPr>
                <w:spacing w:val="-1"/>
                <w:sz w:val="20"/>
                <w:szCs w:val="20"/>
                <w:u w:val="single"/>
                <w:lang w:val="ru-RU"/>
              </w:rPr>
              <w:t xml:space="preserve"> </w:t>
            </w:r>
          </w:p>
          <w:p w14:paraId="0A07107D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  <w:p w14:paraId="4C104867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138" w:type="dxa"/>
            <w:hideMark/>
          </w:tcPr>
          <w:p w14:paraId="27B66BB7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3. Код</w:t>
            </w:r>
            <w:r w:rsidRPr="00C9548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органа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государственных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доходов__/__/_</w:t>
            </w:r>
          </w:p>
        </w:tc>
      </w:tr>
      <w:tr w:rsidR="00282EB2" w:rsidRPr="00C95488" w14:paraId="6BBBF007" w14:textId="77777777" w:rsidTr="00F94C90">
        <w:trPr>
          <w:trHeight w:val="703"/>
        </w:trPr>
        <w:tc>
          <w:tcPr>
            <w:tcW w:w="5275" w:type="dxa"/>
            <w:hideMark/>
          </w:tcPr>
          <w:p w14:paraId="1F9497CA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4. Фамилия,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имя,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отчество</w:t>
            </w:r>
            <w:r w:rsidRPr="00C954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(при</w:t>
            </w:r>
            <w:r w:rsidRPr="00C9548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его</w:t>
            </w:r>
            <w:r w:rsidRPr="00C954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наличии)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должностного</w:t>
            </w:r>
            <w:r w:rsidRPr="00C95488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лица,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принявшего декларацию</w:t>
            </w:r>
          </w:p>
        </w:tc>
        <w:tc>
          <w:tcPr>
            <w:tcW w:w="5138" w:type="dxa"/>
          </w:tcPr>
          <w:p w14:paraId="228FD2E3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  <w:p w14:paraId="029A1247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u w:val="single"/>
                <w:lang w:val="ru-RU"/>
              </w:rPr>
              <w:t>_________________________________________</w:t>
            </w:r>
          </w:p>
        </w:tc>
      </w:tr>
      <w:tr w:rsidR="00282EB2" w:rsidRPr="00C95488" w14:paraId="47B0B328" w14:textId="77777777" w:rsidTr="00F94C90">
        <w:trPr>
          <w:trHeight w:val="287"/>
        </w:trPr>
        <w:tc>
          <w:tcPr>
            <w:tcW w:w="5275" w:type="dxa"/>
          </w:tcPr>
          <w:p w14:paraId="23F42C44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138" w:type="dxa"/>
            <w:hideMark/>
          </w:tcPr>
          <w:p w14:paraId="6952F083" w14:textId="77777777" w:rsidR="00282EB2" w:rsidRPr="00C95488" w:rsidRDefault="00112B0D" w:rsidP="00C95488">
            <w:pPr>
              <w:rPr>
                <w:sz w:val="20"/>
                <w:szCs w:val="20"/>
                <w:u w:val="single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5. Дата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приема</w:t>
            </w:r>
            <w:r w:rsidRPr="00C954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декларации</w:t>
            </w:r>
            <w:r w:rsidRPr="00C95488">
              <w:rPr>
                <w:sz w:val="20"/>
                <w:szCs w:val="20"/>
                <w:lang w:val="ru-RU"/>
              </w:rPr>
              <w:tab/>
              <w:t>___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/___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</w:r>
            <w:r w:rsidRPr="00C95488">
              <w:rPr>
                <w:sz w:val="20"/>
                <w:szCs w:val="20"/>
                <w:lang w:val="ru-RU"/>
              </w:rPr>
              <w:t>/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</w:r>
          </w:p>
          <w:p w14:paraId="2DE1BA31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</w:tc>
      </w:tr>
      <w:tr w:rsidR="00282EB2" w:rsidRPr="00C95488" w14:paraId="7144047D" w14:textId="77777777" w:rsidTr="00F94C90">
        <w:trPr>
          <w:trHeight w:val="90"/>
        </w:trPr>
        <w:tc>
          <w:tcPr>
            <w:tcW w:w="5275" w:type="dxa"/>
            <w:hideMark/>
          </w:tcPr>
          <w:p w14:paraId="60D5D8B3" w14:textId="77777777" w:rsidR="00282EB2" w:rsidRPr="00C95488" w:rsidRDefault="00112B0D" w:rsidP="00C95488">
            <w:pPr>
              <w:rPr>
                <w:sz w:val="20"/>
                <w:szCs w:val="20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6. Входящий</w:t>
            </w:r>
            <w:r w:rsidRPr="00C9548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номер</w:t>
            </w:r>
            <w:r w:rsidRPr="00C9548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документа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</w:r>
          </w:p>
        </w:tc>
        <w:tc>
          <w:tcPr>
            <w:tcW w:w="5138" w:type="dxa"/>
            <w:hideMark/>
          </w:tcPr>
          <w:p w14:paraId="06E73CB3" w14:textId="77777777" w:rsidR="00282EB2" w:rsidRPr="00C95488" w:rsidRDefault="00112B0D" w:rsidP="00C95488">
            <w:pPr>
              <w:rPr>
                <w:sz w:val="20"/>
                <w:szCs w:val="20"/>
                <w:u w:val="single"/>
                <w:lang w:val="ru-RU"/>
              </w:rPr>
            </w:pPr>
            <w:r w:rsidRPr="00C95488">
              <w:rPr>
                <w:sz w:val="20"/>
                <w:szCs w:val="20"/>
                <w:lang w:val="ru-RU"/>
              </w:rPr>
              <w:t>7. Дата почтового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lang w:val="ru-RU"/>
              </w:rPr>
              <w:t>штемпеля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  <w:t>__</w:t>
            </w:r>
            <w:r w:rsidRPr="00C95488">
              <w:rPr>
                <w:sz w:val="20"/>
                <w:szCs w:val="20"/>
                <w:lang w:val="ru-RU"/>
              </w:rPr>
              <w:t>/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</w:r>
            <w:r w:rsidRPr="00C95488">
              <w:rPr>
                <w:sz w:val="20"/>
                <w:szCs w:val="20"/>
                <w:lang w:val="ru-RU"/>
              </w:rPr>
              <w:t>/</w:t>
            </w:r>
            <w:r w:rsidRPr="00C9548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C95488">
              <w:rPr>
                <w:sz w:val="20"/>
                <w:szCs w:val="20"/>
                <w:u w:val="single"/>
                <w:lang w:val="ru-RU"/>
              </w:rPr>
              <w:tab/>
            </w:r>
          </w:p>
          <w:p w14:paraId="70104131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  <w:p w14:paraId="3AA1EE69" w14:textId="77777777" w:rsidR="00282EB2" w:rsidRPr="00C95488" w:rsidRDefault="00282EB2" w:rsidP="00C9548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596D212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4A9DA4D1" w14:textId="77777777" w:rsidR="00282EB2" w:rsidRDefault="00282EB2">
      <w:pPr>
        <w:jc w:val="right"/>
        <w:rPr>
          <w:sz w:val="20"/>
          <w:szCs w:val="20"/>
        </w:rPr>
      </w:pPr>
    </w:p>
    <w:p w14:paraId="1CC8C2FD" w14:textId="77777777" w:rsidR="00282EB2" w:rsidRDefault="00282EB2">
      <w:pPr>
        <w:jc w:val="right"/>
        <w:rPr>
          <w:sz w:val="20"/>
          <w:szCs w:val="20"/>
        </w:rPr>
      </w:pPr>
    </w:p>
    <w:p w14:paraId="5CED2E50" w14:textId="77777777" w:rsidR="00282EB2" w:rsidRDefault="00282EB2">
      <w:pPr>
        <w:jc w:val="right"/>
        <w:rPr>
          <w:sz w:val="20"/>
          <w:szCs w:val="20"/>
        </w:rPr>
      </w:pPr>
    </w:p>
    <w:p w14:paraId="12169B11" w14:textId="77777777" w:rsidR="00282EB2" w:rsidRDefault="00282EB2">
      <w:pPr>
        <w:jc w:val="right"/>
        <w:rPr>
          <w:sz w:val="20"/>
          <w:szCs w:val="20"/>
        </w:rPr>
      </w:pPr>
    </w:p>
    <w:p w14:paraId="08479327" w14:textId="77777777" w:rsidR="00282EB2" w:rsidRDefault="00282EB2">
      <w:pPr>
        <w:jc w:val="right"/>
        <w:rPr>
          <w:sz w:val="20"/>
          <w:szCs w:val="20"/>
        </w:rPr>
      </w:pPr>
    </w:p>
    <w:p w14:paraId="3CE4E695" w14:textId="77777777" w:rsidR="00282EB2" w:rsidRDefault="00282EB2">
      <w:pPr>
        <w:jc w:val="right"/>
        <w:rPr>
          <w:sz w:val="20"/>
          <w:szCs w:val="20"/>
        </w:rPr>
      </w:pPr>
    </w:p>
    <w:p w14:paraId="346EAA70" w14:textId="77777777" w:rsidR="00282EB2" w:rsidRDefault="00282EB2">
      <w:pPr>
        <w:jc w:val="right"/>
        <w:rPr>
          <w:sz w:val="20"/>
          <w:szCs w:val="20"/>
        </w:rPr>
      </w:pPr>
    </w:p>
    <w:p w14:paraId="148D4908" w14:textId="77777777" w:rsidR="00282EB2" w:rsidRDefault="00282EB2">
      <w:pPr>
        <w:jc w:val="right"/>
        <w:rPr>
          <w:sz w:val="20"/>
          <w:szCs w:val="20"/>
        </w:rPr>
      </w:pPr>
    </w:p>
    <w:p w14:paraId="0B37702E" w14:textId="77777777" w:rsidR="00282EB2" w:rsidRDefault="00282EB2">
      <w:pPr>
        <w:jc w:val="right"/>
        <w:rPr>
          <w:sz w:val="20"/>
          <w:szCs w:val="20"/>
        </w:rPr>
      </w:pPr>
    </w:p>
    <w:p w14:paraId="68D757FF" w14:textId="77777777" w:rsidR="00282EB2" w:rsidRDefault="00282EB2">
      <w:pPr>
        <w:jc w:val="right"/>
        <w:rPr>
          <w:sz w:val="20"/>
          <w:szCs w:val="20"/>
        </w:rPr>
      </w:pPr>
    </w:p>
    <w:p w14:paraId="2857AFD3" w14:textId="77777777" w:rsidR="00282EB2" w:rsidRDefault="00282EB2">
      <w:pPr>
        <w:jc w:val="right"/>
        <w:rPr>
          <w:sz w:val="20"/>
          <w:szCs w:val="20"/>
        </w:rPr>
      </w:pPr>
    </w:p>
    <w:p w14:paraId="4700F17E" w14:textId="77777777" w:rsidR="00282EB2" w:rsidRDefault="00282EB2">
      <w:pPr>
        <w:jc w:val="right"/>
        <w:rPr>
          <w:sz w:val="20"/>
          <w:szCs w:val="20"/>
        </w:rPr>
      </w:pPr>
    </w:p>
    <w:p w14:paraId="0A3D3F53" w14:textId="77777777" w:rsidR="00282EB2" w:rsidRDefault="00282EB2">
      <w:pPr>
        <w:jc w:val="right"/>
        <w:rPr>
          <w:sz w:val="20"/>
          <w:szCs w:val="20"/>
        </w:rPr>
      </w:pPr>
    </w:p>
    <w:p w14:paraId="6AB310BE" w14:textId="77777777" w:rsidR="00282EB2" w:rsidRDefault="00282EB2">
      <w:pPr>
        <w:jc w:val="right"/>
        <w:rPr>
          <w:sz w:val="20"/>
          <w:szCs w:val="20"/>
        </w:rPr>
      </w:pPr>
    </w:p>
    <w:p w14:paraId="72962EB3" w14:textId="77777777" w:rsidR="00282EB2" w:rsidRDefault="00282EB2">
      <w:pPr>
        <w:jc w:val="right"/>
        <w:rPr>
          <w:sz w:val="20"/>
          <w:szCs w:val="20"/>
        </w:rPr>
      </w:pPr>
    </w:p>
    <w:p w14:paraId="068A7587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08CB701F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7F9911F3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2E529C6D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3247D2E5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0872781B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2A766047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1A584DAD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48A89D12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079E905D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6914E493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6191BC5C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2EF3F0E9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5F6DEC2A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1709F914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74A5245E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7E711B83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54396A0C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39A63922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38EAA0F9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1C2E3F36" w14:textId="77777777" w:rsidR="00282EB2" w:rsidRDefault="00282EB2">
      <w:pPr>
        <w:jc w:val="right"/>
        <w:rPr>
          <w:sz w:val="20"/>
          <w:szCs w:val="20"/>
          <w:lang w:val="kk-KZ"/>
        </w:rPr>
      </w:pPr>
    </w:p>
    <w:p w14:paraId="353BAA6C" w14:textId="77777777" w:rsidR="00282EB2" w:rsidRDefault="00282EB2">
      <w:pPr>
        <w:jc w:val="right"/>
        <w:rPr>
          <w:sz w:val="16"/>
          <w:szCs w:val="16"/>
          <w:lang w:val="kk-KZ"/>
        </w:rPr>
      </w:pPr>
    </w:p>
    <w:p w14:paraId="4D05C6BA" w14:textId="77777777" w:rsidR="00282EB2" w:rsidRDefault="00282EB2">
      <w:pPr>
        <w:jc w:val="right"/>
        <w:rPr>
          <w:sz w:val="16"/>
          <w:szCs w:val="16"/>
          <w:lang w:val="kk-KZ"/>
        </w:rPr>
      </w:pPr>
    </w:p>
    <w:p w14:paraId="2ECDB375" w14:textId="77777777" w:rsidR="002044CC" w:rsidRDefault="002044CC">
      <w:pPr>
        <w:jc w:val="right"/>
        <w:rPr>
          <w:sz w:val="16"/>
          <w:szCs w:val="16"/>
          <w:lang w:val="kk-KZ"/>
        </w:rPr>
      </w:pPr>
    </w:p>
    <w:p w14:paraId="1EE862B5" w14:textId="77777777" w:rsidR="002044CC" w:rsidRDefault="002044CC">
      <w:pPr>
        <w:jc w:val="right"/>
        <w:rPr>
          <w:sz w:val="16"/>
          <w:szCs w:val="16"/>
          <w:lang w:val="kk-KZ"/>
        </w:rPr>
      </w:pPr>
    </w:p>
    <w:p w14:paraId="56660E51" w14:textId="77777777" w:rsidR="002044CC" w:rsidRDefault="002044CC">
      <w:pPr>
        <w:jc w:val="right"/>
        <w:rPr>
          <w:sz w:val="16"/>
          <w:szCs w:val="16"/>
          <w:lang w:val="kk-KZ"/>
        </w:rPr>
      </w:pPr>
    </w:p>
    <w:p w14:paraId="4C5D64C6" w14:textId="77777777" w:rsidR="002044CC" w:rsidRDefault="002044CC">
      <w:pPr>
        <w:jc w:val="right"/>
        <w:rPr>
          <w:sz w:val="16"/>
          <w:szCs w:val="16"/>
          <w:lang w:val="kk-KZ"/>
        </w:rPr>
      </w:pPr>
    </w:p>
    <w:p w14:paraId="71A5B113" w14:textId="77777777" w:rsidR="00282EB2" w:rsidRDefault="00282EB2">
      <w:pPr>
        <w:jc w:val="right"/>
        <w:rPr>
          <w:sz w:val="16"/>
          <w:szCs w:val="16"/>
          <w:lang w:val="kk-KZ"/>
        </w:rPr>
      </w:pPr>
    </w:p>
    <w:p w14:paraId="7C870821" w14:textId="77777777" w:rsidR="00282EB2" w:rsidRDefault="00282EB2">
      <w:pPr>
        <w:jc w:val="right"/>
        <w:rPr>
          <w:sz w:val="16"/>
          <w:szCs w:val="16"/>
          <w:lang w:val="kk-KZ"/>
        </w:rPr>
      </w:pPr>
    </w:p>
    <w:p w14:paraId="634FDF49" w14:textId="77777777" w:rsidR="00282EB2" w:rsidRDefault="00282EB2">
      <w:pPr>
        <w:jc w:val="right"/>
        <w:rPr>
          <w:sz w:val="16"/>
          <w:szCs w:val="16"/>
          <w:lang w:val="kk-KZ"/>
        </w:rPr>
      </w:pPr>
    </w:p>
    <w:p w14:paraId="0A35D2C2" w14:textId="77777777" w:rsidR="00282EB2" w:rsidRDefault="00112B0D">
      <w:pPr>
        <w:jc w:val="right"/>
        <w:rPr>
          <w:sz w:val="28"/>
          <w:szCs w:val="28"/>
        </w:rPr>
      </w:pPr>
      <w:r w:rsidRPr="009E0A18">
        <w:rPr>
          <w:sz w:val="28"/>
          <w:szCs w:val="28"/>
        </w:rPr>
        <w:t>Форма</w:t>
      </w:r>
      <w:r w:rsidRPr="009E0A18">
        <w:rPr>
          <w:spacing w:val="1"/>
          <w:sz w:val="28"/>
          <w:szCs w:val="28"/>
        </w:rPr>
        <w:t xml:space="preserve"> </w:t>
      </w:r>
      <w:r w:rsidRPr="009E0A18">
        <w:rPr>
          <w:sz w:val="28"/>
          <w:szCs w:val="28"/>
        </w:rPr>
        <w:t>270.00 стр.</w:t>
      </w:r>
      <w:r w:rsidRPr="009E0A18">
        <w:rPr>
          <w:spacing w:val="1"/>
          <w:sz w:val="28"/>
          <w:szCs w:val="28"/>
        </w:rPr>
        <w:t xml:space="preserve"> </w:t>
      </w:r>
      <w:r w:rsidRPr="009E0A18">
        <w:rPr>
          <w:sz w:val="28"/>
          <w:szCs w:val="28"/>
        </w:rPr>
        <w:t>02</w:t>
      </w:r>
    </w:p>
    <w:p w14:paraId="4DE30AC8" w14:textId="77777777" w:rsidR="00282EB2" w:rsidRDefault="00282EB2"/>
    <w:p w14:paraId="1A217E3D" w14:textId="77777777" w:rsidR="00282EB2" w:rsidRDefault="00112B0D">
      <w:pPr>
        <w:pStyle w:val="1"/>
        <w:tabs>
          <w:tab w:val="left" w:pos="8364"/>
        </w:tabs>
        <w:spacing w:before="0"/>
        <w:ind w:left="709" w:hanging="4"/>
        <w:rPr>
          <w:rFonts w:eastAsiaTheme="minorHAnsi"/>
          <w:sz w:val="16"/>
          <w:szCs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0" locked="0" layoutInCell="1" hidden="0" allowOverlap="1" wp14:anchorId="395D8D7A" wp14:editId="14BAF829">
                <wp:simplePos x="0" y="0"/>
                <wp:positionH relativeFrom="page">
                  <wp:posOffset>863600</wp:posOffset>
                </wp:positionH>
                <wp:positionV relativeFrom="paragraph">
                  <wp:posOffset>172720</wp:posOffset>
                </wp:positionV>
                <wp:extent cx="6038850" cy="2760980"/>
                <wp:effectExtent l="0" t="0" r="19050" b="20320"/>
                <wp:wrapTopAndBottom/>
                <wp:docPr id="180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038850" cy="27609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1104C840" w14:textId="77777777" w:rsidR="005022A7" w:rsidRDefault="005022A7">
                            <w:pPr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Расшифровка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аббревиатур:</w:t>
                            </w:r>
                          </w:p>
                          <w:p w14:paraId="7F82EC81" w14:textId="77777777" w:rsidR="005022A7" w:rsidRDefault="005022A7">
                            <w:pPr>
                              <w:ind w:left="284" w:right="114"/>
                              <w:rPr>
                                <w:spacing w:val="-47"/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ИИН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Индивидуальный</w:t>
                            </w:r>
                            <w:r w:rsidRPr="0030492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идентификационный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н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омер;</w:t>
                            </w:r>
                            <w:r w:rsidRPr="00304926"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CB805FA" w14:textId="77777777" w:rsidR="005022A7" w:rsidRDefault="005022A7">
                            <w:pPr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БИН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04926">
                              <w:rPr>
                                <w:sz w:val="20"/>
                                <w:szCs w:val="20"/>
                              </w:rPr>
                              <w:t>Бизнес-идентификационный</w:t>
                            </w:r>
                            <w:proofErr w:type="gramEnd"/>
                            <w:r w:rsidRPr="00304926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номер;</w:t>
                            </w:r>
                          </w:p>
                          <w:p w14:paraId="50E3654F" w14:textId="77777777" w:rsidR="005022A7" w:rsidRDefault="005022A7">
                            <w:pPr>
                              <w:ind w:left="284" w:right="114"/>
                              <w:rPr>
                                <w:spacing w:val="-47"/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НК –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Кодекс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Республики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Казахстан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«О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налогах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других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обязательных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платежах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бюджет»</w:t>
                            </w:r>
                            <w:r w:rsidRPr="00304926"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(Налоговый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кодекс);</w:t>
                            </w:r>
                            <w:r w:rsidRPr="00304926"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CA1E11" w14:textId="35EFF053" w:rsidR="005022A7" w:rsidRDefault="005022A7">
                            <w:pPr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ИПН – Индивидуальный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подоходный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налог;</w:t>
                            </w:r>
                          </w:p>
                          <w:p w14:paraId="56F02846" w14:textId="77777777" w:rsidR="005022A7" w:rsidRDefault="005022A7">
                            <w:pPr>
                              <w:spacing w:before="20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КИК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Контролируемая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иностранная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компания;</w:t>
                            </w:r>
                          </w:p>
                          <w:p w14:paraId="6017B17B" w14:textId="77777777" w:rsidR="005022A7" w:rsidRDefault="005022A7">
                            <w:pPr>
                              <w:spacing w:before="20"/>
                              <w:ind w:left="284" w:right="114"/>
                              <w:rPr>
                                <w:spacing w:val="-47"/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ПУ</w:t>
                            </w:r>
                            <w:r w:rsidRPr="0030492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КИК –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Постоянное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учреждение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контролируемой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иностранной</w:t>
                            </w:r>
                            <w:r w:rsidRPr="00304926">
                              <w:rPr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компании;</w:t>
                            </w:r>
                            <w:r w:rsidRPr="00304926"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645E4D0" w14:textId="3EB27AA4" w:rsidR="005022A7" w:rsidRDefault="005022A7">
                            <w:pPr>
                              <w:spacing w:before="20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Д/К – Дебиторская/Кредиторская;</w:t>
                            </w:r>
                          </w:p>
                          <w:p w14:paraId="5267E22B" w14:textId="77777777" w:rsidR="005022A7" w:rsidRDefault="005022A7">
                            <w:pPr>
                              <w:spacing w:before="3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МРП</w:t>
                            </w:r>
                            <w:r w:rsidRPr="00304926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Месячный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расчетный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показатель;</w:t>
                            </w:r>
                          </w:p>
                          <w:p w14:paraId="1977E73A" w14:textId="77777777" w:rsidR="005022A7" w:rsidRDefault="005022A7">
                            <w:pPr>
                              <w:spacing w:before="20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ИИК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Индивидуальный</w:t>
                            </w:r>
                            <w:r w:rsidRPr="0030492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идентификационный</w:t>
                            </w:r>
                            <w:r w:rsidRPr="0030492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код;</w:t>
                            </w:r>
                          </w:p>
                          <w:p w14:paraId="765C66F5" w14:textId="0800959A" w:rsidR="005022A7" w:rsidRDefault="005022A7">
                            <w:pPr>
                              <w:spacing w:before="20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КБК</w:t>
                            </w:r>
                            <w:r w:rsidRPr="00304926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 Код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бюджетной</w:t>
                            </w:r>
                            <w:r w:rsidRPr="0030492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классификации;</w:t>
                            </w:r>
                          </w:p>
                          <w:p w14:paraId="51E6AEF4" w14:textId="77777777" w:rsidR="005022A7" w:rsidRDefault="005022A7">
                            <w:pPr>
                              <w:spacing w:before="4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>Код</w:t>
                            </w:r>
                            <w:r w:rsidRPr="00304926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ОГД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Код</w:t>
                            </w:r>
                            <w:r w:rsidRPr="00304926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органа государственных</w:t>
                            </w:r>
                            <w:r w:rsidRPr="0030492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доходов;</w:t>
                            </w:r>
                          </w:p>
                          <w:p w14:paraId="19D29A7D" w14:textId="7BBF276B" w:rsidR="005022A7" w:rsidRDefault="005022A7">
                            <w:pPr>
                              <w:spacing w:before="4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304926">
                              <w:rPr>
                                <w:sz w:val="20"/>
                                <w:szCs w:val="20"/>
                              </w:rPr>
                              <w:t xml:space="preserve">ФИО – Фамилия, имя, отчество (при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его </w:t>
                            </w:r>
                            <w:r w:rsidRPr="00304926">
                              <w:rPr>
                                <w:sz w:val="20"/>
                                <w:szCs w:val="20"/>
                              </w:rPr>
                              <w:t>наличии)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32F0CF8" w14:textId="62A607E2" w:rsidR="005022A7" w:rsidRDefault="005022A7">
                            <w:pPr>
                              <w:spacing w:before="4"/>
                              <w:ind w:left="284" w:right="114"/>
                              <w:rPr>
                                <w:sz w:val="20"/>
                                <w:szCs w:val="20"/>
                              </w:rPr>
                            </w:pPr>
                            <w:r w:rsidRPr="00E31C8F">
                              <w:rPr>
                                <w:sz w:val="20"/>
                                <w:szCs w:val="20"/>
                              </w:rPr>
                              <w:t>МФЦ</w:t>
                            </w:r>
                            <w:proofErr w:type="gramStart"/>
                            <w:r w:rsidRPr="00E31C8F">
                              <w:rPr>
                                <w:sz w:val="20"/>
                                <w:szCs w:val="20"/>
                              </w:rPr>
                              <w:t>А-</w:t>
                            </w:r>
                            <w:proofErr w:type="gramEnd"/>
                            <w:r w:rsidRPr="00E31C8F">
                              <w:rPr>
                                <w:sz w:val="20"/>
                                <w:szCs w:val="20"/>
                              </w:rPr>
                              <w:t xml:space="preserve"> Международный финансовый центр «Астана»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2" o:spid="_x0000_s1027" style="position:absolute;left:0;text-align:left;margin-left:68pt;margin-top:13.6pt;width:475.5pt;height:217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" filled="f" strokeweight=".5pt">
                <v:path arrowok="t"/>
                <o:lock v:ext="edit" aspectratio="t"/>
                <v:textbox inset="0,0,0,0">
                  <w:txbxContent>
                    <w:p w14:paraId="1104C840" w14:textId="77777777" w:rsidR="005022A7" w:rsidRDefault="005022A7">
                      <w:pPr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Расшифровка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аббревиатур:</w:t>
                      </w:r>
                    </w:p>
                    <w:p w14:paraId="7F82EC81" w14:textId="77777777" w:rsidR="005022A7" w:rsidRDefault="005022A7">
                      <w:pPr>
                        <w:ind w:left="284" w:right="114"/>
                        <w:rPr>
                          <w:spacing w:val="-47"/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ИИН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Индивидуальный</w:t>
                      </w:r>
                      <w:r w:rsidRPr="0030492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идентификационный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н</w:t>
                      </w:r>
                      <w:r w:rsidRPr="00304926">
                        <w:rPr>
                          <w:sz w:val="20"/>
                          <w:szCs w:val="20"/>
                        </w:rPr>
                        <w:t>омер;</w:t>
                      </w:r>
                      <w:r w:rsidRPr="00304926"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CB805FA" w14:textId="77777777" w:rsidR="005022A7" w:rsidRDefault="005022A7">
                      <w:pPr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БИН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04926">
                        <w:rPr>
                          <w:sz w:val="20"/>
                          <w:szCs w:val="20"/>
                        </w:rPr>
                        <w:t>Бизнес-идентификационный</w:t>
                      </w:r>
                      <w:proofErr w:type="gramEnd"/>
                      <w:r w:rsidRPr="00304926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номер;</w:t>
                      </w:r>
                    </w:p>
                    <w:p w14:paraId="50E3654F" w14:textId="77777777" w:rsidR="005022A7" w:rsidRDefault="005022A7">
                      <w:pPr>
                        <w:ind w:left="284" w:right="114"/>
                        <w:rPr>
                          <w:spacing w:val="-47"/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НК –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Кодекс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Республики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Казахстан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«О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налогах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других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обязательных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платежах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в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бюджет»</w:t>
                      </w:r>
                      <w:r w:rsidRPr="00304926">
                        <w:rPr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(Налоговый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кодекс);</w:t>
                      </w:r>
                      <w:r w:rsidRPr="00304926"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CA1E11" w14:textId="35EFF053" w:rsidR="005022A7" w:rsidRDefault="005022A7">
                      <w:pPr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ИПН – Индивидуальный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подоходный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налог;</w:t>
                      </w:r>
                    </w:p>
                    <w:p w14:paraId="56F02846" w14:textId="77777777" w:rsidR="005022A7" w:rsidRDefault="005022A7">
                      <w:pPr>
                        <w:spacing w:before="20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КИК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Контролируемая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иностранная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компания;</w:t>
                      </w:r>
                    </w:p>
                    <w:p w14:paraId="6017B17B" w14:textId="77777777" w:rsidR="005022A7" w:rsidRDefault="005022A7">
                      <w:pPr>
                        <w:spacing w:before="20"/>
                        <w:ind w:left="284" w:right="114"/>
                        <w:rPr>
                          <w:spacing w:val="-47"/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ПУ</w:t>
                      </w:r>
                      <w:r w:rsidRPr="0030492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КИК –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Постоянное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учреждение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контролируемой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иностранной</w:t>
                      </w:r>
                      <w:r w:rsidRPr="00304926">
                        <w:rPr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компании;</w:t>
                      </w:r>
                      <w:r w:rsidRPr="00304926"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645E4D0" w14:textId="3EB27AA4" w:rsidR="005022A7" w:rsidRDefault="005022A7">
                      <w:pPr>
                        <w:spacing w:before="20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Д/К – Дебиторская/Кредиторская;</w:t>
                      </w:r>
                    </w:p>
                    <w:p w14:paraId="5267E22B" w14:textId="77777777" w:rsidR="005022A7" w:rsidRDefault="005022A7">
                      <w:pPr>
                        <w:spacing w:before="3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МРП</w:t>
                      </w:r>
                      <w:r w:rsidRPr="00304926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Месячный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расчетный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показатель;</w:t>
                      </w:r>
                    </w:p>
                    <w:p w14:paraId="1977E73A" w14:textId="77777777" w:rsidR="005022A7" w:rsidRDefault="005022A7">
                      <w:pPr>
                        <w:spacing w:before="20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ИИК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Индивидуальный</w:t>
                      </w:r>
                      <w:r w:rsidRPr="0030492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идентификационный</w:t>
                      </w:r>
                      <w:r w:rsidRPr="0030492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код;</w:t>
                      </w:r>
                    </w:p>
                    <w:p w14:paraId="765C66F5" w14:textId="0800959A" w:rsidR="005022A7" w:rsidRDefault="005022A7">
                      <w:pPr>
                        <w:spacing w:before="20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pacing w:val="-47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КБК</w:t>
                      </w:r>
                      <w:r w:rsidRPr="00304926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 Код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бюджетной</w:t>
                      </w:r>
                      <w:r w:rsidRPr="0030492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классификации;</w:t>
                      </w:r>
                    </w:p>
                    <w:p w14:paraId="51E6AEF4" w14:textId="77777777" w:rsidR="005022A7" w:rsidRDefault="005022A7">
                      <w:pPr>
                        <w:spacing w:before="4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>Код</w:t>
                      </w:r>
                      <w:r w:rsidRPr="00304926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ОГД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–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Код</w:t>
                      </w:r>
                      <w:r w:rsidRPr="00304926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органа государственных</w:t>
                      </w:r>
                      <w:r w:rsidRPr="0030492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04926">
                        <w:rPr>
                          <w:sz w:val="20"/>
                          <w:szCs w:val="20"/>
                        </w:rPr>
                        <w:t>доходов;</w:t>
                      </w:r>
                    </w:p>
                    <w:p w14:paraId="19D29A7D" w14:textId="7BBF276B" w:rsidR="005022A7" w:rsidRDefault="005022A7">
                      <w:pPr>
                        <w:spacing w:before="4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304926">
                        <w:rPr>
                          <w:sz w:val="20"/>
                          <w:szCs w:val="20"/>
                        </w:rPr>
                        <w:t xml:space="preserve">ФИО – Фамилия, имя, отчество (при </w:t>
                      </w:r>
                      <w:r>
                        <w:rPr>
                          <w:sz w:val="20"/>
                          <w:szCs w:val="20"/>
                        </w:rPr>
                        <w:t xml:space="preserve">его </w:t>
                      </w:r>
                      <w:r w:rsidRPr="00304926">
                        <w:rPr>
                          <w:sz w:val="20"/>
                          <w:szCs w:val="20"/>
                        </w:rPr>
                        <w:t>наличии)</w:t>
                      </w:r>
                      <w:r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32F0CF8" w14:textId="62A607E2" w:rsidR="005022A7" w:rsidRDefault="005022A7">
                      <w:pPr>
                        <w:spacing w:before="4"/>
                        <w:ind w:left="284" w:right="114"/>
                        <w:rPr>
                          <w:sz w:val="20"/>
                          <w:szCs w:val="20"/>
                        </w:rPr>
                      </w:pPr>
                      <w:r w:rsidRPr="00E31C8F">
                        <w:rPr>
                          <w:sz w:val="20"/>
                          <w:szCs w:val="20"/>
                        </w:rPr>
                        <w:t>МФЦ</w:t>
                      </w:r>
                      <w:proofErr w:type="gramStart"/>
                      <w:r w:rsidRPr="00E31C8F">
                        <w:rPr>
                          <w:sz w:val="20"/>
                          <w:szCs w:val="20"/>
                        </w:rPr>
                        <w:t>А-</w:t>
                      </w:r>
                      <w:proofErr w:type="gramEnd"/>
                      <w:r w:rsidRPr="00E31C8F">
                        <w:rPr>
                          <w:sz w:val="20"/>
                          <w:szCs w:val="20"/>
                        </w:rPr>
                        <w:t xml:space="preserve"> Международный финансовый центр «Астана»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1F4AD00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29D8D5F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145747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0090E18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127CC28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ED00082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0CB068B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6AD5D0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3D7237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0F77ABF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D0C5374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CEA829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BA1125B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D4A00AD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B08E1F5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1ED1708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3D70D6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4C2A669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11AE627C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A04E84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9505664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A0F2FA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3A477D5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4795EF95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E1512B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97C3D1D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E416FAE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0F66408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0C5439E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0ABFEB6E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FB7851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E78E087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E4A5E8E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461A3A50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73BE8E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5062B797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629F564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42B7FFD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7DF3838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97C9702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BB9F952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89EB79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6BF554BF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DC1152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35A7EDD9" w14:textId="77777777" w:rsidR="00282EB2" w:rsidRDefault="00112B0D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>Ф</w:t>
      </w:r>
      <w:r w:rsidRPr="009E0A18">
        <w:rPr>
          <w:rFonts w:eastAsiaTheme="minorHAnsi"/>
          <w:sz w:val="28"/>
          <w:szCs w:val="28"/>
          <w:lang w:val="ru-RU"/>
        </w:rPr>
        <w:t>орма 270.01 стр. 01</w:t>
      </w:r>
    </w:p>
    <w:p w14:paraId="065C6551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21A792D8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34B927B6" w14:textId="77777777" w:rsidR="00282EB2" w:rsidRDefault="00112B0D">
      <w:pPr>
        <w:pStyle w:val="1"/>
        <w:spacing w:before="0"/>
        <w:ind w:left="709" w:hanging="4"/>
        <w:jc w:val="center"/>
        <w:rPr>
          <w:b/>
          <w:sz w:val="20"/>
          <w:szCs w:val="20"/>
          <w:lang w:val="ru-RU"/>
        </w:rPr>
      </w:pPr>
      <w:r w:rsidRPr="00304926">
        <w:rPr>
          <w:rFonts w:eastAsiaTheme="minorHAnsi"/>
          <w:b/>
          <w:sz w:val="20"/>
          <w:szCs w:val="20"/>
          <w:lang w:val="ru-RU"/>
        </w:rPr>
        <w:t>Сведения о доходах, подлежащих налогообложению физическим лицом самостоятельно</w:t>
      </w:r>
    </w:p>
    <w:p w14:paraId="3E353048" w14:textId="77777777" w:rsidR="00282EB2" w:rsidRDefault="00112B0D">
      <w:pPr>
        <w:pStyle w:val="1"/>
        <w:spacing w:before="0" w:after="24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304926">
        <w:rPr>
          <w:rFonts w:eastAsiaTheme="minorHAnsi"/>
          <w:sz w:val="20"/>
          <w:szCs w:val="20"/>
          <w:lang w:val="ru-RU"/>
        </w:rPr>
        <w:t>(приложение 1 к Декларации)</w:t>
      </w:r>
    </w:p>
    <w:p w14:paraId="198A18B8" w14:textId="77777777" w:rsidR="00282EB2" w:rsidRDefault="00112B0D">
      <w:pPr>
        <w:pStyle w:val="1"/>
        <w:spacing w:after="24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304926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61E30729" w14:textId="77777777" w:rsidR="00282EB2" w:rsidRDefault="00112B0D">
      <w:pPr>
        <w:pStyle w:val="1"/>
        <w:numPr>
          <w:ilvl w:val="0"/>
          <w:numId w:val="11"/>
        </w:numPr>
        <w:spacing w:after="240"/>
        <w:jc w:val="center"/>
        <w:rPr>
          <w:rFonts w:eastAsiaTheme="minorHAnsi"/>
          <w:sz w:val="20"/>
          <w:szCs w:val="20"/>
          <w:lang w:val="ru-RU"/>
        </w:rPr>
      </w:pPr>
      <w:r w:rsidRPr="00304926">
        <w:rPr>
          <w:rFonts w:eastAsiaTheme="minorHAnsi"/>
          <w:sz w:val="20"/>
          <w:szCs w:val="20"/>
          <w:lang w:val="ru-RU"/>
        </w:rPr>
        <w:t xml:space="preserve">ИИН _______________________                               </w:t>
      </w:r>
      <w:r w:rsidRPr="00304926">
        <w:rPr>
          <w:sz w:val="20"/>
          <w:szCs w:val="20"/>
          <w:lang w:val="ru-RU"/>
        </w:rPr>
        <w:t>2.</w:t>
      </w:r>
      <w:r w:rsidRPr="00304926">
        <w:rPr>
          <w:spacing w:val="-1"/>
          <w:sz w:val="20"/>
          <w:szCs w:val="20"/>
          <w:lang w:val="ru-RU"/>
        </w:rPr>
        <w:t xml:space="preserve"> </w:t>
      </w:r>
      <w:r w:rsidRPr="00304926">
        <w:rPr>
          <w:sz w:val="20"/>
          <w:szCs w:val="20"/>
          <w:lang w:val="ru-RU"/>
        </w:rPr>
        <w:t>Налоговый период: ___________год</w:t>
      </w:r>
    </w:p>
    <w:p w14:paraId="5D969233" w14:textId="77777777" w:rsidR="00282EB2" w:rsidRDefault="00112B0D">
      <w:pPr>
        <w:pStyle w:val="TableParagraph"/>
        <w:jc w:val="center"/>
        <w:rPr>
          <w:sz w:val="20"/>
          <w:szCs w:val="20"/>
          <w:lang w:val="ru-RU" w:eastAsia="ru-RU"/>
        </w:rPr>
      </w:pPr>
      <w:r w:rsidRPr="00304926">
        <w:rPr>
          <w:sz w:val="20"/>
          <w:szCs w:val="20"/>
          <w:lang w:val="ru-RU" w:eastAsia="ru-RU"/>
        </w:rPr>
        <w:t xml:space="preserve">Раздел В. Доход физического лица за календарный год, </w:t>
      </w:r>
    </w:p>
    <w:p w14:paraId="7473945A" w14:textId="77777777" w:rsidR="00282EB2" w:rsidRDefault="00112B0D">
      <w:pPr>
        <w:pStyle w:val="TableParagraph"/>
        <w:jc w:val="center"/>
        <w:rPr>
          <w:sz w:val="20"/>
          <w:szCs w:val="20"/>
          <w:lang w:val="ru-RU" w:eastAsia="ru-RU"/>
        </w:rPr>
      </w:pPr>
      <w:proofErr w:type="gramStart"/>
      <w:r w:rsidRPr="00304926">
        <w:rPr>
          <w:sz w:val="20"/>
          <w:szCs w:val="20"/>
          <w:lang w:val="ru-RU" w:eastAsia="ru-RU"/>
        </w:rPr>
        <w:t>подлежащий</w:t>
      </w:r>
      <w:proofErr w:type="gramEnd"/>
      <w:r w:rsidRPr="00304926">
        <w:rPr>
          <w:sz w:val="20"/>
          <w:szCs w:val="20"/>
          <w:lang w:val="ru-RU" w:eastAsia="ru-RU"/>
        </w:rPr>
        <w:t xml:space="preserve"> налогообложению физическим лицом самостоятельно</w:t>
      </w:r>
    </w:p>
    <w:p w14:paraId="110F3B22" w14:textId="77777777" w:rsidR="00282EB2" w:rsidRDefault="00282EB2">
      <w:pPr>
        <w:pStyle w:val="TableParagraph"/>
        <w:jc w:val="center"/>
        <w:rPr>
          <w:rFonts w:eastAsiaTheme="minorHAnsi"/>
          <w:sz w:val="20"/>
          <w:szCs w:val="20"/>
          <w:lang w:val="ru-RU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427"/>
        <w:gridCol w:w="5555"/>
        <w:gridCol w:w="2551"/>
      </w:tblGrid>
      <w:tr w:rsidR="00282EB2" w14:paraId="58DCAD77" w14:textId="77777777" w:rsidTr="00F94C90">
        <w:trPr>
          <w:trHeight w:val="32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3356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Доход, подлежащий налогообложению физическим лицом самостоятельно, </w:t>
            </w:r>
          </w:p>
          <w:p w14:paraId="3C2A359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вычеты и корректировки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E443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282EB2" w14:paraId="3388E07D" w14:textId="77777777" w:rsidTr="00F94C90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80E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F8A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Имущественный доход: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F78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61F25B27" w14:textId="77777777" w:rsidTr="00F94C90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DFF9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0EA6" w14:textId="77777777" w:rsidR="00282EB2" w:rsidRDefault="00112B0D">
            <w:pPr>
              <w:pStyle w:val="aa"/>
              <w:numPr>
                <w:ilvl w:val="0"/>
                <w:numId w:val="3"/>
              </w:numPr>
              <w:spacing w:before="0"/>
              <w:ind w:left="0"/>
              <w:jc w:val="left"/>
              <w:rPr>
                <w:color w:val="000000"/>
                <w:sz w:val="20"/>
                <w:szCs w:val="20"/>
                <w:lang w:val="ru-RU" w:eastAsia="ru-RU"/>
              </w:rPr>
            </w:pPr>
            <w:r w:rsidRPr="00304926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E32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от прироста стоимости, в том числе: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0C4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5B4E458" w14:textId="77777777" w:rsidTr="00F94C90">
        <w:trPr>
          <w:trHeight w:val="1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C7D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CFA1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357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1)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131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от реализации имущества, находящегося на территории Республики Казахстан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53DEA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64FB6682" w14:textId="77777777" w:rsidTr="00F94C90">
        <w:trPr>
          <w:trHeight w:val="1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CF8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1893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864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71E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от реализации имущества, находящегося за пределами Республики Казахстан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EFE3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580A5991" w14:textId="77777777" w:rsidTr="00F94C90">
        <w:trPr>
          <w:trHeight w:val="1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83F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3C1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783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Доход от прироста стоимости </w:t>
            </w:r>
            <w:proofErr w:type="gramStart"/>
            <w:r w:rsidRPr="00304926">
              <w:rPr>
                <w:color w:val="000000"/>
                <w:sz w:val="20"/>
                <w:szCs w:val="20"/>
              </w:rPr>
              <w:t>при</w:t>
            </w:r>
            <w:proofErr w:type="gramEnd"/>
            <w:r w:rsidRPr="00304926">
              <w:rPr>
                <w:color w:val="000000"/>
                <w:sz w:val="20"/>
                <w:szCs w:val="20"/>
              </w:rPr>
              <w:t xml:space="preserve"> передачи имущества в качестве вклада в уставный капитал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FBF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77BF70AE" w14:textId="77777777" w:rsidTr="00F94C90">
        <w:trPr>
          <w:trHeight w:val="2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E3A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08B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160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Доход полученный от сдачи в аренду имущества </w:t>
            </w:r>
            <w:proofErr w:type="gramStart"/>
            <w:r w:rsidRPr="00304926">
              <w:rPr>
                <w:color w:val="000000"/>
                <w:sz w:val="20"/>
                <w:szCs w:val="20"/>
              </w:rPr>
              <w:t>лицами</w:t>
            </w:r>
            <w:proofErr w:type="gramEnd"/>
            <w:r w:rsidRPr="00304926">
              <w:rPr>
                <w:color w:val="000000"/>
                <w:sz w:val="20"/>
                <w:szCs w:val="20"/>
              </w:rPr>
              <w:t xml:space="preserve"> не являющимися налоговыми агентами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7B5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789C6D0B" w14:textId="77777777" w:rsidTr="00F94C90">
        <w:trPr>
          <w:trHeight w:val="2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B182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8A1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613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от уступки права требования, в том числе доли в жилом здании по договору о долевом участии в жилищном строительстве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FC3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0B51A04" w14:textId="77777777" w:rsidTr="00F94C90">
        <w:trPr>
          <w:trHeight w:val="1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3F8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D8C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5A5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от прироста стоимости при реализации указанных в статье 334 Налогового кодекса прочих активов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EFA4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58B9BD4" w14:textId="77777777" w:rsidTr="00F94C90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CE37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E7C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Другие доходы, в том числе: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98E7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0A10863" w14:textId="77777777" w:rsidTr="00F94C90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D98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BF4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E48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Доходы из источников за пределами Республики Казахстан, в том числе: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F1C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AC547AB" w14:textId="77777777" w:rsidTr="00F94C90">
        <w:trPr>
          <w:trHeight w:val="1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794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A026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7A1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1)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A01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по трудовым (коллективным) договорам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B8C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A517354" w14:textId="77777777" w:rsidTr="00F94C90">
        <w:trPr>
          <w:trHeight w:val="3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266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97CD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8CC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B16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доход по </w:t>
            </w:r>
            <w:proofErr w:type="gramStart"/>
            <w:r w:rsidRPr="00304926">
              <w:rPr>
                <w:color w:val="000000"/>
                <w:sz w:val="20"/>
                <w:szCs w:val="20"/>
              </w:rPr>
              <w:t>договорам</w:t>
            </w:r>
            <w:proofErr w:type="gramEnd"/>
            <w:r w:rsidRPr="00304926">
              <w:rPr>
                <w:color w:val="000000"/>
                <w:sz w:val="20"/>
                <w:szCs w:val="20"/>
              </w:rPr>
              <w:t xml:space="preserve"> гражданско-правового характера предметом </w:t>
            </w:r>
            <w:proofErr w:type="gramStart"/>
            <w:r w:rsidRPr="00304926">
              <w:rPr>
                <w:color w:val="000000"/>
                <w:sz w:val="20"/>
                <w:szCs w:val="20"/>
              </w:rPr>
              <w:t>которых</w:t>
            </w:r>
            <w:proofErr w:type="gramEnd"/>
            <w:r w:rsidRPr="00304926">
              <w:rPr>
                <w:color w:val="000000"/>
                <w:sz w:val="20"/>
                <w:szCs w:val="20"/>
              </w:rPr>
              <w:t xml:space="preserve"> является оказание услуг, выполнение работ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2AC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D1EAC6A" w14:textId="77777777" w:rsidTr="00F94C90">
        <w:trPr>
          <w:trHeight w:val="24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13F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ACC6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F5E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8A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выигрышей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06D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DF50523" w14:textId="77777777" w:rsidTr="00F94C90">
        <w:trPr>
          <w:trHeight w:val="13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173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F92B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AC1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4)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63B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дивидендов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3454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F64A487" w14:textId="77777777" w:rsidTr="00F94C90">
        <w:trPr>
          <w:trHeight w:val="1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FBD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1EB3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B0B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5)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2CEC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вознаграждения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438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A60E911" w14:textId="77777777" w:rsidTr="00F94C90">
        <w:trPr>
          <w:trHeight w:val="1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AD1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B088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2A3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6)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A35E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стипендии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39E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5F277C7" w14:textId="77777777" w:rsidTr="00F94C90">
        <w:trPr>
          <w:trHeight w:val="1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0ED7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0389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3F7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7)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A405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страховых выплат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31B1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F664B19" w14:textId="77777777" w:rsidTr="00F94C90">
        <w:trPr>
          <w:trHeight w:val="11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D8E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AD99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895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8)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DFBD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 в виде пенсионных выплат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21A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8FF9C23" w14:textId="77777777" w:rsidTr="00F94C90">
        <w:trPr>
          <w:trHeight w:val="1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D29A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3398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F2E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94D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другие доходы, полученные за пределами Республики Казахстан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CF2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1C70691" w14:textId="77777777" w:rsidTr="00F94C90">
        <w:trPr>
          <w:trHeight w:val="1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936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A21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5E1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Доходы домашнего работника, полученные не от налогового агента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7D5C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49D1A624" w14:textId="77777777" w:rsidTr="00F94C90">
        <w:trPr>
          <w:trHeight w:val="1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C1D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34C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017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Доходы гражданина РК по трудовым договорам (контрактам) и (или) договорам гражданско-правового характера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565A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1747ED9" w14:textId="77777777" w:rsidTr="00F94C90">
        <w:trPr>
          <w:trHeight w:val="2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9F0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85B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C9E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Доходы медиаторов, за исключением профессиональных </w:t>
            </w:r>
            <w:proofErr w:type="gramStart"/>
            <w:r w:rsidRPr="00304926">
              <w:rPr>
                <w:color w:val="000000"/>
                <w:sz w:val="20"/>
                <w:szCs w:val="20"/>
              </w:rPr>
              <w:t>медиаторов</w:t>
            </w:r>
            <w:proofErr w:type="gramEnd"/>
            <w:r w:rsidRPr="00304926">
              <w:rPr>
                <w:color w:val="000000"/>
                <w:sz w:val="20"/>
                <w:szCs w:val="20"/>
              </w:rPr>
              <w:t xml:space="preserve"> не являющихся налоговыми агентами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654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36B2CDD7" w14:textId="77777777" w:rsidTr="00F94C9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3DF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407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22F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Доходы от личного подсобного хозяйства, по которым не было произведено удержание ИПН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377E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66755559" w14:textId="77777777" w:rsidTr="00F94C9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8E9F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114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938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Доходы трудовых иммигрантов-резидентов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5C4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FAD0023" w14:textId="77777777" w:rsidTr="00F94C90">
        <w:trPr>
          <w:trHeight w:val="2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1D7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Hlk160188126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0172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5A7E" w14:textId="6D3D1891" w:rsidR="00282EB2" w:rsidRPr="00E31C8F" w:rsidRDefault="00771FE0" w:rsidP="00820491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 xml:space="preserve">Другие </w:t>
            </w:r>
            <w:r w:rsidR="00112B0D" w:rsidRPr="00E31C8F">
              <w:rPr>
                <w:color w:val="000000"/>
                <w:sz w:val="20"/>
                <w:szCs w:val="20"/>
              </w:rPr>
              <w:t>доходы</w:t>
            </w:r>
            <w:r w:rsidRPr="00E31C8F">
              <w:rPr>
                <w:color w:val="000000"/>
                <w:sz w:val="20"/>
                <w:szCs w:val="20"/>
              </w:rPr>
              <w:t xml:space="preserve">, полученные от </w:t>
            </w:r>
            <w:r w:rsidR="00DC0A17" w:rsidRPr="00E31C8F">
              <w:rPr>
                <w:color w:val="000000"/>
                <w:sz w:val="20"/>
                <w:szCs w:val="20"/>
              </w:rPr>
              <w:t xml:space="preserve">лица, </w:t>
            </w:r>
            <w:r w:rsidRPr="00E31C8F">
              <w:rPr>
                <w:color w:val="000000"/>
                <w:sz w:val="20"/>
                <w:szCs w:val="20"/>
              </w:rPr>
              <w:t xml:space="preserve">не </w:t>
            </w:r>
            <w:r w:rsidR="00DC0A17" w:rsidRPr="00E31C8F">
              <w:rPr>
                <w:color w:val="000000"/>
                <w:sz w:val="20"/>
                <w:szCs w:val="20"/>
              </w:rPr>
              <w:t xml:space="preserve">являющегося </w:t>
            </w:r>
            <w:r w:rsidRPr="00E31C8F">
              <w:rPr>
                <w:color w:val="000000"/>
                <w:sz w:val="20"/>
                <w:szCs w:val="20"/>
              </w:rPr>
              <w:t>налогов</w:t>
            </w:r>
            <w:r w:rsidR="00DC0A17" w:rsidRPr="00E31C8F">
              <w:rPr>
                <w:color w:val="000000"/>
                <w:sz w:val="20"/>
                <w:szCs w:val="20"/>
              </w:rPr>
              <w:t>ым</w:t>
            </w:r>
            <w:r w:rsidRPr="00E31C8F">
              <w:rPr>
                <w:color w:val="000000"/>
                <w:sz w:val="20"/>
                <w:szCs w:val="20"/>
              </w:rPr>
              <w:t xml:space="preserve"> агент</w:t>
            </w:r>
            <w:r w:rsidR="00DC0A17" w:rsidRPr="00E31C8F">
              <w:rPr>
                <w:color w:val="000000"/>
                <w:sz w:val="20"/>
                <w:szCs w:val="20"/>
              </w:rPr>
              <w:t>ом</w:t>
            </w:r>
            <w:r w:rsidR="00112B0D" w:rsidRPr="00E31C8F">
              <w:rPr>
                <w:color w:val="000000"/>
                <w:sz w:val="20"/>
                <w:szCs w:val="20"/>
              </w:rPr>
              <w:t xml:space="preserve"> </w:t>
            </w:r>
            <w:r w:rsidR="00112B0D" w:rsidRPr="00E31C8F">
              <w:rPr>
                <w:iCs/>
                <w:color w:val="000000"/>
                <w:sz w:val="20"/>
                <w:szCs w:val="20"/>
              </w:rPr>
              <w:t xml:space="preserve">(не указанные </w:t>
            </w:r>
            <w:r w:rsidR="00820491" w:rsidRPr="00E31C8F">
              <w:rPr>
                <w:iCs/>
                <w:color w:val="000000"/>
                <w:sz w:val="20"/>
                <w:szCs w:val="20"/>
              </w:rPr>
              <w:t>в строках 1 – 6 раздела В</w:t>
            </w:r>
            <w:r w:rsidR="00112B0D" w:rsidRPr="00E31C8F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52B7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282EB2" w14:paraId="3A4A3F05" w14:textId="77777777" w:rsidTr="00F94C90">
        <w:trPr>
          <w:trHeight w:val="2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076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8EE0" w14:textId="77777777" w:rsidR="00282EB2" w:rsidRPr="00E31C8F" w:rsidRDefault="00112B0D">
            <w:pPr>
              <w:rPr>
                <w:strike/>
                <w:color w:val="000000"/>
                <w:sz w:val="20"/>
                <w:szCs w:val="20"/>
              </w:rPr>
            </w:pPr>
            <w:r w:rsidRPr="00E31C8F">
              <w:rPr>
                <w:strike/>
                <w:color w:val="000000"/>
                <w:sz w:val="20"/>
                <w:szCs w:val="20"/>
              </w:rPr>
              <w:t>8</w:t>
            </w:r>
          </w:p>
        </w:tc>
        <w:tc>
          <w:tcPr>
            <w:tcW w:w="5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F17A" w14:textId="77777777" w:rsidR="00282EB2" w:rsidRPr="00E31C8F" w:rsidRDefault="00112B0D">
            <w:pPr>
              <w:rPr>
                <w:strike/>
                <w:color w:val="000000"/>
                <w:sz w:val="20"/>
                <w:szCs w:val="20"/>
              </w:rPr>
            </w:pPr>
            <w:r w:rsidRPr="00E31C8F">
              <w:rPr>
                <w:strike/>
                <w:color w:val="000000"/>
                <w:sz w:val="20"/>
                <w:szCs w:val="20"/>
              </w:rPr>
              <w:t xml:space="preserve">Безвозмездно полученные деньги </w:t>
            </w:r>
            <w:r w:rsidR="00112805" w:rsidRPr="00E31C8F">
              <w:rPr>
                <w:strike/>
                <w:color w:val="000000"/>
                <w:sz w:val="20"/>
                <w:szCs w:val="20"/>
              </w:rPr>
              <w:t>в сумме свыше 1000 МРП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C7C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03F6362F" w14:textId="77777777" w:rsidTr="00F94C9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6F1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C21D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sz w:val="20"/>
                <w:szCs w:val="20"/>
              </w:rPr>
              <w:t xml:space="preserve">Суммарная прибыль КИК и ПУ КИК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969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33CFC1C" w14:textId="77777777" w:rsidTr="00F94C9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661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6E79" w14:textId="77777777" w:rsidR="00282EB2" w:rsidRDefault="00112B0D">
            <w:pPr>
              <w:rPr>
                <w:sz w:val="20"/>
                <w:szCs w:val="20"/>
              </w:rPr>
            </w:pPr>
            <w:r w:rsidRPr="00304926">
              <w:rPr>
                <w:sz w:val="20"/>
                <w:szCs w:val="20"/>
              </w:rPr>
              <w:t>Итого доходов, подлежащих налогообложению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D8B2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40DF114" w14:textId="77777777" w:rsidTr="00F94C9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70A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60A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Корректировка дохода, в том числе: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F5B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2E9629C" w14:textId="77777777" w:rsidTr="00F94C90">
        <w:trPr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5B50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FE1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16D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в соответствии со статьей 341 Налогового Кодекса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34E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794A9D4A" w14:textId="77777777" w:rsidTr="00F94C90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AD79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DAA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79DC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в соответствии со статьей 654 Налогового Кодекса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606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66DC5130" w14:textId="77777777" w:rsidTr="00F94C90">
        <w:trPr>
          <w:trHeight w:val="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0C4E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DFE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A8E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в соответствии с международными договорами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C08A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56C746C1" w14:textId="77777777" w:rsidTr="00F94C90">
        <w:trPr>
          <w:trHeight w:val="1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7D60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84A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82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доход, освобождаемый в соответствии с пунктом 7 статьи 6 Конституционного закона РК «О МФЦА»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05AC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1315B55" w14:textId="77777777" w:rsidTr="00F94C9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386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81A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Налоговые вычеты,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E30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539DF240" w14:textId="77777777" w:rsidTr="00F94C9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87BE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894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0E3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стандартные налоговые вычеты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A6D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3644AE8" w14:textId="77777777" w:rsidTr="00F94C90">
        <w:trPr>
          <w:trHeight w:val="2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55EB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FBF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828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>прочие налоговые вычеты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E3CE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6C6C45FE" w14:textId="77777777" w:rsidTr="00F94C90">
        <w:trPr>
          <w:trHeight w:val="2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74F4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AA35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Облагаемая сумма дохода</w:t>
            </w:r>
            <w:r w:rsidR="002A1FA8" w:rsidRPr="00E31C8F">
              <w:rPr>
                <w:color w:val="000000"/>
                <w:sz w:val="20"/>
                <w:szCs w:val="20"/>
              </w:rPr>
              <w:t xml:space="preserve"> </w:t>
            </w:r>
            <w:r w:rsidR="00112805" w:rsidRPr="00E31C8F">
              <w:rPr>
                <w:color w:val="000000"/>
                <w:sz w:val="20"/>
                <w:szCs w:val="20"/>
              </w:rPr>
              <w:t>(строка D – строка E – строка F):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6681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4136F31" w14:textId="77777777" w:rsidTr="00F94C90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0707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64CC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Сумма исчисленного индивидуального подоходного налога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A401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B11A0DF" w14:textId="77777777" w:rsidTr="00F94C90">
        <w:trPr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6073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7B7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Зачет иностранного налога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FC7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62376926" w14:textId="77777777" w:rsidTr="00F94C90">
        <w:trPr>
          <w:trHeight w:val="1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3D5E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J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F505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Зачет иностранного налога с финансовой прибыли КИК или ПУ КИК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7B1A9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400D848E" w14:textId="77777777" w:rsidTr="00F94C90">
        <w:trPr>
          <w:trHeight w:val="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BEF6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К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82EA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ИПН, удержанный у источника выплаты в РК с дохода КИК или налогооблагаемого дохода КИК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108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512E08A" w14:textId="77777777" w:rsidTr="00F94C90">
        <w:trPr>
          <w:trHeight w:val="1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102E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9152" w14:textId="77777777" w:rsidR="00282EB2" w:rsidRPr="00E31C8F" w:rsidRDefault="00112B0D">
            <w:pPr>
              <w:rPr>
                <w:color w:val="000000"/>
                <w:sz w:val="20"/>
                <w:szCs w:val="20"/>
              </w:rPr>
            </w:pPr>
            <w:r w:rsidRPr="00E31C8F">
              <w:rPr>
                <w:color w:val="000000"/>
                <w:sz w:val="20"/>
                <w:szCs w:val="20"/>
              </w:rPr>
              <w:t>Сумма индивидуального подоходного налога, подлежащая уплате в бюджет</w:t>
            </w:r>
            <w:r w:rsidR="002A1FA8" w:rsidRPr="00E31C8F">
              <w:rPr>
                <w:color w:val="000000"/>
                <w:sz w:val="20"/>
                <w:szCs w:val="20"/>
              </w:rPr>
              <w:t xml:space="preserve"> </w:t>
            </w:r>
            <w:r w:rsidR="00112805" w:rsidRPr="00E31C8F">
              <w:rPr>
                <w:color w:val="000000"/>
                <w:sz w:val="20"/>
                <w:szCs w:val="20"/>
              </w:rPr>
              <w:t>(строка H – строка I – строка J – строка K):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3E41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C1D2515" w14:textId="77777777" w:rsidTr="00F94C90">
        <w:trPr>
          <w:trHeight w:val="201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C3D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304926">
              <w:rPr>
                <w:color w:val="000000"/>
                <w:sz w:val="20"/>
                <w:szCs w:val="20"/>
              </w:rPr>
              <w:t xml:space="preserve">БИН аппаратов </w:t>
            </w:r>
            <w:proofErr w:type="spellStart"/>
            <w:r w:rsidRPr="00304926">
              <w:rPr>
                <w:color w:val="000000"/>
                <w:sz w:val="20"/>
                <w:szCs w:val="20"/>
              </w:rPr>
              <w:t>акимов</w:t>
            </w:r>
            <w:proofErr w:type="spellEnd"/>
            <w:r w:rsidRPr="00304926">
              <w:rPr>
                <w:color w:val="000000"/>
                <w:sz w:val="20"/>
                <w:szCs w:val="20"/>
              </w:rPr>
              <w:t xml:space="preserve"> городов районного значения, сел, поселков и сельских округов по месту жительства физического лица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8B76" w14:textId="77777777" w:rsidR="00282EB2" w:rsidRDefault="00112B0D">
            <w:pPr>
              <w:jc w:val="center"/>
              <w:rPr>
                <w:color w:val="3399FF"/>
                <w:sz w:val="20"/>
                <w:szCs w:val="20"/>
              </w:rPr>
            </w:pPr>
            <w:r w:rsidRPr="00304926">
              <w:rPr>
                <w:color w:val="3399FF"/>
                <w:sz w:val="20"/>
                <w:szCs w:val="20"/>
              </w:rPr>
              <w:t> </w:t>
            </w:r>
          </w:p>
        </w:tc>
      </w:tr>
    </w:tbl>
    <w:p w14:paraId="552449CE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6C303FFF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12140383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24D78565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7B252E22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5C67C244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1394848C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43AD9A2B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0"/>
          <w:szCs w:val="20"/>
          <w:lang w:val="ru-RU"/>
        </w:rPr>
      </w:pPr>
    </w:p>
    <w:p w14:paraId="76003D02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2316A52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CC8712E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0AABDB0" w14:textId="77777777" w:rsidR="00282EB2" w:rsidRPr="0054177A" w:rsidRDefault="00282EB2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435577B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D69DD75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16187D5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5A49DF2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674BFCCB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692DDFB5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FEC10D3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E4E41F9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B45C6B2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EE48151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F41D46C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B7EFE76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1F4DCCB" w14:textId="77777777" w:rsidR="00831866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F185F91" w14:textId="77777777" w:rsidR="00CB6F6E" w:rsidRDefault="00CB6F6E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51726DF" w14:textId="77777777" w:rsidR="00CB6F6E" w:rsidRDefault="00CB6F6E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43B3A1E" w14:textId="77777777" w:rsidR="00CB6F6E" w:rsidRPr="0054177A" w:rsidRDefault="00CB6F6E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9C72F1D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9673D6F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8AC9341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6F9A0CD6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3EB60FC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7F464F5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5D1FACB" w14:textId="77777777" w:rsidR="00831866" w:rsidRPr="0054177A" w:rsidRDefault="00831866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3B27E09" w14:textId="6F230FF2" w:rsidR="00831866" w:rsidRPr="00E31C8F" w:rsidRDefault="00831866" w:rsidP="00831866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E31C8F">
        <w:rPr>
          <w:rFonts w:eastAsiaTheme="minorHAnsi"/>
          <w:sz w:val="28"/>
          <w:szCs w:val="28"/>
          <w:lang w:val="ru-RU"/>
        </w:rPr>
        <w:lastRenderedPageBreak/>
        <w:t>Форма 270.02 стр. 01</w:t>
      </w:r>
    </w:p>
    <w:p w14:paraId="3A2E5F7F" w14:textId="77777777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</w:p>
    <w:p w14:paraId="4019D5D2" w14:textId="77777777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</w:p>
    <w:p w14:paraId="16CEF8F2" w14:textId="5EC4D485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  <w:r w:rsidRPr="00E31C8F">
        <w:rPr>
          <w:rFonts w:eastAsiaTheme="minorHAnsi"/>
          <w:b/>
          <w:sz w:val="20"/>
          <w:szCs w:val="20"/>
          <w:lang w:val="ru-RU"/>
        </w:rPr>
        <w:t>Требования по зачету и возврату суммы превышения по ИПН</w:t>
      </w:r>
    </w:p>
    <w:p w14:paraId="7199D3A4" w14:textId="5E6175A7" w:rsidR="00831866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E31C8F">
        <w:rPr>
          <w:rFonts w:eastAsiaTheme="minorHAnsi"/>
          <w:sz w:val="20"/>
          <w:szCs w:val="20"/>
          <w:lang w:val="ru-RU"/>
        </w:rPr>
        <w:t xml:space="preserve"> (приложение 2 к Декларации)</w:t>
      </w:r>
    </w:p>
    <w:p w14:paraId="470D6961" w14:textId="6BA0A75C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768E57F0" w14:textId="77777777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E31C8F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4DD09AB5" w14:textId="77777777" w:rsidR="003E72BE" w:rsidRPr="00E31C8F" w:rsidRDefault="003E72BE" w:rsidP="003E72BE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56CBE9CB" w14:textId="77777777" w:rsidR="003E72BE" w:rsidRPr="00E31C8F" w:rsidRDefault="003E72BE" w:rsidP="003E72BE">
      <w:pPr>
        <w:pStyle w:val="1"/>
        <w:numPr>
          <w:ilvl w:val="0"/>
          <w:numId w:val="10"/>
        </w:numPr>
        <w:spacing w:before="0"/>
        <w:jc w:val="center"/>
        <w:rPr>
          <w:rFonts w:eastAsiaTheme="minorHAnsi"/>
          <w:sz w:val="20"/>
          <w:szCs w:val="20"/>
          <w:lang w:val="ru-RU"/>
        </w:rPr>
      </w:pPr>
      <w:r w:rsidRPr="00E31C8F">
        <w:rPr>
          <w:rFonts w:eastAsiaTheme="minorHAnsi"/>
          <w:sz w:val="20"/>
          <w:szCs w:val="20"/>
          <w:lang w:val="ru-RU"/>
        </w:rPr>
        <w:t xml:space="preserve">ИИН _______________________                               </w:t>
      </w:r>
      <w:r w:rsidRPr="00E31C8F">
        <w:rPr>
          <w:sz w:val="20"/>
          <w:szCs w:val="20"/>
          <w:lang w:val="ru-RU"/>
        </w:rPr>
        <w:t>2.</w:t>
      </w:r>
      <w:r w:rsidRPr="00E31C8F">
        <w:rPr>
          <w:spacing w:val="-1"/>
          <w:sz w:val="20"/>
          <w:szCs w:val="20"/>
          <w:lang w:val="ru-RU"/>
        </w:rPr>
        <w:t xml:space="preserve"> </w:t>
      </w:r>
      <w:r w:rsidRPr="00E31C8F">
        <w:rPr>
          <w:sz w:val="20"/>
          <w:szCs w:val="20"/>
          <w:lang w:val="ru-RU"/>
        </w:rPr>
        <w:t>Налоговый период: ___________год</w:t>
      </w:r>
    </w:p>
    <w:p w14:paraId="0D4172AE" w14:textId="77777777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713E7120" w14:textId="3DD87D80" w:rsidR="00620FA5" w:rsidRPr="00E31C8F" w:rsidRDefault="00620FA5" w:rsidP="00620FA5">
      <w:pPr>
        <w:pStyle w:val="1"/>
        <w:spacing w:before="0"/>
        <w:ind w:left="709" w:hanging="4"/>
        <w:rPr>
          <w:rFonts w:eastAsiaTheme="minorHAnsi"/>
          <w:sz w:val="20"/>
          <w:szCs w:val="20"/>
          <w:lang w:val="ru-RU"/>
        </w:rPr>
      </w:pPr>
    </w:p>
    <w:p w14:paraId="2CCBEBFD" w14:textId="3210399C" w:rsidR="003E72BE" w:rsidRPr="00E31C8F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E31C8F">
        <w:rPr>
          <w:rFonts w:eastAsiaTheme="minorHAnsi"/>
          <w:sz w:val="20"/>
          <w:szCs w:val="20"/>
          <w:lang w:val="ru-RU"/>
        </w:rPr>
        <w:t>Раздел В. Требование о зачете превышения по ИПН</w:t>
      </w:r>
    </w:p>
    <w:p w14:paraId="0386C74C" w14:textId="7D7C8BB4" w:rsidR="00620FA5" w:rsidRPr="00E31C8F" w:rsidRDefault="00620FA5" w:rsidP="00620FA5">
      <w:pPr>
        <w:pStyle w:val="1"/>
        <w:tabs>
          <w:tab w:val="left" w:pos="0"/>
        </w:tabs>
        <w:spacing w:before="0"/>
        <w:ind w:left="0" w:hanging="4"/>
        <w:rPr>
          <w:rFonts w:eastAsiaTheme="minorHAnsi"/>
          <w:sz w:val="20"/>
          <w:szCs w:val="20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407"/>
        <w:gridCol w:w="1963"/>
        <w:gridCol w:w="434"/>
        <w:gridCol w:w="943"/>
        <w:gridCol w:w="1091"/>
        <w:gridCol w:w="2219"/>
      </w:tblGrid>
      <w:tr w:rsidR="00620FA5" w:rsidRPr="00E31C8F" w14:paraId="01B7B07E" w14:textId="77777777" w:rsidTr="003E72BE">
        <w:trPr>
          <w:trHeight w:val="300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B48F86" w14:textId="098DF905" w:rsidR="00620FA5" w:rsidRPr="00E31C8F" w:rsidRDefault="00F22137" w:rsidP="00A123F5">
            <w:pPr>
              <w:pStyle w:val="1"/>
              <w:spacing w:before="0"/>
              <w:ind w:left="0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 xml:space="preserve">Требование о зачете </w:t>
            </w:r>
            <w:r w:rsidR="00A123F5" w:rsidRPr="00E31C8F">
              <w:rPr>
                <w:rFonts w:eastAsiaTheme="minorHAnsi"/>
                <w:sz w:val="20"/>
                <w:szCs w:val="20"/>
                <w:lang w:val="ru-RU"/>
              </w:rPr>
              <w:t xml:space="preserve">превышения </w:t>
            </w:r>
            <w:r w:rsidR="003E72BE" w:rsidRPr="00E31C8F">
              <w:rPr>
                <w:rFonts w:eastAsiaTheme="minorHAnsi"/>
                <w:sz w:val="20"/>
                <w:szCs w:val="20"/>
                <w:lang w:val="ru-RU"/>
              </w:rPr>
              <w:t xml:space="preserve">по </w:t>
            </w:r>
            <w:r w:rsidR="00A123F5" w:rsidRPr="00E31C8F">
              <w:rPr>
                <w:rFonts w:eastAsiaTheme="minorHAnsi"/>
                <w:sz w:val="20"/>
                <w:szCs w:val="20"/>
                <w:lang w:val="ru-RU"/>
              </w:rPr>
              <w:t>ИПН</w:t>
            </w:r>
            <w:r w:rsidRPr="00E31C8F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r w:rsidR="003E72BE" w:rsidRPr="00E31C8F">
              <w:rPr>
                <w:rFonts w:eastAsiaTheme="minorHAnsi"/>
                <w:sz w:val="20"/>
                <w:szCs w:val="20"/>
                <w:lang w:val="ru-RU"/>
              </w:rPr>
              <w:t xml:space="preserve">в </w:t>
            </w:r>
            <w:r w:rsidRPr="00E31C8F">
              <w:rPr>
                <w:rFonts w:eastAsiaTheme="minorHAnsi"/>
                <w:sz w:val="20"/>
                <w:szCs w:val="20"/>
                <w:lang w:val="ru-RU"/>
              </w:rPr>
              <w:t>сумме: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</w:tcBorders>
          </w:tcPr>
          <w:p w14:paraId="02B8AC53" w14:textId="434FE297" w:rsidR="00620FA5" w:rsidRPr="00E31C8F" w:rsidRDefault="00620FA5" w:rsidP="00620FA5">
            <w:pPr>
              <w:pStyle w:val="1"/>
              <w:spacing w:before="0"/>
              <w:ind w:left="521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</w:tr>
      <w:tr w:rsidR="0054177A" w:rsidRPr="00E31C8F" w14:paraId="3352D353" w14:textId="696C3708" w:rsidTr="00A123F5">
        <w:trPr>
          <w:trHeight w:val="347"/>
        </w:trPr>
        <w:tc>
          <w:tcPr>
            <w:tcW w:w="407" w:type="dxa"/>
          </w:tcPr>
          <w:p w14:paraId="16180A60" w14:textId="3BF9E37B" w:rsidR="0054177A" w:rsidRPr="00E31C8F" w:rsidRDefault="0054177A" w:rsidP="00F22137">
            <w:pPr>
              <w:pStyle w:val="1"/>
              <w:spacing w:before="0"/>
              <w:ind w:left="0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№</w:t>
            </w:r>
          </w:p>
        </w:tc>
        <w:tc>
          <w:tcPr>
            <w:tcW w:w="9057" w:type="dxa"/>
            <w:gridSpan w:val="6"/>
          </w:tcPr>
          <w:p w14:paraId="77882AE2" w14:textId="7EE4C645" w:rsidR="0054177A" w:rsidRPr="00E31C8F" w:rsidRDefault="0054177A" w:rsidP="003E72BE">
            <w:pPr>
              <w:pStyle w:val="1"/>
              <w:spacing w:before="0"/>
              <w:ind w:left="-12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Превышение по</w:t>
            </w:r>
            <w:r w:rsidR="003E72BE" w:rsidRPr="00E31C8F">
              <w:rPr>
                <w:rFonts w:eastAsiaTheme="minorHAnsi"/>
                <w:sz w:val="20"/>
                <w:szCs w:val="20"/>
                <w:lang w:val="ru-RU"/>
              </w:rPr>
              <w:t xml:space="preserve"> ИПН</w:t>
            </w:r>
            <w:r w:rsidRPr="00E31C8F">
              <w:rPr>
                <w:rFonts w:eastAsiaTheme="minorHAnsi"/>
                <w:sz w:val="20"/>
                <w:szCs w:val="20"/>
                <w:lang w:val="ru-RU"/>
              </w:rPr>
              <w:t xml:space="preserve"> прошу зачесть в счет</w:t>
            </w:r>
            <w:r w:rsidR="003E72BE" w:rsidRPr="00E31C8F">
              <w:rPr>
                <w:rFonts w:eastAsiaTheme="minorHAnsi"/>
                <w:sz w:val="20"/>
                <w:szCs w:val="20"/>
                <w:lang w:val="ru-RU"/>
              </w:rPr>
              <w:t>:</w:t>
            </w:r>
          </w:p>
        </w:tc>
      </w:tr>
      <w:tr w:rsidR="0054177A" w:rsidRPr="00E31C8F" w14:paraId="4653A78F" w14:textId="55724827" w:rsidTr="00A123F5">
        <w:trPr>
          <w:trHeight w:val="392"/>
        </w:trPr>
        <w:tc>
          <w:tcPr>
            <w:tcW w:w="407" w:type="dxa"/>
            <w:vMerge w:val="restart"/>
          </w:tcPr>
          <w:p w14:paraId="4CBB3E59" w14:textId="44DA0EB7" w:rsidR="0054177A" w:rsidRPr="00E31C8F" w:rsidRDefault="003E72BE" w:rsidP="003E72BE">
            <w:pPr>
              <w:pStyle w:val="1"/>
              <w:spacing w:before="0"/>
              <w:ind w:left="-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2407" w:type="dxa"/>
            <w:vMerge w:val="restart"/>
          </w:tcPr>
          <w:p w14:paraId="0AC2D3A7" w14:textId="435D2CD5" w:rsidR="0054177A" w:rsidRPr="00E31C8F" w:rsidRDefault="0054177A" w:rsidP="003E72BE">
            <w:pPr>
              <w:pStyle w:val="1"/>
              <w:spacing w:before="0"/>
              <w:ind w:left="0"/>
              <w:jc w:val="center"/>
              <w:rPr>
                <w:rFonts w:eastAsiaTheme="minorHAnsi"/>
                <w:sz w:val="20"/>
                <w:szCs w:val="20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 xml:space="preserve">Имеется налоговая задолженность </w:t>
            </w:r>
            <w:proofErr w:type="gramStart"/>
            <w:r w:rsidRPr="00E31C8F">
              <w:rPr>
                <w:rFonts w:eastAsiaTheme="minorHAnsi"/>
                <w:sz w:val="20"/>
                <w:szCs w:val="20"/>
                <w:lang w:val="ru-RU"/>
              </w:rPr>
              <w:t>по</w:t>
            </w:r>
            <w:proofErr w:type="gramEnd"/>
            <w:r w:rsidRPr="00E31C8F">
              <w:rPr>
                <w:rFonts w:eastAsiaTheme="minorHAnsi"/>
                <w:sz w:val="20"/>
                <w:szCs w:val="20"/>
                <w:lang w:val="ru-RU"/>
              </w:rPr>
              <w:t>:</w:t>
            </w:r>
          </w:p>
        </w:tc>
        <w:tc>
          <w:tcPr>
            <w:tcW w:w="1963" w:type="dxa"/>
          </w:tcPr>
          <w:p w14:paraId="1913F297" w14:textId="56412558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КБК</w:t>
            </w:r>
          </w:p>
        </w:tc>
        <w:tc>
          <w:tcPr>
            <w:tcW w:w="1377" w:type="dxa"/>
            <w:gridSpan w:val="2"/>
          </w:tcPr>
          <w:p w14:paraId="5DFBBC9C" w14:textId="1C428E37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Сумма налога</w:t>
            </w:r>
          </w:p>
        </w:tc>
        <w:tc>
          <w:tcPr>
            <w:tcW w:w="1091" w:type="dxa"/>
          </w:tcPr>
          <w:p w14:paraId="055E9DE8" w14:textId="1B553355" w:rsidR="0054177A" w:rsidRPr="00E31C8F" w:rsidRDefault="0054177A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Сумма пени</w:t>
            </w:r>
          </w:p>
        </w:tc>
        <w:tc>
          <w:tcPr>
            <w:tcW w:w="2219" w:type="dxa"/>
          </w:tcPr>
          <w:p w14:paraId="1C46D9B6" w14:textId="2E9F0571" w:rsidR="0054177A" w:rsidRPr="00E31C8F" w:rsidRDefault="0054177A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Код ОГД</w:t>
            </w:r>
          </w:p>
        </w:tc>
      </w:tr>
      <w:tr w:rsidR="0054177A" w:rsidRPr="00E31C8F" w14:paraId="72321F81" w14:textId="20D0354F" w:rsidTr="00A123F5">
        <w:trPr>
          <w:trHeight w:val="381"/>
        </w:trPr>
        <w:tc>
          <w:tcPr>
            <w:tcW w:w="407" w:type="dxa"/>
            <w:vMerge/>
          </w:tcPr>
          <w:p w14:paraId="6077E251" w14:textId="77777777" w:rsidR="0054177A" w:rsidRPr="00E31C8F" w:rsidRDefault="0054177A" w:rsidP="00620FA5">
            <w:pPr>
              <w:pStyle w:val="1"/>
              <w:spacing w:before="0"/>
              <w:ind w:left="142" w:hanging="4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2407" w:type="dxa"/>
            <w:vMerge/>
          </w:tcPr>
          <w:p w14:paraId="4A1AEF0D" w14:textId="77777777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1963" w:type="dxa"/>
          </w:tcPr>
          <w:p w14:paraId="1E833E59" w14:textId="4EBC34AB" w:rsidR="008C2322" w:rsidRPr="00E31C8F" w:rsidRDefault="008C2322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253D54D2" w14:textId="77777777" w:rsidR="0054177A" w:rsidRPr="00E31C8F" w:rsidRDefault="0054177A" w:rsidP="00A123F5">
            <w:pPr>
              <w:ind w:left="142" w:firstLine="7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77" w:type="dxa"/>
            <w:gridSpan w:val="2"/>
          </w:tcPr>
          <w:p w14:paraId="7377AF52" w14:textId="77777777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14:paraId="53583520" w14:textId="77777777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</w:tcPr>
          <w:p w14:paraId="6E99D1B1" w14:textId="77777777" w:rsidR="0054177A" w:rsidRPr="00E31C8F" w:rsidRDefault="0054177A" w:rsidP="00A123F5">
            <w:pPr>
              <w:pStyle w:val="1"/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</w:tc>
      </w:tr>
      <w:tr w:rsidR="00EB3C5D" w:rsidRPr="003E72BE" w14:paraId="6E757111" w14:textId="569526BA" w:rsidTr="00A123F5">
        <w:trPr>
          <w:trHeight w:val="502"/>
        </w:trPr>
        <w:tc>
          <w:tcPr>
            <w:tcW w:w="407" w:type="dxa"/>
            <w:vMerge w:val="restart"/>
          </w:tcPr>
          <w:p w14:paraId="79989ABE" w14:textId="79C12529" w:rsidR="00EB3C5D" w:rsidRPr="00E31C8F" w:rsidRDefault="003E72BE" w:rsidP="003E72BE">
            <w:pPr>
              <w:pStyle w:val="1"/>
              <w:spacing w:before="0"/>
              <w:ind w:left="0" w:right="-89" w:hanging="4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2407" w:type="dxa"/>
            <w:vMerge w:val="restart"/>
          </w:tcPr>
          <w:p w14:paraId="0D6AAFD0" w14:textId="77777777" w:rsidR="003E72BE" w:rsidRPr="00E31C8F" w:rsidRDefault="00EB3C5D" w:rsidP="003E72BE">
            <w:pPr>
              <w:pStyle w:val="1"/>
              <w:spacing w:before="0"/>
              <w:ind w:left="-12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 xml:space="preserve">Предстоящих </w:t>
            </w:r>
          </w:p>
          <w:p w14:paraId="118172C9" w14:textId="45E9C46B" w:rsidR="00EB3C5D" w:rsidRPr="00E31C8F" w:rsidRDefault="00EB3C5D" w:rsidP="003E72BE">
            <w:pPr>
              <w:pStyle w:val="1"/>
              <w:spacing w:before="0"/>
              <w:ind w:left="-12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платежей</w:t>
            </w:r>
            <w:r w:rsidR="00E31FCA" w:rsidRPr="00E31C8F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gramStart"/>
            <w:r w:rsidR="00E31FCA" w:rsidRPr="00E31C8F">
              <w:rPr>
                <w:rFonts w:eastAsiaTheme="minorHAnsi"/>
                <w:sz w:val="20"/>
                <w:szCs w:val="20"/>
                <w:lang w:val="ru-RU"/>
              </w:rPr>
              <w:t>по</w:t>
            </w:r>
            <w:proofErr w:type="gramEnd"/>
            <w:r w:rsidR="003E72BE" w:rsidRPr="00E31C8F">
              <w:rPr>
                <w:rFonts w:eastAsiaTheme="minorHAnsi"/>
                <w:sz w:val="20"/>
                <w:szCs w:val="20"/>
                <w:lang w:val="ru-RU"/>
              </w:rPr>
              <w:t>:</w:t>
            </w:r>
          </w:p>
        </w:tc>
        <w:tc>
          <w:tcPr>
            <w:tcW w:w="1963" w:type="dxa"/>
          </w:tcPr>
          <w:p w14:paraId="30E96110" w14:textId="0AF526AC" w:rsidR="00EB3C5D" w:rsidRPr="00E31C8F" w:rsidRDefault="00EB3C5D" w:rsidP="00A123F5">
            <w:pPr>
              <w:pStyle w:val="1"/>
              <w:tabs>
                <w:tab w:val="right" w:pos="1724"/>
              </w:tabs>
              <w:spacing w:before="0"/>
              <w:ind w:left="142" w:hanging="4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КБК</w:t>
            </w:r>
          </w:p>
        </w:tc>
        <w:tc>
          <w:tcPr>
            <w:tcW w:w="1377" w:type="dxa"/>
            <w:gridSpan w:val="2"/>
          </w:tcPr>
          <w:p w14:paraId="73D9CB8C" w14:textId="34BFC26B" w:rsidR="00EB3C5D" w:rsidRPr="00E31C8F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Сумма налога</w:t>
            </w:r>
          </w:p>
        </w:tc>
        <w:tc>
          <w:tcPr>
            <w:tcW w:w="1091" w:type="dxa"/>
          </w:tcPr>
          <w:p w14:paraId="40FB87E0" w14:textId="04584714" w:rsidR="00EB3C5D" w:rsidRPr="00E31C8F" w:rsidRDefault="003E72BE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-</w:t>
            </w:r>
          </w:p>
        </w:tc>
        <w:tc>
          <w:tcPr>
            <w:tcW w:w="2219" w:type="dxa"/>
          </w:tcPr>
          <w:p w14:paraId="32FB9473" w14:textId="751330CB" w:rsidR="00EB3C5D" w:rsidRPr="00E31C8F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E31C8F">
              <w:rPr>
                <w:rFonts w:eastAsiaTheme="minorHAnsi"/>
                <w:sz w:val="20"/>
                <w:szCs w:val="20"/>
                <w:lang w:val="ru-RU"/>
              </w:rPr>
              <w:t>Код ОГД</w:t>
            </w:r>
          </w:p>
        </w:tc>
      </w:tr>
      <w:tr w:rsidR="00EB3C5D" w:rsidRPr="003E72BE" w14:paraId="71406D3E" w14:textId="1DCF50D3" w:rsidTr="00A123F5">
        <w:trPr>
          <w:trHeight w:val="345"/>
        </w:trPr>
        <w:tc>
          <w:tcPr>
            <w:tcW w:w="407" w:type="dxa"/>
            <w:vMerge/>
          </w:tcPr>
          <w:p w14:paraId="502D3469" w14:textId="77777777" w:rsidR="00EB3C5D" w:rsidRPr="003E72BE" w:rsidRDefault="00EB3C5D" w:rsidP="00620FA5">
            <w:pPr>
              <w:pStyle w:val="1"/>
              <w:spacing w:before="0"/>
              <w:ind w:left="142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407" w:type="dxa"/>
            <w:vMerge/>
          </w:tcPr>
          <w:p w14:paraId="4C3FA3AD" w14:textId="77777777" w:rsidR="00EB3C5D" w:rsidRPr="003E72BE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963" w:type="dxa"/>
          </w:tcPr>
          <w:p w14:paraId="33EE0B3D" w14:textId="77777777" w:rsidR="00EB3C5D" w:rsidRPr="003E72BE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377" w:type="dxa"/>
            <w:gridSpan w:val="2"/>
          </w:tcPr>
          <w:p w14:paraId="3B2296FF" w14:textId="77777777" w:rsidR="00EB3C5D" w:rsidRPr="003E72BE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091" w:type="dxa"/>
          </w:tcPr>
          <w:p w14:paraId="18325048" w14:textId="77777777" w:rsidR="00EB3C5D" w:rsidRPr="003E72BE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219" w:type="dxa"/>
          </w:tcPr>
          <w:p w14:paraId="355C7CA7" w14:textId="77777777" w:rsidR="00EB3C5D" w:rsidRPr="003E72BE" w:rsidRDefault="00EB3C5D" w:rsidP="00A123F5">
            <w:pPr>
              <w:pStyle w:val="1"/>
              <w:spacing w:before="0"/>
              <w:ind w:left="142"/>
              <w:jc w:val="center"/>
              <w:rPr>
                <w:rFonts w:eastAsiaTheme="minorHAnsi"/>
                <w:sz w:val="20"/>
                <w:szCs w:val="20"/>
                <w:highlight w:val="yellow"/>
                <w:lang w:val="ru-RU"/>
              </w:rPr>
            </w:pPr>
          </w:p>
        </w:tc>
      </w:tr>
    </w:tbl>
    <w:p w14:paraId="6B92BBA2" w14:textId="77777777" w:rsidR="003E72BE" w:rsidRPr="003E72BE" w:rsidRDefault="003E72BE" w:rsidP="00620FA5">
      <w:pPr>
        <w:pStyle w:val="1"/>
        <w:spacing w:before="0"/>
        <w:ind w:left="142" w:hanging="4"/>
        <w:jc w:val="right"/>
        <w:rPr>
          <w:rFonts w:eastAsiaTheme="minorHAnsi"/>
          <w:sz w:val="28"/>
          <w:szCs w:val="28"/>
          <w:highlight w:val="yellow"/>
          <w:lang w:val="ru-RU"/>
        </w:rPr>
      </w:pPr>
    </w:p>
    <w:p w14:paraId="204F76A3" w14:textId="77777777" w:rsidR="003E72BE" w:rsidRPr="003E72BE" w:rsidRDefault="00620FA5" w:rsidP="003E72BE">
      <w:pPr>
        <w:pStyle w:val="1"/>
        <w:spacing w:before="0"/>
        <w:ind w:left="709" w:hanging="4"/>
        <w:rPr>
          <w:rFonts w:eastAsiaTheme="minorHAnsi"/>
          <w:sz w:val="20"/>
          <w:szCs w:val="20"/>
          <w:highlight w:val="yellow"/>
          <w:lang w:val="ru-RU"/>
        </w:rPr>
      </w:pPr>
      <w:r w:rsidRPr="003E72BE">
        <w:rPr>
          <w:rFonts w:eastAsiaTheme="minorHAnsi"/>
          <w:sz w:val="28"/>
          <w:szCs w:val="28"/>
          <w:highlight w:val="yellow"/>
          <w:lang w:val="ru-RU"/>
        </w:rPr>
        <w:br w:type="textWrapping" w:clear="all"/>
      </w:r>
    </w:p>
    <w:p w14:paraId="23871B51" w14:textId="25604CE2" w:rsidR="003E72BE" w:rsidRPr="00B85733" w:rsidRDefault="003E72BE" w:rsidP="003E72BE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>Раздел С. Требование о возврате превышения по ИПН</w:t>
      </w:r>
    </w:p>
    <w:p w14:paraId="69F802DD" w14:textId="208C2B1A" w:rsidR="00282EB2" w:rsidRPr="00B85733" w:rsidRDefault="00282EB2" w:rsidP="00620FA5">
      <w:pPr>
        <w:pStyle w:val="1"/>
        <w:spacing w:before="0"/>
        <w:ind w:left="142" w:hanging="4"/>
        <w:jc w:val="right"/>
        <w:rPr>
          <w:rFonts w:eastAsiaTheme="minorHAnsi"/>
          <w:sz w:val="28"/>
          <w:szCs w:val="28"/>
          <w:lang w:val="ru-RU"/>
        </w:rPr>
      </w:pPr>
    </w:p>
    <w:p w14:paraId="1985FEC4" w14:textId="3199A999" w:rsidR="00282EB2" w:rsidRPr="00B85733" w:rsidRDefault="0014587C" w:rsidP="00A123F5">
      <w:pPr>
        <w:pStyle w:val="1"/>
        <w:spacing w:before="0"/>
        <w:ind w:left="142" w:hanging="4"/>
        <w:rPr>
          <w:rFonts w:eastAsiaTheme="minorHAnsi"/>
          <w:sz w:val="20"/>
          <w:szCs w:val="20"/>
          <w:lang w:val="kk-KZ"/>
        </w:rPr>
      </w:pPr>
      <w:r w:rsidRPr="00B85733">
        <w:rPr>
          <w:rFonts w:eastAsiaTheme="minorHAnsi"/>
          <w:sz w:val="20"/>
          <w:szCs w:val="20"/>
          <w:lang w:val="kk-KZ"/>
        </w:rPr>
        <w:t xml:space="preserve">Требование о возврате </w:t>
      </w:r>
      <w:r w:rsidR="003E72BE" w:rsidRPr="00B85733">
        <w:rPr>
          <w:rFonts w:eastAsiaTheme="minorHAnsi"/>
          <w:sz w:val="20"/>
          <w:szCs w:val="20"/>
          <w:lang w:val="kk-KZ"/>
        </w:rPr>
        <w:t>превышения по ИПН</w:t>
      </w:r>
      <w:r w:rsidRPr="00B85733">
        <w:rPr>
          <w:rFonts w:eastAsiaTheme="minorHAnsi"/>
          <w:sz w:val="20"/>
          <w:szCs w:val="20"/>
          <w:lang w:val="kk-KZ"/>
        </w:rPr>
        <w:t xml:space="preserve">, если «Да» заполните </w:t>
      </w:r>
      <w:r w:rsidR="003E72BE" w:rsidRPr="00B85733">
        <w:rPr>
          <w:rFonts w:eastAsiaTheme="minorHAnsi"/>
          <w:sz w:val="20"/>
          <w:szCs w:val="20"/>
          <w:lang w:val="kk-KZ"/>
        </w:rPr>
        <w:t>таблицу</w:t>
      </w:r>
    </w:p>
    <w:tbl>
      <w:tblPr>
        <w:tblW w:w="9382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"/>
        <w:gridCol w:w="2288"/>
        <w:gridCol w:w="2315"/>
        <w:gridCol w:w="2392"/>
        <w:gridCol w:w="2035"/>
      </w:tblGrid>
      <w:tr w:rsidR="0014587C" w:rsidRPr="00B85733" w14:paraId="462B9CE3" w14:textId="77777777" w:rsidTr="00A123F5">
        <w:trPr>
          <w:trHeight w:val="396"/>
        </w:trPr>
        <w:tc>
          <w:tcPr>
            <w:tcW w:w="352" w:type="dxa"/>
          </w:tcPr>
          <w:p w14:paraId="709FB20B" w14:textId="2C31B89A" w:rsidR="0014587C" w:rsidRPr="00B85733" w:rsidRDefault="0014587C" w:rsidP="0014587C">
            <w:pPr>
              <w:pStyle w:val="1"/>
              <w:spacing w:before="0"/>
              <w:ind w:left="-51" w:hanging="4"/>
              <w:rPr>
                <w:rFonts w:eastAsiaTheme="minorHAnsi"/>
                <w:sz w:val="20"/>
                <w:szCs w:val="20"/>
                <w:lang w:val="ru-RU"/>
              </w:rPr>
            </w:pPr>
            <w:r w:rsidRPr="00B85733">
              <w:rPr>
                <w:rFonts w:eastAsiaTheme="minorHAnsi"/>
                <w:sz w:val="20"/>
                <w:szCs w:val="20"/>
                <w:lang w:val="ru-RU"/>
              </w:rPr>
              <w:t>№</w:t>
            </w:r>
          </w:p>
        </w:tc>
        <w:tc>
          <w:tcPr>
            <w:tcW w:w="6995" w:type="dxa"/>
            <w:gridSpan w:val="3"/>
          </w:tcPr>
          <w:p w14:paraId="397E32C1" w14:textId="28E7839C" w:rsidR="0014587C" w:rsidRPr="00B85733" w:rsidRDefault="0014587C" w:rsidP="003E72BE">
            <w:pPr>
              <w:pStyle w:val="1"/>
              <w:spacing w:before="0"/>
              <w:ind w:left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B85733">
              <w:rPr>
                <w:rFonts w:eastAsiaTheme="minorHAnsi"/>
                <w:sz w:val="20"/>
                <w:szCs w:val="20"/>
                <w:lang w:val="ru-RU"/>
              </w:rPr>
              <w:t xml:space="preserve">Сумма </w:t>
            </w:r>
            <w:r w:rsidR="003E72BE" w:rsidRPr="00B85733">
              <w:rPr>
                <w:rFonts w:eastAsiaTheme="minorHAnsi"/>
                <w:sz w:val="20"/>
                <w:szCs w:val="20"/>
                <w:lang w:val="ru-RU"/>
              </w:rPr>
              <w:t>ИПН</w:t>
            </w:r>
            <w:r w:rsidRPr="00B85733">
              <w:rPr>
                <w:rFonts w:eastAsiaTheme="minorHAnsi"/>
                <w:sz w:val="20"/>
                <w:szCs w:val="20"/>
                <w:lang w:val="ru-RU"/>
              </w:rPr>
              <w:t xml:space="preserve">, после погашения имеющейся налоговой задолженности, а также внесение в счет предстоящих платежей прошу вернуть на банковский счет    </w:t>
            </w:r>
          </w:p>
        </w:tc>
        <w:tc>
          <w:tcPr>
            <w:tcW w:w="2035" w:type="dxa"/>
          </w:tcPr>
          <w:p w14:paraId="396DD906" w14:textId="77777777" w:rsidR="0014587C" w:rsidRPr="00B85733" w:rsidRDefault="0014587C" w:rsidP="0014587C">
            <w:pPr>
              <w:pStyle w:val="1"/>
              <w:spacing w:before="0"/>
              <w:ind w:left="0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</w:tr>
      <w:tr w:rsidR="0014587C" w:rsidRPr="0014587C" w14:paraId="601044C7" w14:textId="77777777" w:rsidTr="00A123F5">
        <w:trPr>
          <w:trHeight w:val="325"/>
        </w:trPr>
        <w:tc>
          <w:tcPr>
            <w:tcW w:w="352" w:type="dxa"/>
          </w:tcPr>
          <w:p w14:paraId="01BA6763" w14:textId="77777777" w:rsidR="0014587C" w:rsidRPr="00B85733" w:rsidRDefault="0014587C" w:rsidP="0014587C">
            <w:pPr>
              <w:pStyle w:val="1"/>
              <w:spacing w:before="0"/>
              <w:ind w:left="0" w:hanging="4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4A2AF21A" w14:textId="77777777" w:rsidR="0014587C" w:rsidRPr="00B85733" w:rsidRDefault="0014587C" w:rsidP="0014587C">
            <w:pPr>
              <w:pStyle w:val="1"/>
              <w:spacing w:before="0"/>
              <w:ind w:left="0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2288" w:type="dxa"/>
          </w:tcPr>
          <w:p w14:paraId="6C96B45F" w14:textId="013561A1" w:rsidR="0014587C" w:rsidRPr="00B85733" w:rsidRDefault="00620FA5" w:rsidP="003E72BE">
            <w:pPr>
              <w:pStyle w:val="1"/>
              <w:spacing w:before="0"/>
              <w:ind w:left="0"/>
              <w:rPr>
                <w:rFonts w:eastAsiaTheme="minorHAnsi"/>
                <w:sz w:val="20"/>
                <w:szCs w:val="20"/>
                <w:lang w:val="ru-RU"/>
              </w:rPr>
            </w:pPr>
            <w:r w:rsidRPr="00B85733">
              <w:rPr>
                <w:rFonts w:eastAsiaTheme="minorHAnsi"/>
                <w:sz w:val="20"/>
                <w:szCs w:val="20"/>
                <w:lang w:val="ru-RU"/>
              </w:rPr>
              <w:t>ИКК банка бенефициар</w:t>
            </w:r>
            <w:proofErr w:type="gramStart"/>
            <w:r w:rsidRPr="00B85733">
              <w:rPr>
                <w:rFonts w:eastAsiaTheme="minorHAnsi"/>
                <w:sz w:val="20"/>
                <w:szCs w:val="20"/>
                <w:lang w:val="ru-RU"/>
              </w:rPr>
              <w:t>а(</w:t>
            </w:r>
            <w:proofErr w:type="gramEnd"/>
            <w:r w:rsidRPr="00B85733">
              <w:rPr>
                <w:rFonts w:eastAsiaTheme="minorHAnsi"/>
                <w:sz w:val="20"/>
                <w:szCs w:val="20"/>
                <w:lang w:val="ru-RU"/>
              </w:rPr>
              <w:t>номер счета)</w:t>
            </w:r>
          </w:p>
        </w:tc>
        <w:tc>
          <w:tcPr>
            <w:tcW w:w="2315" w:type="dxa"/>
          </w:tcPr>
          <w:p w14:paraId="10DF2C50" w14:textId="77777777" w:rsidR="0014587C" w:rsidRPr="00B85733" w:rsidRDefault="0014587C" w:rsidP="0014587C">
            <w:pPr>
              <w:pStyle w:val="1"/>
              <w:spacing w:before="0"/>
              <w:ind w:left="0" w:hanging="4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6C92940C" w14:textId="77777777" w:rsidR="0014587C" w:rsidRPr="00B85733" w:rsidRDefault="0014587C" w:rsidP="0014587C">
            <w:pPr>
              <w:pStyle w:val="1"/>
              <w:spacing w:before="0"/>
              <w:ind w:left="0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2392" w:type="dxa"/>
          </w:tcPr>
          <w:p w14:paraId="4E469402" w14:textId="3B14C5DF" w:rsidR="0014587C" w:rsidRPr="0014587C" w:rsidRDefault="00620FA5" w:rsidP="003E72BE">
            <w:pPr>
              <w:pStyle w:val="1"/>
              <w:spacing w:before="0"/>
              <w:ind w:left="0"/>
              <w:rPr>
                <w:rFonts w:eastAsiaTheme="minorHAnsi"/>
                <w:sz w:val="20"/>
                <w:szCs w:val="20"/>
                <w:lang w:val="ru-RU"/>
              </w:rPr>
            </w:pPr>
            <w:r w:rsidRPr="00B85733">
              <w:rPr>
                <w:rFonts w:eastAsiaTheme="minorHAnsi"/>
                <w:sz w:val="20"/>
                <w:szCs w:val="20"/>
                <w:lang w:val="ru-RU"/>
              </w:rPr>
              <w:t>Код банка (банковский идентификационный код)</w:t>
            </w:r>
            <w:r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35" w:type="dxa"/>
          </w:tcPr>
          <w:p w14:paraId="021F49BB" w14:textId="77777777" w:rsidR="0014587C" w:rsidRPr="0014587C" w:rsidRDefault="0014587C" w:rsidP="0014587C">
            <w:pPr>
              <w:pStyle w:val="1"/>
              <w:spacing w:before="0"/>
              <w:ind w:left="0" w:hanging="4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04A8F01D" w14:textId="77777777" w:rsidR="0014587C" w:rsidRPr="0014587C" w:rsidRDefault="0014587C" w:rsidP="0014587C">
            <w:pPr>
              <w:pStyle w:val="1"/>
              <w:spacing w:before="0"/>
              <w:ind w:left="0"/>
              <w:jc w:val="right"/>
              <w:rPr>
                <w:rFonts w:eastAsiaTheme="minorHAnsi"/>
                <w:sz w:val="20"/>
                <w:szCs w:val="20"/>
                <w:lang w:val="ru-RU"/>
              </w:rPr>
            </w:pPr>
          </w:p>
        </w:tc>
      </w:tr>
    </w:tbl>
    <w:p w14:paraId="266D1B4F" w14:textId="77777777" w:rsidR="0014587C" w:rsidRDefault="0014587C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2BD7F17" w14:textId="77777777" w:rsidR="0014587C" w:rsidRDefault="0014587C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13A212E" w14:textId="77777777" w:rsidR="00282EB2" w:rsidRDefault="00282EB2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45B9BC1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9732955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2058323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884A6B7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3FC7B85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81B6A44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EC8A172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1E67E17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27FEC82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0A0FAE5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AC5C821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09B5AE4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2FABE3B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860E2BC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7E6FF2B" w14:textId="77777777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3D7E94A" w14:textId="62AAB6E9" w:rsidR="00F22137" w:rsidRDefault="00F22137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A37EEEC" w14:textId="5707CD20" w:rsidR="003E72BE" w:rsidRDefault="003E72BE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E179C75" w14:textId="0777B77E" w:rsidR="00282EB2" w:rsidRDefault="00112B0D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B85733">
        <w:rPr>
          <w:rFonts w:eastAsiaTheme="minorHAnsi"/>
          <w:sz w:val="28"/>
          <w:szCs w:val="28"/>
          <w:lang w:val="ru-RU"/>
        </w:rPr>
        <w:lastRenderedPageBreak/>
        <w:t>Форма 270.0</w:t>
      </w:r>
      <w:r w:rsidR="00F22137" w:rsidRPr="00B85733">
        <w:rPr>
          <w:rFonts w:eastAsiaTheme="minorHAnsi"/>
          <w:sz w:val="28"/>
          <w:szCs w:val="28"/>
          <w:lang w:val="ru-RU"/>
        </w:rPr>
        <w:t>3</w:t>
      </w:r>
      <w:r w:rsidRPr="00B85733">
        <w:rPr>
          <w:rFonts w:eastAsiaTheme="minorHAnsi"/>
          <w:sz w:val="28"/>
          <w:szCs w:val="28"/>
          <w:lang w:val="ru-RU"/>
        </w:rPr>
        <w:t xml:space="preserve"> стр. 01</w:t>
      </w:r>
    </w:p>
    <w:p w14:paraId="0AD9F791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66FB3EF4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4FAB0935" w14:textId="77777777" w:rsidR="00282EB2" w:rsidRPr="00B85733" w:rsidRDefault="00112B0D">
      <w:pPr>
        <w:pStyle w:val="1"/>
        <w:spacing w:before="0"/>
        <w:ind w:left="709" w:hanging="4"/>
        <w:jc w:val="center"/>
        <w:rPr>
          <w:b/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>Сведения о доходах лица, занимающегося частной практикой</w:t>
      </w:r>
    </w:p>
    <w:p w14:paraId="6F8D05AD" w14:textId="06C738E1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 xml:space="preserve">(приложение </w:t>
      </w:r>
      <w:r w:rsidR="003E72BE" w:rsidRPr="00B85733">
        <w:rPr>
          <w:rFonts w:eastAsiaTheme="minorHAnsi"/>
          <w:sz w:val="20"/>
          <w:szCs w:val="20"/>
          <w:lang w:val="ru-RU"/>
        </w:rPr>
        <w:t>3</w:t>
      </w:r>
      <w:r w:rsidRPr="00B85733">
        <w:rPr>
          <w:rFonts w:eastAsiaTheme="minorHAnsi"/>
          <w:sz w:val="20"/>
          <w:szCs w:val="20"/>
          <w:lang w:val="ru-RU"/>
        </w:rPr>
        <w:t xml:space="preserve"> к Декларации</w:t>
      </w:r>
      <w:r w:rsidRPr="00A66ED2">
        <w:rPr>
          <w:rFonts w:eastAsiaTheme="minorHAnsi"/>
          <w:sz w:val="20"/>
          <w:szCs w:val="20"/>
          <w:lang w:val="ru-RU"/>
        </w:rPr>
        <w:t>)</w:t>
      </w:r>
    </w:p>
    <w:p w14:paraId="101FAC5F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2A2468FE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A66ED2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51DC9FC1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17E993E5" w14:textId="77777777" w:rsidR="00282EB2" w:rsidRDefault="00112B0D">
      <w:pPr>
        <w:pStyle w:val="1"/>
        <w:numPr>
          <w:ilvl w:val="0"/>
          <w:numId w:val="5"/>
        </w:numPr>
        <w:spacing w:before="0"/>
        <w:rPr>
          <w:rFonts w:eastAsiaTheme="minorHAnsi"/>
          <w:sz w:val="20"/>
          <w:szCs w:val="20"/>
          <w:lang w:val="ru-RU"/>
        </w:rPr>
      </w:pPr>
      <w:r w:rsidRPr="00A66ED2">
        <w:rPr>
          <w:rFonts w:eastAsiaTheme="minorHAnsi"/>
          <w:sz w:val="20"/>
          <w:szCs w:val="20"/>
          <w:lang w:val="ru-RU"/>
        </w:rPr>
        <w:t xml:space="preserve">ИИН _______________________                             </w:t>
      </w:r>
    </w:p>
    <w:p w14:paraId="76DB776E" w14:textId="77777777" w:rsidR="00282EB2" w:rsidRDefault="00112B0D">
      <w:pPr>
        <w:pStyle w:val="1"/>
        <w:spacing w:before="0"/>
        <w:jc w:val="both"/>
        <w:rPr>
          <w:rFonts w:eastAsiaTheme="minorHAnsi"/>
          <w:sz w:val="20"/>
          <w:szCs w:val="20"/>
          <w:lang w:val="ru-RU"/>
        </w:rPr>
      </w:pPr>
      <w:r w:rsidRPr="00A66ED2">
        <w:rPr>
          <w:rFonts w:eastAsiaTheme="minorHAnsi"/>
          <w:sz w:val="20"/>
          <w:szCs w:val="20"/>
          <w:lang w:val="ru-RU"/>
        </w:rPr>
        <w:t xml:space="preserve">      </w:t>
      </w:r>
      <w:r w:rsidRPr="00A66ED2">
        <w:rPr>
          <w:sz w:val="20"/>
          <w:szCs w:val="20"/>
          <w:lang w:val="ru-RU"/>
        </w:rPr>
        <w:t>2.</w:t>
      </w:r>
      <w:r w:rsidRPr="00A66ED2">
        <w:rPr>
          <w:spacing w:val="-1"/>
          <w:sz w:val="20"/>
          <w:szCs w:val="20"/>
          <w:lang w:val="ru-RU"/>
        </w:rPr>
        <w:t xml:space="preserve"> </w:t>
      </w:r>
      <w:r w:rsidRPr="00A66ED2">
        <w:rPr>
          <w:sz w:val="20"/>
          <w:szCs w:val="20"/>
          <w:lang w:val="ru-RU"/>
        </w:rPr>
        <w:t>Налоговый период: ___________год</w:t>
      </w:r>
    </w:p>
    <w:p w14:paraId="5C819C7D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735D460B" w14:textId="77777777" w:rsidR="00282EB2" w:rsidRDefault="00112B0D">
      <w:pPr>
        <w:pStyle w:val="1"/>
        <w:tabs>
          <w:tab w:val="left" w:pos="11482"/>
        </w:tabs>
        <w:spacing w:before="0"/>
        <w:ind w:left="567" w:right="142"/>
        <w:jc w:val="center"/>
        <w:rPr>
          <w:spacing w:val="-57"/>
          <w:sz w:val="20"/>
          <w:szCs w:val="20"/>
          <w:lang w:val="ru-RU"/>
        </w:rPr>
      </w:pPr>
      <w:r w:rsidRPr="00A66ED2">
        <w:rPr>
          <w:sz w:val="20"/>
          <w:szCs w:val="20"/>
          <w:lang w:val="ru-RU"/>
        </w:rPr>
        <w:t>Раздел В. Для заполнения частными нотариусом, судебным исполнителем,</w:t>
      </w:r>
      <w:r w:rsidRPr="00A66ED2">
        <w:rPr>
          <w:spacing w:val="-57"/>
          <w:sz w:val="20"/>
          <w:szCs w:val="20"/>
          <w:lang w:val="ru-RU"/>
        </w:rPr>
        <w:t xml:space="preserve">    </w:t>
      </w:r>
    </w:p>
    <w:p w14:paraId="5C54FDA5" w14:textId="77777777" w:rsidR="00282EB2" w:rsidRDefault="00112B0D">
      <w:pPr>
        <w:pStyle w:val="1"/>
        <w:tabs>
          <w:tab w:val="left" w:pos="11482"/>
        </w:tabs>
        <w:spacing w:before="0"/>
        <w:ind w:left="567" w:right="142"/>
        <w:jc w:val="center"/>
        <w:rPr>
          <w:sz w:val="20"/>
          <w:szCs w:val="20"/>
          <w:lang w:val="ru-RU"/>
        </w:rPr>
      </w:pPr>
      <w:r w:rsidRPr="00A66ED2">
        <w:rPr>
          <w:sz w:val="20"/>
          <w:szCs w:val="20"/>
          <w:lang w:val="ru-RU"/>
        </w:rPr>
        <w:t>адвокатом,</w:t>
      </w:r>
      <w:r w:rsidRPr="00A66ED2">
        <w:rPr>
          <w:spacing w:val="-1"/>
          <w:sz w:val="20"/>
          <w:szCs w:val="20"/>
          <w:lang w:val="ru-RU"/>
        </w:rPr>
        <w:t xml:space="preserve"> </w:t>
      </w:r>
      <w:r w:rsidRPr="00A66ED2">
        <w:rPr>
          <w:sz w:val="20"/>
          <w:szCs w:val="20"/>
          <w:lang w:val="ru-RU"/>
        </w:rPr>
        <w:t>профессиональным</w:t>
      </w:r>
      <w:r w:rsidRPr="00A66ED2">
        <w:rPr>
          <w:spacing w:val="-3"/>
          <w:sz w:val="20"/>
          <w:szCs w:val="20"/>
          <w:lang w:val="ru-RU"/>
        </w:rPr>
        <w:t xml:space="preserve"> </w:t>
      </w:r>
      <w:r w:rsidRPr="00A66ED2">
        <w:rPr>
          <w:sz w:val="20"/>
          <w:szCs w:val="20"/>
          <w:lang w:val="ru-RU"/>
        </w:rPr>
        <w:t>медиатором</w:t>
      </w:r>
    </w:p>
    <w:p w14:paraId="43938147" w14:textId="77777777" w:rsidR="00282EB2" w:rsidRDefault="00282EB2">
      <w:pPr>
        <w:pStyle w:val="a8"/>
        <w:rPr>
          <w:sz w:val="20"/>
          <w:szCs w:val="20"/>
          <w:lang w:val="ru-RU"/>
        </w:rPr>
      </w:pPr>
    </w:p>
    <w:tbl>
      <w:tblPr>
        <w:tblW w:w="47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391"/>
        <w:gridCol w:w="2901"/>
        <w:gridCol w:w="3887"/>
      </w:tblGrid>
      <w:tr w:rsidR="00282EB2" w14:paraId="4C71088C" w14:textId="77777777" w:rsidTr="00F94C90">
        <w:trPr>
          <w:trHeight w:val="454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0CD34E92" w14:textId="77777777" w:rsidR="00282EB2" w:rsidRDefault="00112B0D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2179FF59" w14:textId="77777777" w:rsidR="00282EB2" w:rsidRDefault="00112B0D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pacing w:val="-1"/>
                <w:sz w:val="20"/>
                <w:szCs w:val="20"/>
              </w:rPr>
              <w:t>(А) Период (месяц)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6045B7AC" w14:textId="77777777" w:rsidR="00282EB2" w:rsidRDefault="00112B0D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(В) Всего доходов от осуществления деятельности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6DA4201E" w14:textId="77777777" w:rsidR="00282EB2" w:rsidRDefault="00112B0D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(С) Всего сумма ИПН, подлежащего уплате в бюджет</w:t>
            </w:r>
          </w:p>
        </w:tc>
      </w:tr>
      <w:tr w:rsidR="00282EB2" w14:paraId="5FA0BBD8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2761C13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6C3D68F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0AEFADD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27ED8F57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06E4CA1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45332F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76D83F3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60FD43D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6F2097D9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31B9C892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27E8C7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BDE774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6091FF4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5BFA7079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6A762D03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F50511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0744E21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78A1447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5DCBB1F0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6A692AC5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52A9AA59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1F9058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5954F24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2ADFE537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1ADBC9F0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5F9AC5D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4FA3E59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5DAC166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2DE3E52D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3797D65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7CDEC6D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097E167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4530CBA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7C012871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1EF35DE1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76CC7FC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1E4DF6D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3002726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68EB1E39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4BD4A05E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79654D29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E4E289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5777E4B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2D8E6C11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21F22C5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71907F9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6539C6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60A4A13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26C9ADD9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7C99E457" w14:textId="77777777" w:rsidTr="00F94C90">
        <w:trPr>
          <w:trHeight w:val="267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1F85973E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6307D76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14:paraId="3EE0496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shd w:val="clear" w:color="auto" w:fill="auto"/>
            <w:vAlign w:val="center"/>
            <w:hideMark/>
          </w:tcPr>
          <w:p w14:paraId="3D6C3E2C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4D0C0413" w14:textId="77777777" w:rsidTr="00F94C90">
        <w:trPr>
          <w:trHeight w:val="267"/>
        </w:trPr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CCF3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985D1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8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3935B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CF9ECE" w14:textId="77777777" w:rsidR="00282EB2" w:rsidRDefault="00112B0D">
            <w:pPr>
              <w:ind w:right="260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78E29F60" w14:textId="77777777" w:rsidTr="00F94C90">
        <w:trPr>
          <w:trHeight w:val="267"/>
        </w:trPr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326E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848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5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C50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4CF2" w14:textId="77777777" w:rsidR="00282EB2" w:rsidRDefault="00112B0D">
            <w:pPr>
              <w:ind w:right="260"/>
              <w:jc w:val="center"/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E29490B" w14:textId="77777777" w:rsidTr="00F94C90">
        <w:trPr>
          <w:trHeight w:val="77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9204F" w14:textId="77777777" w:rsidR="00282EB2" w:rsidRDefault="00282EB2">
            <w:pPr>
              <w:ind w:right="26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03D64A19" w14:textId="77777777" w:rsidTr="00F94C90">
        <w:trPr>
          <w:trHeight w:val="267"/>
        </w:trPr>
        <w:tc>
          <w:tcPr>
            <w:tcW w:w="288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E41CB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 xml:space="preserve">БИН аппарата </w:t>
            </w:r>
            <w:proofErr w:type="spellStart"/>
            <w:r w:rsidRPr="00A66ED2">
              <w:rPr>
                <w:color w:val="000000"/>
                <w:sz w:val="20"/>
                <w:szCs w:val="20"/>
              </w:rPr>
              <w:t>акима</w:t>
            </w:r>
            <w:proofErr w:type="spellEnd"/>
            <w:r w:rsidRPr="00A66ED2">
              <w:rPr>
                <w:color w:val="000000"/>
                <w:sz w:val="20"/>
                <w:szCs w:val="20"/>
              </w:rPr>
              <w:t xml:space="preserve"> города </w:t>
            </w:r>
            <w:proofErr w:type="gramStart"/>
            <w:r w:rsidRPr="00A66ED2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A66ED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66ED2">
              <w:rPr>
                <w:color w:val="000000"/>
                <w:sz w:val="20"/>
                <w:szCs w:val="20"/>
              </w:rPr>
              <w:t>районного</w:t>
            </w:r>
            <w:proofErr w:type="gramEnd"/>
            <w:r w:rsidRPr="00A66ED2">
              <w:rPr>
                <w:color w:val="000000"/>
                <w:sz w:val="20"/>
                <w:szCs w:val="20"/>
              </w:rPr>
              <w:t xml:space="preserve"> значения, села, поселка  и сельского округа по месту нахождения лица, занимающегося частной практикой</w:t>
            </w:r>
          </w:p>
        </w:tc>
        <w:tc>
          <w:tcPr>
            <w:tcW w:w="2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2F4E28" w14:textId="77777777" w:rsidR="00282EB2" w:rsidRDefault="00282EB2">
            <w:pPr>
              <w:ind w:right="26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1C75B05F" w14:textId="77777777" w:rsidTr="00F94C90">
        <w:trPr>
          <w:trHeight w:val="267"/>
        </w:trPr>
        <w:tc>
          <w:tcPr>
            <w:tcW w:w="2881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E5546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A66ED2">
              <w:rPr>
                <w:color w:val="000000"/>
                <w:sz w:val="20"/>
                <w:szCs w:val="20"/>
              </w:rPr>
              <w:t xml:space="preserve">Код ОГД города областного значения, районов городов республиканского значения по месту нахождения лица, занимающегося частной практикой </w:t>
            </w:r>
          </w:p>
        </w:tc>
        <w:tc>
          <w:tcPr>
            <w:tcW w:w="21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E403E1" w14:textId="77777777" w:rsidR="00282EB2" w:rsidRDefault="00282EB2">
            <w:pPr>
              <w:ind w:right="26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9FBF9FC" w14:textId="77777777" w:rsidR="00282EB2" w:rsidRDefault="00282EB2">
      <w:pPr>
        <w:rPr>
          <w:sz w:val="28"/>
          <w:szCs w:val="28"/>
        </w:rPr>
      </w:pPr>
    </w:p>
    <w:p w14:paraId="02B231B6" w14:textId="77777777" w:rsidR="00282EB2" w:rsidRDefault="00282EB2">
      <w:pPr>
        <w:rPr>
          <w:sz w:val="28"/>
          <w:szCs w:val="28"/>
        </w:rPr>
      </w:pPr>
    </w:p>
    <w:p w14:paraId="0929BB95" w14:textId="77777777" w:rsidR="00282EB2" w:rsidRDefault="00282EB2"/>
    <w:p w14:paraId="210DF9E8" w14:textId="77777777" w:rsidR="00282EB2" w:rsidRDefault="00282EB2"/>
    <w:p w14:paraId="3038FB49" w14:textId="77777777" w:rsidR="00282EB2" w:rsidRDefault="00282EB2"/>
    <w:p w14:paraId="150CEB16" w14:textId="77777777" w:rsidR="00282EB2" w:rsidRDefault="00282EB2"/>
    <w:p w14:paraId="2BA378BB" w14:textId="77777777" w:rsidR="00282EB2" w:rsidRDefault="00282EB2"/>
    <w:p w14:paraId="395B75F0" w14:textId="77777777" w:rsidR="00282EB2" w:rsidRDefault="00282EB2"/>
    <w:p w14:paraId="04C84BC6" w14:textId="77777777" w:rsidR="00282EB2" w:rsidRDefault="00282EB2"/>
    <w:p w14:paraId="130FA2FB" w14:textId="77777777" w:rsidR="00282EB2" w:rsidRDefault="00282EB2"/>
    <w:p w14:paraId="59EC2590" w14:textId="77777777" w:rsidR="00282EB2" w:rsidRDefault="00282EB2"/>
    <w:p w14:paraId="5369EFDC" w14:textId="77777777" w:rsidR="00282EB2" w:rsidRDefault="00282EB2"/>
    <w:p w14:paraId="2223B001" w14:textId="77777777" w:rsidR="00282EB2" w:rsidRDefault="00282EB2"/>
    <w:p w14:paraId="7AD6783E" w14:textId="77777777" w:rsidR="00282EB2" w:rsidRDefault="00282EB2"/>
    <w:p w14:paraId="16C71DE4" w14:textId="77777777" w:rsidR="00F22137" w:rsidRDefault="00F22137"/>
    <w:p w14:paraId="6FD26162" w14:textId="77777777" w:rsidR="00F22137" w:rsidRDefault="00F22137">
      <w:pPr>
        <w:rPr>
          <w:lang w:val="kk-KZ"/>
        </w:rPr>
      </w:pPr>
    </w:p>
    <w:p w14:paraId="3F31432D" w14:textId="77777777" w:rsidR="00CB6F6E" w:rsidRPr="00CB6F6E" w:rsidRDefault="00CB6F6E">
      <w:pPr>
        <w:rPr>
          <w:lang w:val="kk-KZ"/>
        </w:rPr>
      </w:pPr>
    </w:p>
    <w:p w14:paraId="10CFE580" w14:textId="77777777" w:rsidR="00282EB2" w:rsidRDefault="00282EB2"/>
    <w:p w14:paraId="12A42676" w14:textId="77777777" w:rsidR="00282EB2" w:rsidRDefault="00282EB2"/>
    <w:p w14:paraId="3E6430DE" w14:textId="77777777" w:rsidR="00282EB2" w:rsidRDefault="00282EB2"/>
    <w:p w14:paraId="24B390BD" w14:textId="09C391D5" w:rsidR="00282EB2" w:rsidRPr="00B85733" w:rsidRDefault="00112B0D">
      <w:pPr>
        <w:pStyle w:val="1"/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B85733">
        <w:rPr>
          <w:rFonts w:eastAsiaTheme="minorHAnsi"/>
          <w:sz w:val="28"/>
          <w:szCs w:val="28"/>
          <w:lang w:val="ru-RU"/>
        </w:rPr>
        <w:lastRenderedPageBreak/>
        <w:t>Форма 270.0</w:t>
      </w:r>
      <w:r w:rsidR="00F22137" w:rsidRPr="00B85733">
        <w:rPr>
          <w:rFonts w:eastAsiaTheme="minorHAnsi"/>
          <w:sz w:val="28"/>
          <w:szCs w:val="28"/>
          <w:lang w:val="ru-RU"/>
        </w:rPr>
        <w:t>4</w:t>
      </w:r>
      <w:r w:rsidRPr="00B85733">
        <w:rPr>
          <w:rFonts w:eastAsiaTheme="minorHAnsi"/>
          <w:sz w:val="28"/>
          <w:szCs w:val="28"/>
          <w:lang w:val="ru-RU"/>
        </w:rPr>
        <w:t xml:space="preserve"> стр. 01</w:t>
      </w:r>
    </w:p>
    <w:p w14:paraId="17C45F34" w14:textId="77777777" w:rsidR="00282EB2" w:rsidRPr="00B85733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63851EBD" w14:textId="77777777" w:rsidR="00282EB2" w:rsidRPr="00B85733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04F91221" w14:textId="77777777" w:rsidR="00282EB2" w:rsidRPr="00B85733" w:rsidRDefault="00112B0D">
      <w:pPr>
        <w:pStyle w:val="1"/>
        <w:spacing w:before="0"/>
        <w:ind w:left="709" w:hanging="4"/>
        <w:jc w:val="center"/>
        <w:rPr>
          <w:b/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 xml:space="preserve">Сведения об имуществе за пределами </w:t>
      </w:r>
      <w:r w:rsidRPr="00B85733">
        <w:rPr>
          <w:b/>
          <w:sz w:val="20"/>
          <w:szCs w:val="20"/>
          <w:lang w:val="ru-RU"/>
        </w:rPr>
        <w:t>Республики</w:t>
      </w:r>
      <w:r w:rsidRPr="00B85733">
        <w:rPr>
          <w:b/>
          <w:spacing w:val="-2"/>
          <w:sz w:val="20"/>
          <w:szCs w:val="20"/>
          <w:lang w:val="ru-RU"/>
        </w:rPr>
        <w:t xml:space="preserve"> </w:t>
      </w:r>
      <w:r w:rsidRPr="00B85733">
        <w:rPr>
          <w:b/>
          <w:sz w:val="20"/>
          <w:szCs w:val="20"/>
          <w:lang w:val="ru-RU"/>
        </w:rPr>
        <w:t>Казахстан</w:t>
      </w:r>
    </w:p>
    <w:p w14:paraId="62392AD1" w14:textId="39ADAFF1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 xml:space="preserve">(приложение </w:t>
      </w:r>
      <w:r w:rsidR="000870C8" w:rsidRPr="00B85733">
        <w:rPr>
          <w:rFonts w:eastAsiaTheme="minorHAnsi"/>
          <w:sz w:val="20"/>
          <w:szCs w:val="20"/>
          <w:lang w:val="ru-RU"/>
        </w:rPr>
        <w:t>4</w:t>
      </w:r>
      <w:r w:rsidRPr="00B85733">
        <w:rPr>
          <w:rFonts w:eastAsiaTheme="minorHAnsi"/>
          <w:sz w:val="20"/>
          <w:szCs w:val="20"/>
          <w:lang w:val="ru-RU"/>
        </w:rPr>
        <w:t xml:space="preserve"> к Декларации)</w:t>
      </w:r>
    </w:p>
    <w:p w14:paraId="462C81EC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34810716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54F9B45A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9C05F3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0A88C6FA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3C4615F9" w14:textId="77777777" w:rsidR="00282EB2" w:rsidRDefault="00112B0D">
      <w:pPr>
        <w:pStyle w:val="1"/>
        <w:numPr>
          <w:ilvl w:val="0"/>
          <w:numId w:val="10"/>
        </w:numPr>
        <w:spacing w:before="0"/>
        <w:jc w:val="center"/>
        <w:rPr>
          <w:rFonts w:eastAsiaTheme="minorHAnsi"/>
          <w:sz w:val="20"/>
          <w:szCs w:val="20"/>
          <w:lang w:val="ru-RU"/>
        </w:rPr>
      </w:pPr>
      <w:r w:rsidRPr="009C05F3">
        <w:rPr>
          <w:rFonts w:eastAsiaTheme="minorHAnsi"/>
          <w:sz w:val="20"/>
          <w:szCs w:val="20"/>
          <w:lang w:val="ru-RU"/>
        </w:rPr>
        <w:t xml:space="preserve">ИИН _______________________                               </w:t>
      </w:r>
      <w:r w:rsidRPr="009C05F3">
        <w:rPr>
          <w:sz w:val="20"/>
          <w:szCs w:val="20"/>
          <w:lang w:val="ru-RU"/>
        </w:rPr>
        <w:t>2.</w:t>
      </w:r>
      <w:r w:rsidRPr="009C05F3">
        <w:rPr>
          <w:spacing w:val="-1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Налоговый период: ___________год</w:t>
      </w:r>
    </w:p>
    <w:p w14:paraId="67C5D14A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2AFAE9F0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9C05F3">
        <w:rPr>
          <w:rFonts w:eastAsiaTheme="minorHAnsi"/>
          <w:sz w:val="20"/>
          <w:szCs w:val="20"/>
          <w:lang w:val="ru-RU"/>
        </w:rPr>
        <w:t>Раздел B. Сведения о приобретении, отчуждении и (или) безвозмездно полученного имущества           за пределами Республики Казахстан</w:t>
      </w:r>
    </w:p>
    <w:p w14:paraId="76ED5ECC" w14:textId="77777777" w:rsidR="00282EB2" w:rsidRDefault="00112B0D">
      <w:pPr>
        <w:pStyle w:val="1"/>
        <w:spacing w:before="0"/>
        <w:ind w:left="709" w:hanging="4"/>
        <w:jc w:val="center"/>
        <w:rPr>
          <w:color w:val="000000"/>
          <w:sz w:val="20"/>
          <w:szCs w:val="20"/>
          <w:lang w:val="ru-RU" w:eastAsia="ru-RU"/>
        </w:rPr>
      </w:pPr>
      <w:r w:rsidRPr="009C05F3">
        <w:rPr>
          <w:sz w:val="20"/>
          <w:szCs w:val="20"/>
          <w:lang w:val="ru-RU"/>
        </w:rPr>
        <w:t xml:space="preserve"> (не заполняется </w:t>
      </w:r>
      <w:r w:rsidRPr="009C05F3">
        <w:rPr>
          <w:color w:val="000000"/>
          <w:sz w:val="20"/>
          <w:szCs w:val="20"/>
          <w:lang w:val="ru-RU" w:eastAsia="ru-RU"/>
        </w:rPr>
        <w:t>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декларации)</w:t>
      </w:r>
    </w:p>
    <w:p w14:paraId="0B5AA44F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2"/>
        <w:gridCol w:w="1145"/>
        <w:gridCol w:w="869"/>
        <w:gridCol w:w="895"/>
        <w:gridCol w:w="1357"/>
        <w:gridCol w:w="1334"/>
        <w:gridCol w:w="1429"/>
        <w:gridCol w:w="567"/>
        <w:gridCol w:w="611"/>
        <w:gridCol w:w="856"/>
      </w:tblGrid>
      <w:tr w:rsidR="00282EB2" w14:paraId="604CB712" w14:textId="77777777" w:rsidTr="00F94C90">
        <w:trPr>
          <w:trHeight w:val="31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2944" w14:textId="77777777" w:rsidR="00282EB2" w:rsidRDefault="00112B0D">
            <w:pPr>
              <w:pStyle w:val="TableParagraph"/>
              <w:ind w:left="4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(А)</w:t>
            </w:r>
            <w:r w:rsidRPr="009C05F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E2E1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(В) Способ приобретения, получения имущества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49AF07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(С) Вид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CC587D" w14:textId="77777777" w:rsidR="00282EB2" w:rsidRDefault="00112B0D">
            <w:pPr>
              <w:pStyle w:val="TableParagraph"/>
              <w:tabs>
                <w:tab w:val="left" w:pos="202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(D) количество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B8F0D" w14:textId="77777777" w:rsidR="00282EB2" w:rsidRDefault="00112B0D">
            <w:pPr>
              <w:pStyle w:val="TableParagraph"/>
              <w:tabs>
                <w:tab w:val="left" w:pos="202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 xml:space="preserve">(E) </w:t>
            </w: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номер имущества либо номер договора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5B9ED2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(F) Дата государственной или иной регистрации имущества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8A17F" w14:textId="77777777" w:rsidR="00282EB2" w:rsidRDefault="00112B0D">
            <w:pPr>
              <w:pStyle w:val="TableParagraph"/>
              <w:ind w:left="79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 xml:space="preserve">(G) </w:t>
            </w: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номер лица </w:t>
            </w:r>
            <w:r w:rsidRPr="009C05F3">
              <w:rPr>
                <w:color w:val="000000"/>
                <w:sz w:val="20"/>
                <w:szCs w:val="20"/>
                <w:lang w:val="ru-RU" w:eastAsia="ru-RU"/>
              </w:rPr>
              <w:t>передавшего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82B7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</w:t>
            </w:r>
            <w:r w:rsidRPr="009C05F3">
              <w:rPr>
                <w:color w:val="000000"/>
                <w:sz w:val="20"/>
                <w:szCs w:val="20"/>
                <w:lang w:val="ru-RU" w:eastAsia="ru-RU"/>
              </w:rPr>
              <w:t>H</w:t>
            </w:r>
            <w:r w:rsidRPr="009C05F3">
              <w:rPr>
                <w:sz w:val="20"/>
                <w:szCs w:val="20"/>
                <w:lang w:val="ru-RU"/>
              </w:rPr>
              <w:t>) Код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B90CE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(I) Код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валюты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BEFF15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(J) Стоимость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(цена)</w:t>
            </w:r>
          </w:p>
        </w:tc>
      </w:tr>
      <w:tr w:rsidR="00282EB2" w14:paraId="28EFEB38" w14:textId="77777777" w:rsidTr="00F94C90">
        <w:trPr>
          <w:trHeight w:val="125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23B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7507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C4FB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A952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085D5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2D08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2B0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560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84A1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F9A5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3147A026" w14:textId="77777777" w:rsidTr="00F94C90">
        <w:trPr>
          <w:trHeight w:val="125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9C7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270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0386D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59E37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79216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02607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104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D21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52CF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DA49A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47134158" w14:textId="77777777" w:rsidTr="00F94C90">
        <w:trPr>
          <w:trHeight w:val="125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928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B5F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9910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E89E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CFEC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77B1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679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3B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D38F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9068D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14:paraId="48BEB81E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57AA26FF" w14:textId="77777777" w:rsidR="00282EB2" w:rsidRDefault="00112B0D">
      <w:pPr>
        <w:tabs>
          <w:tab w:val="left" w:pos="10773"/>
        </w:tabs>
        <w:ind w:left="851" w:right="50"/>
        <w:jc w:val="center"/>
        <w:rPr>
          <w:sz w:val="20"/>
          <w:szCs w:val="20"/>
        </w:rPr>
      </w:pPr>
      <w:r w:rsidRPr="009C05F3">
        <w:rPr>
          <w:sz w:val="20"/>
          <w:szCs w:val="20"/>
        </w:rPr>
        <w:t>Раздел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C.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Сведения</w:t>
      </w:r>
      <w:r w:rsidRPr="009C05F3">
        <w:rPr>
          <w:spacing w:val="-2"/>
          <w:sz w:val="20"/>
          <w:szCs w:val="20"/>
        </w:rPr>
        <w:t xml:space="preserve"> </w:t>
      </w:r>
      <w:r w:rsidRPr="009C05F3">
        <w:rPr>
          <w:sz w:val="20"/>
          <w:szCs w:val="20"/>
        </w:rPr>
        <w:t>о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деньгах</w:t>
      </w:r>
      <w:r w:rsidRPr="009C05F3">
        <w:rPr>
          <w:spacing w:val="-2"/>
          <w:sz w:val="20"/>
          <w:szCs w:val="20"/>
        </w:rPr>
        <w:t xml:space="preserve"> </w:t>
      </w:r>
      <w:r w:rsidRPr="009C05F3">
        <w:rPr>
          <w:sz w:val="20"/>
          <w:szCs w:val="20"/>
        </w:rPr>
        <w:t>на</w:t>
      </w:r>
      <w:r w:rsidRPr="009C05F3">
        <w:rPr>
          <w:spacing w:val="-5"/>
          <w:sz w:val="20"/>
          <w:szCs w:val="20"/>
        </w:rPr>
        <w:t xml:space="preserve"> </w:t>
      </w:r>
      <w:r w:rsidRPr="009C05F3">
        <w:rPr>
          <w:sz w:val="20"/>
          <w:szCs w:val="20"/>
        </w:rPr>
        <w:t>банковских</w:t>
      </w:r>
      <w:r w:rsidRPr="009C05F3">
        <w:rPr>
          <w:spacing w:val="-2"/>
          <w:sz w:val="20"/>
          <w:szCs w:val="20"/>
        </w:rPr>
        <w:t xml:space="preserve"> </w:t>
      </w:r>
      <w:r w:rsidRPr="009C05F3">
        <w:rPr>
          <w:sz w:val="20"/>
          <w:szCs w:val="20"/>
        </w:rPr>
        <w:t>счетах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в</w:t>
      </w:r>
      <w:r w:rsidRPr="009C05F3">
        <w:rPr>
          <w:spacing w:val="-1"/>
          <w:sz w:val="20"/>
          <w:szCs w:val="20"/>
        </w:rPr>
        <w:t xml:space="preserve"> </w:t>
      </w:r>
      <w:r w:rsidRPr="009C05F3">
        <w:rPr>
          <w:sz w:val="20"/>
          <w:szCs w:val="20"/>
        </w:rPr>
        <w:t>иностранных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банках,</w:t>
      </w:r>
      <w:r w:rsidRPr="009C05F3">
        <w:rPr>
          <w:spacing w:val="-2"/>
          <w:sz w:val="20"/>
          <w:szCs w:val="20"/>
        </w:rPr>
        <w:t xml:space="preserve"> </w:t>
      </w:r>
      <w:r w:rsidRPr="009C05F3">
        <w:rPr>
          <w:sz w:val="20"/>
          <w:szCs w:val="20"/>
        </w:rPr>
        <w:t>находящихся</w:t>
      </w:r>
      <w:r w:rsidRPr="009C05F3">
        <w:rPr>
          <w:spacing w:val="-3"/>
          <w:sz w:val="20"/>
          <w:szCs w:val="20"/>
        </w:rPr>
        <w:t xml:space="preserve"> </w:t>
      </w:r>
      <w:r w:rsidRPr="009C05F3">
        <w:rPr>
          <w:sz w:val="20"/>
          <w:szCs w:val="20"/>
        </w:rPr>
        <w:t>за</w:t>
      </w:r>
      <w:r w:rsidRPr="009C05F3">
        <w:rPr>
          <w:spacing w:val="-4"/>
          <w:sz w:val="20"/>
          <w:szCs w:val="20"/>
        </w:rPr>
        <w:t xml:space="preserve"> </w:t>
      </w:r>
      <w:r w:rsidRPr="009C05F3">
        <w:rPr>
          <w:sz w:val="20"/>
          <w:szCs w:val="20"/>
        </w:rPr>
        <w:t xml:space="preserve">пределами </w:t>
      </w:r>
      <w:r w:rsidRPr="009C05F3">
        <w:rPr>
          <w:spacing w:val="-57"/>
          <w:sz w:val="20"/>
          <w:szCs w:val="20"/>
        </w:rPr>
        <w:t xml:space="preserve">   </w:t>
      </w:r>
      <w:r w:rsidRPr="009C05F3">
        <w:rPr>
          <w:sz w:val="20"/>
          <w:szCs w:val="20"/>
        </w:rPr>
        <w:t xml:space="preserve">Республики Казахстан, в сумме, в </w:t>
      </w:r>
      <w:proofErr w:type="gramStart"/>
      <w:r w:rsidRPr="009C05F3">
        <w:rPr>
          <w:sz w:val="20"/>
          <w:szCs w:val="20"/>
        </w:rPr>
        <w:t>совокупности</w:t>
      </w:r>
      <w:proofErr w:type="gramEnd"/>
      <w:r w:rsidRPr="009C05F3">
        <w:rPr>
          <w:sz w:val="20"/>
          <w:szCs w:val="20"/>
        </w:rPr>
        <w:t xml:space="preserve"> превышающей 1000 МРП, по состоянию на 31 декабря отчетного</w:t>
      </w:r>
      <w:r w:rsidRPr="009C05F3">
        <w:rPr>
          <w:spacing w:val="1"/>
          <w:sz w:val="20"/>
          <w:szCs w:val="20"/>
        </w:rPr>
        <w:t xml:space="preserve"> </w:t>
      </w:r>
      <w:r w:rsidRPr="009C05F3">
        <w:rPr>
          <w:sz w:val="20"/>
          <w:szCs w:val="20"/>
        </w:rPr>
        <w:t xml:space="preserve">налогового периода </w:t>
      </w:r>
    </w:p>
    <w:p w14:paraId="35A6E525" w14:textId="77777777" w:rsidR="00282EB2" w:rsidRDefault="00282EB2">
      <w:pPr>
        <w:pStyle w:val="a8"/>
        <w:rPr>
          <w:sz w:val="20"/>
          <w:szCs w:val="20"/>
          <w:lang w:val="ru-RU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"/>
        <w:gridCol w:w="2117"/>
        <w:gridCol w:w="2933"/>
        <w:gridCol w:w="894"/>
        <w:gridCol w:w="1141"/>
        <w:gridCol w:w="1796"/>
      </w:tblGrid>
      <w:tr w:rsidR="00282EB2" w14:paraId="3924EAD4" w14:textId="77777777" w:rsidTr="00F94C90">
        <w:trPr>
          <w:trHeight w:val="564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47B" w14:textId="77777777" w:rsidR="00282EB2" w:rsidRDefault="00282EB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  <w:p w14:paraId="5D9A1CEE" w14:textId="77777777" w:rsidR="00282EB2" w:rsidRDefault="00112B0D">
            <w:pPr>
              <w:pStyle w:val="TableParagraph"/>
              <w:ind w:left="4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(A)</w:t>
            </w:r>
            <w:r w:rsidRPr="009C05F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C607" w14:textId="77777777" w:rsidR="00282EB2" w:rsidRDefault="00112B0D">
            <w:pPr>
              <w:pStyle w:val="TableParagraph"/>
              <w:ind w:left="409" w:right="129" w:hanging="26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(B)</w:t>
            </w:r>
            <w:r w:rsidRPr="009C05F3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Идентификационный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номер</w:t>
            </w:r>
            <w:r w:rsidRPr="009C05F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C05F3">
              <w:rPr>
                <w:sz w:val="20"/>
                <w:szCs w:val="20"/>
                <w:lang w:val="ru-RU"/>
              </w:rPr>
              <w:t>банковского</w:t>
            </w:r>
            <w:proofErr w:type="gramEnd"/>
          </w:p>
          <w:p w14:paraId="5B3DE623" w14:textId="77777777" w:rsidR="00282EB2" w:rsidRDefault="00112B0D">
            <w:pPr>
              <w:pStyle w:val="TableParagraph"/>
              <w:ind w:left="409" w:right="129" w:hanging="26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учреждения</w:t>
            </w:r>
          </w:p>
        </w:tc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C69F" w14:textId="77777777" w:rsidR="00282EB2" w:rsidRDefault="00112B0D">
            <w:pPr>
              <w:pStyle w:val="TableParagraph"/>
              <w:ind w:right="353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(C)</w:t>
            </w:r>
            <w:r w:rsidRPr="009C05F3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Наименование банковского учреждения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AAFE9" w14:textId="77777777" w:rsidR="00282EB2" w:rsidRDefault="00112B0D">
            <w:pPr>
              <w:pStyle w:val="TableParagraph"/>
              <w:ind w:left="177" w:right="130" w:hanging="3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pacing w:val="-1"/>
                <w:sz w:val="20"/>
                <w:szCs w:val="20"/>
                <w:lang w:val="ru-RU"/>
              </w:rPr>
              <w:t xml:space="preserve">(D) </w:t>
            </w:r>
            <w:r w:rsidRPr="009C05F3">
              <w:rPr>
                <w:sz w:val="20"/>
                <w:szCs w:val="20"/>
                <w:lang w:val="ru-RU"/>
              </w:rPr>
              <w:t>Код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31B9" w14:textId="77777777" w:rsidR="00282EB2" w:rsidRDefault="00112B0D">
            <w:pPr>
              <w:pStyle w:val="TableParagraph"/>
              <w:ind w:left="247" w:right="229" w:firstLine="10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(E) Код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валюты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42E7" w14:textId="77777777" w:rsidR="00282EB2" w:rsidRDefault="00282EB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  <w:p w14:paraId="5D665056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(F)</w:t>
            </w:r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Сумма</w:t>
            </w:r>
          </w:p>
        </w:tc>
      </w:tr>
      <w:tr w:rsidR="00282EB2" w14:paraId="340DBC9B" w14:textId="77777777" w:rsidTr="00F94C90">
        <w:trPr>
          <w:trHeight w:val="188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9CF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9F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058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2D5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FF4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C9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638723CC" w14:textId="77777777" w:rsidTr="00F94C90">
        <w:trPr>
          <w:trHeight w:val="188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4CA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051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D2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57A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5BC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EC8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47B611B9" w14:textId="77777777" w:rsidTr="00F94C90">
        <w:trPr>
          <w:trHeight w:val="188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2A8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E8E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2B9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6F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541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FD7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14:paraId="2ED2C418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66B9970C" w14:textId="77777777" w:rsidR="00282EB2" w:rsidRDefault="00112B0D">
      <w:pPr>
        <w:pStyle w:val="1"/>
        <w:spacing w:before="0"/>
        <w:ind w:left="955" w:right="591"/>
        <w:jc w:val="center"/>
        <w:rPr>
          <w:sz w:val="20"/>
          <w:szCs w:val="20"/>
          <w:lang w:val="ru-RU"/>
        </w:rPr>
      </w:pPr>
      <w:r w:rsidRPr="009C05F3">
        <w:rPr>
          <w:sz w:val="20"/>
          <w:szCs w:val="20"/>
          <w:lang w:val="ru-RU"/>
        </w:rPr>
        <w:t>Раздел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D.</w:t>
      </w:r>
      <w:r w:rsidRPr="009C05F3">
        <w:rPr>
          <w:spacing w:val="-4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Сведения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о</w:t>
      </w:r>
      <w:r w:rsidRPr="009C05F3">
        <w:rPr>
          <w:spacing w:val="-4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наличии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дебиторской/кредиторской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задолженности за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пределами</w:t>
      </w:r>
      <w:r w:rsidRPr="009C05F3">
        <w:rPr>
          <w:spacing w:val="1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 xml:space="preserve">Республики Казахстан на 31 декабря отчетного налогового периода </w:t>
      </w:r>
    </w:p>
    <w:p w14:paraId="78E48863" w14:textId="77777777" w:rsidR="00282EB2" w:rsidRDefault="00282EB2">
      <w:pPr>
        <w:pStyle w:val="a8"/>
        <w:rPr>
          <w:sz w:val="20"/>
          <w:szCs w:val="20"/>
          <w:lang w:val="ru-RU"/>
        </w:rPr>
      </w:pP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1510"/>
        <w:gridCol w:w="2045"/>
        <w:gridCol w:w="871"/>
        <w:gridCol w:w="1510"/>
        <w:gridCol w:w="1063"/>
        <w:gridCol w:w="1982"/>
      </w:tblGrid>
      <w:tr w:rsidR="00282EB2" w14:paraId="00A615EF" w14:textId="77777777" w:rsidTr="00F94C90">
        <w:trPr>
          <w:trHeight w:val="700"/>
        </w:trPr>
        <w:tc>
          <w:tcPr>
            <w:tcW w:w="221" w:type="pct"/>
            <w:shd w:val="clear" w:color="auto" w:fill="auto"/>
            <w:vAlign w:val="center"/>
            <w:hideMark/>
          </w:tcPr>
          <w:p w14:paraId="725146C8" w14:textId="77777777" w:rsidR="00282EB2" w:rsidRDefault="00112B0D">
            <w:pPr>
              <w:ind w:left="-84"/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(A) №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33155A9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C05F3">
              <w:rPr>
                <w:color w:val="000000"/>
                <w:sz w:val="20"/>
                <w:szCs w:val="20"/>
              </w:rPr>
              <w:t>(B) Вид задолженности (дебиторская</w:t>
            </w:r>
            <w:proofErr w:type="gramEnd"/>
          </w:p>
          <w:p w14:paraId="55406CE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/кредиторская)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239DC56A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(C) Идентификационный номер</w:t>
            </w:r>
          </w:p>
          <w:p w14:paraId="76AB2688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C05F3">
              <w:rPr>
                <w:color w:val="000000"/>
                <w:sz w:val="20"/>
                <w:szCs w:val="20"/>
              </w:rPr>
              <w:t>(дебитора</w:t>
            </w:r>
            <w:proofErr w:type="gramEnd"/>
          </w:p>
          <w:p w14:paraId="1EF223F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/кредитора)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14:paraId="4A5BB964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(D) Код валюты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3BE3FD4E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(E) Сумма задолженности</w:t>
            </w:r>
          </w:p>
        </w:tc>
        <w:tc>
          <w:tcPr>
            <w:tcW w:w="648" w:type="pct"/>
            <w:vAlign w:val="center"/>
          </w:tcPr>
          <w:p w14:paraId="34797A38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(F) Срок возврата согласно договору</w:t>
            </w:r>
          </w:p>
        </w:tc>
        <w:tc>
          <w:tcPr>
            <w:tcW w:w="1106" w:type="pct"/>
            <w:shd w:val="clear" w:color="auto" w:fill="auto"/>
            <w:vAlign w:val="center"/>
            <w:hideMark/>
          </w:tcPr>
          <w:p w14:paraId="33528AD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 xml:space="preserve">(G) Номер лицензии нотариуса, проводившего нотариальные действия </w:t>
            </w:r>
          </w:p>
        </w:tc>
      </w:tr>
      <w:tr w:rsidR="00282EB2" w14:paraId="7D3197F0" w14:textId="77777777" w:rsidTr="00F94C90">
        <w:trPr>
          <w:trHeight w:val="168"/>
        </w:trPr>
        <w:tc>
          <w:tcPr>
            <w:tcW w:w="221" w:type="pct"/>
            <w:shd w:val="clear" w:color="auto" w:fill="auto"/>
            <w:vAlign w:val="center"/>
            <w:hideMark/>
          </w:tcPr>
          <w:p w14:paraId="7EA4168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7801861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6D833E7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14:paraId="5F00F23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4257FED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pct"/>
          </w:tcPr>
          <w:p w14:paraId="44D965E9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pct"/>
            <w:shd w:val="clear" w:color="auto" w:fill="auto"/>
            <w:vAlign w:val="center"/>
            <w:hideMark/>
          </w:tcPr>
          <w:p w14:paraId="63277E9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5B2C749" w14:textId="77777777" w:rsidTr="00F94C90">
        <w:trPr>
          <w:trHeight w:val="168"/>
        </w:trPr>
        <w:tc>
          <w:tcPr>
            <w:tcW w:w="221" w:type="pct"/>
            <w:shd w:val="clear" w:color="auto" w:fill="auto"/>
            <w:vAlign w:val="center"/>
            <w:hideMark/>
          </w:tcPr>
          <w:p w14:paraId="729ECDE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514D9FD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29F99FE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14:paraId="6877F52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5D048E4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pct"/>
          </w:tcPr>
          <w:p w14:paraId="12D3A4C5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pct"/>
            <w:shd w:val="clear" w:color="auto" w:fill="auto"/>
            <w:vAlign w:val="center"/>
            <w:hideMark/>
          </w:tcPr>
          <w:p w14:paraId="5C64E50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028D932F" w14:textId="77777777" w:rsidTr="00F94C90">
        <w:trPr>
          <w:trHeight w:val="168"/>
        </w:trPr>
        <w:tc>
          <w:tcPr>
            <w:tcW w:w="221" w:type="pct"/>
            <w:shd w:val="clear" w:color="auto" w:fill="auto"/>
            <w:vAlign w:val="center"/>
            <w:hideMark/>
          </w:tcPr>
          <w:p w14:paraId="5694068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07CB15B4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150C57C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14:paraId="158F7E4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3CEB2FB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pct"/>
          </w:tcPr>
          <w:p w14:paraId="25938BB4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pct"/>
            <w:shd w:val="clear" w:color="auto" w:fill="auto"/>
            <w:vAlign w:val="center"/>
            <w:hideMark/>
          </w:tcPr>
          <w:p w14:paraId="28633FA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C541751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110F3C79" w14:textId="77777777" w:rsidR="00282EB2" w:rsidRDefault="00282EB2">
      <w:pPr>
        <w:pStyle w:val="1"/>
        <w:spacing w:before="0"/>
        <w:ind w:left="1418" w:right="1197" w:hanging="54"/>
        <w:jc w:val="center"/>
        <w:rPr>
          <w:sz w:val="20"/>
          <w:szCs w:val="20"/>
          <w:lang w:val="ru-RU"/>
        </w:rPr>
      </w:pPr>
    </w:p>
    <w:p w14:paraId="108FA15A" w14:textId="77777777" w:rsidR="00282EB2" w:rsidRDefault="00282EB2">
      <w:pPr>
        <w:pStyle w:val="1"/>
        <w:spacing w:before="0"/>
        <w:ind w:left="1418" w:right="1197" w:hanging="54"/>
        <w:jc w:val="center"/>
        <w:rPr>
          <w:sz w:val="20"/>
          <w:szCs w:val="20"/>
          <w:lang w:val="ru-RU"/>
        </w:rPr>
      </w:pPr>
    </w:p>
    <w:p w14:paraId="712DB526" w14:textId="77777777" w:rsidR="00282EB2" w:rsidRDefault="00112B0D">
      <w:pPr>
        <w:pStyle w:val="1"/>
        <w:spacing w:before="0"/>
        <w:ind w:left="1418" w:right="1197" w:hanging="54"/>
        <w:jc w:val="center"/>
        <w:rPr>
          <w:sz w:val="20"/>
          <w:szCs w:val="20"/>
          <w:lang w:val="ru-RU"/>
        </w:rPr>
      </w:pPr>
      <w:r w:rsidRPr="009C05F3">
        <w:rPr>
          <w:sz w:val="20"/>
          <w:szCs w:val="20"/>
          <w:lang w:val="ru-RU"/>
        </w:rPr>
        <w:t>Раздел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E.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Сведения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о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наличии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имущества</w:t>
      </w:r>
      <w:r w:rsidRPr="009C05F3">
        <w:rPr>
          <w:spacing w:val="-5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и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активов</w:t>
      </w:r>
      <w:r w:rsidRPr="009C05F3">
        <w:rPr>
          <w:spacing w:val="-1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за</w:t>
      </w:r>
      <w:r w:rsidRPr="009C05F3">
        <w:rPr>
          <w:spacing w:val="-5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пределами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Республики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Казахстан</w:t>
      </w:r>
      <w:r w:rsidRPr="009C05F3">
        <w:rPr>
          <w:spacing w:val="-57"/>
          <w:sz w:val="20"/>
          <w:szCs w:val="20"/>
          <w:lang w:val="ru-RU"/>
        </w:rPr>
        <w:t xml:space="preserve"> </w:t>
      </w:r>
      <w:r w:rsidRPr="009C05F3">
        <w:rPr>
          <w:spacing w:val="-3"/>
          <w:sz w:val="20"/>
          <w:szCs w:val="20"/>
          <w:lang w:val="ru-RU"/>
        </w:rPr>
        <w:t xml:space="preserve"> на </w:t>
      </w:r>
      <w:r w:rsidRPr="009C05F3">
        <w:rPr>
          <w:sz w:val="20"/>
          <w:szCs w:val="20"/>
          <w:lang w:val="ru-RU"/>
        </w:rPr>
        <w:t>31 декабря отчетного</w:t>
      </w:r>
      <w:r w:rsidRPr="009C05F3">
        <w:rPr>
          <w:spacing w:val="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налогового</w:t>
      </w:r>
      <w:r w:rsidRPr="009C05F3">
        <w:rPr>
          <w:spacing w:val="-4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 xml:space="preserve">периода </w:t>
      </w:r>
    </w:p>
    <w:p w14:paraId="018B64E3" w14:textId="77777777" w:rsidR="00282EB2" w:rsidRDefault="00282EB2">
      <w:pPr>
        <w:pStyle w:val="a8"/>
        <w:rPr>
          <w:sz w:val="20"/>
          <w:szCs w:val="20"/>
          <w:lang w:val="ru-RU"/>
        </w:rPr>
      </w:pPr>
    </w:p>
    <w:tbl>
      <w:tblPr>
        <w:tblW w:w="4906" w:type="pct"/>
        <w:tblInd w:w="108" w:type="dxa"/>
        <w:tblLook w:val="04A0" w:firstRow="1" w:lastRow="0" w:firstColumn="1" w:lastColumn="0" w:noHBand="0" w:noVBand="1"/>
      </w:tblPr>
      <w:tblGrid>
        <w:gridCol w:w="536"/>
        <w:gridCol w:w="2248"/>
        <w:gridCol w:w="3039"/>
        <w:gridCol w:w="1570"/>
        <w:gridCol w:w="1998"/>
      </w:tblGrid>
      <w:tr w:rsidR="00282EB2" w14:paraId="3C5AB9DC" w14:textId="77777777" w:rsidTr="00F94C90">
        <w:trPr>
          <w:trHeight w:val="33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0DE3" w14:textId="77777777" w:rsidR="00282EB2" w:rsidRDefault="00112B0D">
            <w:pPr>
              <w:ind w:left="-79"/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(A) №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AAD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(B) Вид имущества</w:t>
            </w: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A6B8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(C) Идентификационный номер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B0CA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(D) Код страны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2E52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(E) Адрес регистрации</w:t>
            </w:r>
          </w:p>
        </w:tc>
      </w:tr>
      <w:tr w:rsidR="00282EB2" w14:paraId="671827AE" w14:textId="77777777" w:rsidTr="00F94C90">
        <w:trPr>
          <w:trHeight w:val="124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FDF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E7A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6DD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ED8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449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3DB78E3" w14:textId="77777777" w:rsidTr="00F94C90">
        <w:trPr>
          <w:trHeight w:val="239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269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234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46D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A33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61E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3A2B93DB" w14:textId="77777777" w:rsidTr="00F94C90">
        <w:trPr>
          <w:trHeight w:val="69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8F7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348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16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BF4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F25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4D409B5" w14:textId="77777777" w:rsidR="00282EB2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458533BA" w14:textId="77777777" w:rsidR="00282EB2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221E51A5" w14:textId="77777777" w:rsidR="00282EB2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002EF013" w14:textId="77777777" w:rsidR="00282EB2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23BCC72B" w14:textId="77777777" w:rsidR="00282EB2" w:rsidRDefault="00112B0D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  <w:r w:rsidRPr="009C05F3">
        <w:rPr>
          <w:sz w:val="20"/>
          <w:szCs w:val="20"/>
          <w:lang w:val="ru-RU"/>
        </w:rPr>
        <w:t>Раздел</w:t>
      </w:r>
      <w:r w:rsidRPr="009C05F3">
        <w:rPr>
          <w:spacing w:val="-3"/>
          <w:sz w:val="20"/>
          <w:szCs w:val="20"/>
          <w:lang w:val="ru-RU"/>
        </w:rPr>
        <w:t xml:space="preserve"> F</w:t>
      </w:r>
      <w:r w:rsidRPr="009C05F3">
        <w:rPr>
          <w:sz w:val="20"/>
          <w:szCs w:val="20"/>
          <w:lang w:val="ru-RU"/>
        </w:rPr>
        <w:t>.</w:t>
      </w:r>
      <w:r w:rsidRPr="009C05F3">
        <w:rPr>
          <w:spacing w:val="-4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Сведения</w:t>
      </w:r>
      <w:r w:rsidRPr="009C05F3">
        <w:rPr>
          <w:spacing w:val="-3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о</w:t>
      </w:r>
      <w:r w:rsidRPr="009C05F3">
        <w:rPr>
          <w:spacing w:val="-4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безвозмездно полученном имуществе, за исключением денег, за</w:t>
      </w:r>
      <w:r w:rsidRPr="009C05F3">
        <w:rPr>
          <w:spacing w:val="-5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пределами</w:t>
      </w:r>
      <w:r w:rsidRPr="009C05F3">
        <w:rPr>
          <w:spacing w:val="-2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 xml:space="preserve">Республики Казахстан (не заполняется </w:t>
      </w:r>
      <w:r w:rsidRPr="009C05F3">
        <w:rPr>
          <w:color w:val="000000"/>
          <w:sz w:val="20"/>
          <w:szCs w:val="20"/>
          <w:lang w:val="ru-RU" w:eastAsia="ru-RU"/>
        </w:rPr>
        <w:t>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декларации)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3387"/>
        <w:gridCol w:w="2059"/>
        <w:gridCol w:w="1204"/>
        <w:gridCol w:w="2331"/>
      </w:tblGrid>
      <w:tr w:rsidR="00282EB2" w14:paraId="6102DACF" w14:textId="77777777" w:rsidTr="00F94C90">
        <w:trPr>
          <w:trHeight w:val="360"/>
        </w:trPr>
        <w:tc>
          <w:tcPr>
            <w:tcW w:w="212" w:type="pct"/>
            <w:shd w:val="clear" w:color="auto" w:fill="auto"/>
            <w:vAlign w:val="center"/>
            <w:hideMark/>
          </w:tcPr>
          <w:p w14:paraId="1C31944B" w14:textId="77777777" w:rsidR="00282EB2" w:rsidRDefault="00112B0D">
            <w:pPr>
              <w:ind w:left="-84"/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(A) №</w:t>
            </w:r>
          </w:p>
        </w:tc>
        <w:tc>
          <w:tcPr>
            <w:tcW w:w="1805" w:type="pct"/>
            <w:shd w:val="clear" w:color="auto" w:fill="auto"/>
            <w:vAlign w:val="center"/>
            <w:hideMark/>
          </w:tcPr>
          <w:p w14:paraId="3512B0A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(B) Вид безвозмездно полученного имущества</w:t>
            </w:r>
          </w:p>
        </w:tc>
        <w:tc>
          <w:tcPr>
            <w:tcW w:w="1098" w:type="pct"/>
            <w:shd w:val="clear" w:color="auto" w:fill="auto"/>
            <w:vAlign w:val="center"/>
            <w:hideMark/>
          </w:tcPr>
          <w:p w14:paraId="2910B5D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(C) Идентификационный номер лица передавшего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11DB109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(D) Код валюты</w:t>
            </w:r>
          </w:p>
        </w:tc>
        <w:tc>
          <w:tcPr>
            <w:tcW w:w="1242" w:type="pct"/>
            <w:shd w:val="clear" w:color="auto" w:fill="auto"/>
            <w:vAlign w:val="center"/>
            <w:hideMark/>
          </w:tcPr>
          <w:p w14:paraId="6B1D6043" w14:textId="77777777" w:rsidR="00282EB2" w:rsidRDefault="00112B0D">
            <w:pPr>
              <w:ind w:left="2124" w:hanging="2124"/>
              <w:jc w:val="center"/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(Е) Сумма</w:t>
            </w:r>
          </w:p>
        </w:tc>
      </w:tr>
      <w:tr w:rsidR="00282EB2" w14:paraId="00C8C1E3" w14:textId="77777777" w:rsidTr="00F94C90">
        <w:trPr>
          <w:trHeight w:val="241"/>
        </w:trPr>
        <w:tc>
          <w:tcPr>
            <w:tcW w:w="212" w:type="pct"/>
            <w:shd w:val="clear" w:color="auto" w:fill="auto"/>
            <w:vAlign w:val="center"/>
            <w:hideMark/>
          </w:tcPr>
          <w:p w14:paraId="45910EF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5" w:type="pct"/>
            <w:shd w:val="clear" w:color="auto" w:fill="auto"/>
            <w:vAlign w:val="center"/>
            <w:hideMark/>
          </w:tcPr>
          <w:p w14:paraId="68F701E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pct"/>
            <w:shd w:val="clear" w:color="auto" w:fill="auto"/>
            <w:vAlign w:val="center"/>
            <w:hideMark/>
          </w:tcPr>
          <w:p w14:paraId="6711BAC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E379B1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pct"/>
            <w:shd w:val="clear" w:color="auto" w:fill="auto"/>
            <w:vAlign w:val="center"/>
            <w:hideMark/>
          </w:tcPr>
          <w:p w14:paraId="2646AF88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5EC2CEFB" w14:textId="77777777" w:rsidTr="00F94C90">
        <w:trPr>
          <w:trHeight w:val="241"/>
        </w:trPr>
        <w:tc>
          <w:tcPr>
            <w:tcW w:w="212" w:type="pct"/>
            <w:shd w:val="clear" w:color="auto" w:fill="auto"/>
            <w:vAlign w:val="center"/>
            <w:hideMark/>
          </w:tcPr>
          <w:p w14:paraId="30C2CDE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5" w:type="pct"/>
            <w:shd w:val="clear" w:color="auto" w:fill="auto"/>
            <w:vAlign w:val="center"/>
            <w:hideMark/>
          </w:tcPr>
          <w:p w14:paraId="3C61BF6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pct"/>
            <w:shd w:val="clear" w:color="auto" w:fill="auto"/>
            <w:vAlign w:val="center"/>
            <w:hideMark/>
          </w:tcPr>
          <w:p w14:paraId="0CF7D4E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AAE757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pct"/>
            <w:shd w:val="clear" w:color="auto" w:fill="auto"/>
            <w:vAlign w:val="center"/>
            <w:hideMark/>
          </w:tcPr>
          <w:p w14:paraId="31DBF7E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9C05F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36B3FA4" w14:textId="77777777" w:rsidTr="00F94C90">
        <w:trPr>
          <w:trHeight w:val="241"/>
        </w:trPr>
        <w:tc>
          <w:tcPr>
            <w:tcW w:w="212" w:type="pct"/>
            <w:shd w:val="clear" w:color="auto" w:fill="auto"/>
            <w:vAlign w:val="center"/>
          </w:tcPr>
          <w:p w14:paraId="728B6080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68020F3A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pct"/>
            <w:shd w:val="clear" w:color="auto" w:fill="auto"/>
            <w:vAlign w:val="center"/>
          </w:tcPr>
          <w:p w14:paraId="320F004F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48BA12F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shd w:val="clear" w:color="auto" w:fill="auto"/>
            <w:vAlign w:val="center"/>
          </w:tcPr>
          <w:p w14:paraId="7BB32A50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47544B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1DA7EB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63C28F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CFB8610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852DC7F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DE1AEF5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601B70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AD7996D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C25DD8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3B0C308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F370A2F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D8E85B7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FAC92C0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A869E5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975AAEC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22B23D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C0A853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AA5327E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2E8F0FB9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15B011A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B46149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2A8FDB8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6BE50C73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D1B8C24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4DC1E5D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7B85B517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381355B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1EE8C398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62A46865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845E426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0C4E7082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83ED184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FEAEA9D" w14:textId="77777777" w:rsidR="00CB6F6E" w:rsidRDefault="00CB6F6E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2377DFF" w14:textId="77777777" w:rsidR="00CB6F6E" w:rsidRDefault="00CB6F6E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35E98E3B" w14:textId="77777777" w:rsidR="00CB6F6E" w:rsidRDefault="00CB6F6E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5C024B2B" w14:textId="77777777" w:rsidR="00CB6F6E" w:rsidRDefault="00CB6F6E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57F7F72" w14:textId="77777777" w:rsidR="006F10CC" w:rsidRDefault="006F10CC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</w:p>
    <w:p w14:paraId="4428ECA4" w14:textId="6D5A5A3B" w:rsidR="00282EB2" w:rsidRPr="00B85733" w:rsidRDefault="00112B0D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B85733">
        <w:rPr>
          <w:rFonts w:eastAsiaTheme="minorHAnsi"/>
          <w:sz w:val="28"/>
          <w:szCs w:val="28"/>
          <w:lang w:val="ru-RU"/>
        </w:rPr>
        <w:lastRenderedPageBreak/>
        <w:t>Форма 270.0</w:t>
      </w:r>
      <w:r w:rsidR="00F22137" w:rsidRPr="00B85733">
        <w:rPr>
          <w:rFonts w:eastAsiaTheme="minorHAnsi"/>
          <w:sz w:val="28"/>
          <w:szCs w:val="28"/>
          <w:lang w:val="ru-RU"/>
        </w:rPr>
        <w:t>5</w:t>
      </w:r>
      <w:r w:rsidRPr="00B85733">
        <w:rPr>
          <w:rFonts w:eastAsiaTheme="minorHAnsi"/>
          <w:sz w:val="28"/>
          <w:szCs w:val="28"/>
          <w:lang w:val="ru-RU"/>
        </w:rPr>
        <w:t xml:space="preserve"> стр. 01</w:t>
      </w:r>
    </w:p>
    <w:p w14:paraId="710B1BB4" w14:textId="77777777" w:rsidR="00282EB2" w:rsidRPr="00B85733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5232B735" w14:textId="77777777" w:rsidR="00282EB2" w:rsidRPr="00B85733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7EAB5EF7" w14:textId="77777777" w:rsidR="00282EB2" w:rsidRPr="00B85733" w:rsidRDefault="00112B0D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 xml:space="preserve">Сведения о приобретении (получении) и (или) отчуждении имущества </w:t>
      </w:r>
    </w:p>
    <w:p w14:paraId="0F672D75" w14:textId="77777777" w:rsidR="00282EB2" w:rsidRPr="00B85733" w:rsidRDefault="00112B0D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 xml:space="preserve">и об источниках покрытия расходов на приобретение имущества </w:t>
      </w:r>
    </w:p>
    <w:p w14:paraId="0447A192" w14:textId="54BF3465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 xml:space="preserve">(приложение </w:t>
      </w:r>
      <w:r w:rsidR="000870C8" w:rsidRPr="00B85733">
        <w:rPr>
          <w:rFonts w:eastAsiaTheme="minorHAnsi"/>
          <w:sz w:val="20"/>
          <w:szCs w:val="20"/>
          <w:lang w:val="ru-RU"/>
        </w:rPr>
        <w:t>5</w:t>
      </w:r>
      <w:r w:rsidRPr="00B85733">
        <w:rPr>
          <w:rFonts w:eastAsiaTheme="minorHAnsi"/>
          <w:sz w:val="20"/>
          <w:szCs w:val="20"/>
          <w:lang w:val="ru-RU"/>
        </w:rPr>
        <w:t xml:space="preserve"> к Декларации)</w:t>
      </w:r>
    </w:p>
    <w:p w14:paraId="4B0E1D21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77805294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10ECDE92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9C05F3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6A23429B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65BF1DA8" w14:textId="77777777" w:rsidR="00282EB2" w:rsidRDefault="00112B0D" w:rsidP="006F10CC">
      <w:pPr>
        <w:pStyle w:val="1"/>
        <w:numPr>
          <w:ilvl w:val="0"/>
          <w:numId w:val="17"/>
        </w:numPr>
        <w:spacing w:before="0"/>
        <w:rPr>
          <w:rFonts w:eastAsiaTheme="minorHAnsi"/>
          <w:sz w:val="20"/>
          <w:szCs w:val="20"/>
          <w:lang w:val="ru-RU"/>
        </w:rPr>
      </w:pPr>
      <w:r w:rsidRPr="009C05F3">
        <w:rPr>
          <w:rFonts w:eastAsiaTheme="minorHAnsi"/>
          <w:sz w:val="20"/>
          <w:szCs w:val="20"/>
          <w:lang w:val="ru-RU"/>
        </w:rPr>
        <w:t xml:space="preserve">ИИН _______________________                       </w:t>
      </w:r>
      <w:r w:rsidRPr="009C05F3">
        <w:rPr>
          <w:sz w:val="20"/>
          <w:szCs w:val="20"/>
          <w:lang w:val="ru-RU"/>
        </w:rPr>
        <w:t>2.</w:t>
      </w:r>
      <w:r w:rsidRPr="009C05F3">
        <w:rPr>
          <w:spacing w:val="-1"/>
          <w:sz w:val="20"/>
          <w:szCs w:val="20"/>
          <w:lang w:val="ru-RU"/>
        </w:rPr>
        <w:t xml:space="preserve"> </w:t>
      </w:r>
      <w:r w:rsidRPr="009C05F3">
        <w:rPr>
          <w:sz w:val="20"/>
          <w:szCs w:val="20"/>
          <w:lang w:val="ru-RU"/>
        </w:rPr>
        <w:t>Налоговый период: ___________год</w:t>
      </w:r>
    </w:p>
    <w:p w14:paraId="6FE19EB4" w14:textId="77777777" w:rsidR="00282EB2" w:rsidRDefault="00282EB2">
      <w:pPr>
        <w:pStyle w:val="1"/>
        <w:spacing w:before="0"/>
        <w:ind w:left="1065"/>
        <w:rPr>
          <w:rFonts w:eastAsiaTheme="minorHAnsi"/>
          <w:sz w:val="20"/>
          <w:szCs w:val="20"/>
          <w:lang w:val="ru-RU"/>
        </w:rPr>
      </w:pPr>
    </w:p>
    <w:p w14:paraId="3D925614" w14:textId="77777777" w:rsidR="00282EB2" w:rsidRDefault="00282EB2">
      <w:pPr>
        <w:rPr>
          <w:sz w:val="20"/>
          <w:szCs w:val="20"/>
        </w:rPr>
      </w:pPr>
    </w:p>
    <w:p w14:paraId="31FD0C51" w14:textId="77777777" w:rsidR="00282EB2" w:rsidRDefault="00112B0D">
      <w:pPr>
        <w:tabs>
          <w:tab w:val="left" w:pos="2710"/>
          <w:tab w:val="left" w:pos="4650"/>
          <w:tab w:val="left" w:pos="7087"/>
        </w:tabs>
        <w:ind w:left="305"/>
        <w:jc w:val="center"/>
        <w:rPr>
          <w:color w:val="000000"/>
          <w:sz w:val="20"/>
          <w:szCs w:val="20"/>
        </w:rPr>
      </w:pPr>
      <w:proofErr w:type="gramStart"/>
      <w:r w:rsidRPr="009C05F3">
        <w:rPr>
          <w:color w:val="000000"/>
          <w:sz w:val="20"/>
          <w:szCs w:val="20"/>
        </w:rPr>
        <w:t xml:space="preserve">Раздел В. Сведения о приобретении (получении) имущества (в </w:t>
      </w:r>
      <w:proofErr w:type="spellStart"/>
      <w:r w:rsidRPr="009C05F3">
        <w:rPr>
          <w:color w:val="000000"/>
          <w:sz w:val="20"/>
          <w:szCs w:val="20"/>
        </w:rPr>
        <w:t>т.ч</w:t>
      </w:r>
      <w:proofErr w:type="spellEnd"/>
      <w:r w:rsidRPr="009C05F3">
        <w:rPr>
          <w:color w:val="000000"/>
          <w:sz w:val="20"/>
          <w:szCs w:val="20"/>
        </w:rPr>
        <w:t>. денег) и об источниках покрытия расходов на приобретение имущества в течение отчетного налогового периода, в том числе за пределами Республики Казахстан (заполняется только 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декларации)</w:t>
      </w:r>
      <w:proofErr w:type="gramEnd"/>
    </w:p>
    <w:p w14:paraId="53CE4B1A" w14:textId="77777777" w:rsidR="00282EB2" w:rsidRDefault="00282EB2">
      <w:pPr>
        <w:tabs>
          <w:tab w:val="left" w:pos="2710"/>
          <w:tab w:val="left" w:pos="4650"/>
          <w:tab w:val="left" w:pos="7087"/>
        </w:tabs>
        <w:ind w:left="305"/>
        <w:jc w:val="center"/>
        <w:rPr>
          <w:sz w:val="20"/>
          <w:szCs w:val="20"/>
        </w:rPr>
      </w:pPr>
    </w:p>
    <w:tbl>
      <w:tblPr>
        <w:tblStyle w:val="TableNormal"/>
        <w:tblW w:w="4914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694"/>
        <w:gridCol w:w="850"/>
        <w:gridCol w:w="996"/>
        <w:gridCol w:w="712"/>
        <w:gridCol w:w="666"/>
        <w:gridCol w:w="600"/>
        <w:gridCol w:w="663"/>
        <w:gridCol w:w="665"/>
        <w:gridCol w:w="628"/>
        <w:gridCol w:w="635"/>
        <w:gridCol w:w="843"/>
        <w:gridCol w:w="961"/>
      </w:tblGrid>
      <w:tr w:rsidR="00282EB2" w14:paraId="02A6E39C" w14:textId="77777777" w:rsidTr="00F94C90">
        <w:trPr>
          <w:trHeight w:val="690"/>
        </w:trPr>
        <w:tc>
          <w:tcPr>
            <w:tcW w:w="2973" w:type="pct"/>
            <w:gridSpan w:val="8"/>
          </w:tcPr>
          <w:p w14:paraId="2C240FD2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(01)</w:t>
            </w:r>
            <w:r w:rsidRPr="009C05F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Сведения</w:t>
            </w:r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о приобретении</w:t>
            </w:r>
            <w:r w:rsidRPr="009C05F3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(получении)</w:t>
            </w:r>
            <w:r w:rsidRPr="009C05F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имущества (в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т.ч</w:t>
            </w:r>
            <w:proofErr w:type="spellEnd"/>
            <w:r w:rsidRPr="009C05F3">
              <w:rPr>
                <w:sz w:val="20"/>
                <w:szCs w:val="20"/>
                <w:lang w:val="ru-RU"/>
              </w:rPr>
              <w:t>. денег)</w:t>
            </w:r>
          </w:p>
        </w:tc>
        <w:tc>
          <w:tcPr>
            <w:tcW w:w="2027" w:type="pct"/>
            <w:gridSpan w:val="5"/>
          </w:tcPr>
          <w:p w14:paraId="7E7FA9ED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(02) Сведения об источниках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покрытия</w:t>
            </w:r>
            <w:r w:rsidRPr="009C05F3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расходов</w:t>
            </w:r>
            <w:r w:rsidRPr="009C05F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на</w:t>
            </w:r>
            <w:r w:rsidRPr="009C05F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приобретение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 </w:t>
            </w:r>
            <w:r w:rsidRPr="009C05F3">
              <w:rPr>
                <w:sz w:val="20"/>
                <w:szCs w:val="20"/>
                <w:lang w:val="ru-RU"/>
              </w:rPr>
              <w:t>имущества</w:t>
            </w:r>
          </w:p>
        </w:tc>
      </w:tr>
      <w:tr w:rsidR="00282EB2" w14:paraId="7431E339" w14:textId="77777777" w:rsidTr="00F94C90">
        <w:trPr>
          <w:trHeight w:val="920"/>
        </w:trPr>
        <w:tc>
          <w:tcPr>
            <w:tcW w:w="158" w:type="pct"/>
          </w:tcPr>
          <w:p w14:paraId="57768A8C" w14:textId="77777777" w:rsidR="00282EB2" w:rsidRDefault="00282EB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  <w:p w14:paraId="79AE0383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(А)</w:t>
            </w:r>
            <w:r w:rsidRPr="009C05F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377" w:type="pct"/>
          </w:tcPr>
          <w:p w14:paraId="23C9A397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(В)</w:t>
            </w:r>
          </w:p>
          <w:p w14:paraId="09959A05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Вид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462" w:type="pct"/>
          </w:tcPr>
          <w:p w14:paraId="4B427434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*(С)</w:t>
            </w:r>
          </w:p>
          <w:p w14:paraId="4F70C62E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номер </w:t>
            </w: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346FC401" w14:textId="77777777" w:rsidR="00282EB2" w:rsidRDefault="00112B0D">
            <w:pPr>
              <w:pStyle w:val="TableParagraph"/>
              <w:tabs>
                <w:tab w:val="left" w:pos="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(D)</w:t>
            </w:r>
          </w:p>
          <w:p w14:paraId="3EBF266A" w14:textId="77777777" w:rsidR="00282EB2" w:rsidRDefault="00112B0D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Дата регистрации имущества (при   наличии)</w:t>
            </w: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4631985C" w14:textId="77777777" w:rsidR="00282EB2" w:rsidRDefault="00112B0D">
            <w:pPr>
              <w:pStyle w:val="TableParagraph"/>
              <w:tabs>
                <w:tab w:val="left" w:pos="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(E)</w:t>
            </w:r>
          </w:p>
          <w:p w14:paraId="77AED1D1" w14:textId="77777777" w:rsidR="00282EB2" w:rsidRDefault="00112B0D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Код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08B43B4F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(F)</w:t>
            </w:r>
          </w:p>
          <w:p w14:paraId="05540D42" w14:textId="77777777" w:rsidR="00282EB2" w:rsidRDefault="00112B0D">
            <w:pPr>
              <w:spacing w:after="200" w:line="276" w:lineRule="auto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Адрес местонахождения объекта (при наличии)</w:t>
            </w:r>
          </w:p>
          <w:p w14:paraId="048D625D" w14:textId="77777777" w:rsidR="00282EB2" w:rsidRDefault="00282EB2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3F0344E7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(G)</w:t>
            </w:r>
          </w:p>
          <w:p w14:paraId="7B7737D1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Код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валюты</w:t>
            </w:r>
          </w:p>
        </w:tc>
        <w:tc>
          <w:tcPr>
            <w:tcW w:w="360" w:type="pct"/>
          </w:tcPr>
          <w:p w14:paraId="27A54E54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(H)</w:t>
            </w:r>
          </w:p>
          <w:p w14:paraId="0BBABAAB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Стоимость</w:t>
            </w:r>
          </w:p>
        </w:tc>
        <w:tc>
          <w:tcPr>
            <w:tcW w:w="361" w:type="pct"/>
          </w:tcPr>
          <w:p w14:paraId="1597F6E8" w14:textId="77777777" w:rsidR="00282EB2" w:rsidRDefault="00112B0D">
            <w:pPr>
              <w:pStyle w:val="TableParagraph"/>
              <w:tabs>
                <w:tab w:val="left" w:pos="1080"/>
              </w:tabs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9C05F3">
              <w:rPr>
                <w:spacing w:val="-1"/>
                <w:sz w:val="20"/>
                <w:szCs w:val="20"/>
                <w:lang w:val="ru-RU"/>
              </w:rPr>
              <w:t xml:space="preserve">(I) </w:t>
            </w:r>
          </w:p>
          <w:p w14:paraId="01E7F262" w14:textId="77777777" w:rsidR="00282EB2" w:rsidRDefault="00112B0D">
            <w:pPr>
              <w:pStyle w:val="TableParagraph"/>
              <w:tabs>
                <w:tab w:val="left" w:pos="1080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pacing w:val="-1"/>
                <w:sz w:val="20"/>
                <w:szCs w:val="20"/>
                <w:lang w:val="ru-RU"/>
              </w:rPr>
              <w:t>Источник</w:t>
            </w:r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покрытия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расходов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3A4A53BF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 xml:space="preserve">(J) </w:t>
            </w: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номер источника </w:t>
            </w: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507B9E6E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(K)</w:t>
            </w:r>
          </w:p>
          <w:p w14:paraId="3179BCDA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Наименование/ Фамилия, имя, отчество (при наличии)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264EB756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(L)</w:t>
            </w:r>
          </w:p>
          <w:p w14:paraId="34DC244D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Код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валюты</w:t>
            </w: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7C697170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(М)</w:t>
            </w:r>
            <w:r w:rsidRPr="009C05F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Сумма</w:t>
            </w:r>
          </w:p>
        </w:tc>
      </w:tr>
      <w:tr w:rsidR="00282EB2" w14:paraId="77CA052A" w14:textId="77777777" w:rsidTr="00F94C90">
        <w:trPr>
          <w:trHeight w:val="230"/>
        </w:trPr>
        <w:tc>
          <w:tcPr>
            <w:tcW w:w="158" w:type="pct"/>
          </w:tcPr>
          <w:p w14:paraId="38E7068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7" w:type="pct"/>
          </w:tcPr>
          <w:p w14:paraId="11F3516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</w:tcPr>
          <w:p w14:paraId="3E8596E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25FB239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2E92160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3562E14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2D69547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pct"/>
          </w:tcPr>
          <w:p w14:paraId="3CDADDE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1" w:type="pct"/>
          </w:tcPr>
          <w:p w14:paraId="337FE45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4C6806B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4DD6994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3CC25FB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07DE575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364FE598" w14:textId="77777777" w:rsidTr="00F94C90">
        <w:trPr>
          <w:trHeight w:val="230"/>
        </w:trPr>
        <w:tc>
          <w:tcPr>
            <w:tcW w:w="158" w:type="pct"/>
          </w:tcPr>
          <w:p w14:paraId="1C35048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7" w:type="pct"/>
          </w:tcPr>
          <w:p w14:paraId="38FCB5C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</w:tcPr>
          <w:p w14:paraId="51D7106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429D093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1D77A65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1234971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06953E8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pct"/>
          </w:tcPr>
          <w:p w14:paraId="268B729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1" w:type="pct"/>
          </w:tcPr>
          <w:p w14:paraId="4EB8E12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25A17EA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3F841047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48713E3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3B6BEC2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7FADDD8B" w14:textId="77777777" w:rsidTr="00F94C90">
        <w:trPr>
          <w:trHeight w:val="230"/>
        </w:trPr>
        <w:tc>
          <w:tcPr>
            <w:tcW w:w="158" w:type="pct"/>
          </w:tcPr>
          <w:p w14:paraId="3227C5F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7" w:type="pct"/>
          </w:tcPr>
          <w:p w14:paraId="3AE38FF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</w:tcPr>
          <w:p w14:paraId="4715F54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306E9D4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1E93638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175E5CF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1A20E2D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pct"/>
          </w:tcPr>
          <w:p w14:paraId="7AAB490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1" w:type="pct"/>
          </w:tcPr>
          <w:p w14:paraId="181D026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2BF2359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05FF75B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3454CC3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342B642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6E9BC5AC" w14:textId="77777777" w:rsidTr="00F94C90">
        <w:trPr>
          <w:trHeight w:val="230"/>
        </w:trPr>
        <w:tc>
          <w:tcPr>
            <w:tcW w:w="158" w:type="pct"/>
          </w:tcPr>
          <w:p w14:paraId="4C19123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7" w:type="pct"/>
          </w:tcPr>
          <w:p w14:paraId="78DD61A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</w:tcPr>
          <w:p w14:paraId="5FF77BE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34588D0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44263B8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09C66D8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1C65AD5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pct"/>
          </w:tcPr>
          <w:p w14:paraId="03B6AFE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1" w:type="pct"/>
          </w:tcPr>
          <w:p w14:paraId="1287029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607B343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7190231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419FDB4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2CAC71F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50C83E4F" w14:textId="77777777" w:rsidTr="00F94C90">
        <w:trPr>
          <w:trHeight w:val="230"/>
        </w:trPr>
        <w:tc>
          <w:tcPr>
            <w:tcW w:w="158" w:type="pct"/>
          </w:tcPr>
          <w:p w14:paraId="68FB4E3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7" w:type="pct"/>
          </w:tcPr>
          <w:p w14:paraId="0BF59CF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</w:tcPr>
          <w:p w14:paraId="689417B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1" w:type="pct"/>
            <w:tcBorders>
              <w:right w:val="single" w:sz="4" w:space="0" w:color="auto"/>
            </w:tcBorders>
          </w:tcPr>
          <w:p w14:paraId="145E626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</w:tcPr>
          <w:p w14:paraId="03F1051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pct"/>
            <w:tcBorders>
              <w:right w:val="single" w:sz="4" w:space="0" w:color="auto"/>
            </w:tcBorders>
          </w:tcPr>
          <w:p w14:paraId="505D4C1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14:paraId="263D47E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pct"/>
          </w:tcPr>
          <w:p w14:paraId="17FB52B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61" w:type="pct"/>
          </w:tcPr>
          <w:p w14:paraId="1F9FFC8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57A6E78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</w:tcPr>
          <w:p w14:paraId="390C4FB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6" w:space="0" w:color="000000"/>
            </w:tcBorders>
          </w:tcPr>
          <w:p w14:paraId="285B62D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23" w:type="pct"/>
            <w:tcBorders>
              <w:left w:val="single" w:sz="6" w:space="0" w:color="000000"/>
            </w:tcBorders>
          </w:tcPr>
          <w:p w14:paraId="54EADA5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14:paraId="2D0B47B3" w14:textId="77777777" w:rsidR="00282EB2" w:rsidRDefault="00282EB2">
      <w:pPr>
        <w:tabs>
          <w:tab w:val="left" w:pos="2710"/>
          <w:tab w:val="left" w:pos="4650"/>
          <w:tab w:val="left" w:pos="7087"/>
        </w:tabs>
        <w:ind w:left="305"/>
        <w:jc w:val="center"/>
        <w:rPr>
          <w:color w:val="000000"/>
          <w:sz w:val="20"/>
          <w:szCs w:val="20"/>
        </w:rPr>
      </w:pPr>
    </w:p>
    <w:p w14:paraId="24CA6031" w14:textId="77777777" w:rsidR="00282EB2" w:rsidRDefault="00112B0D">
      <w:pPr>
        <w:tabs>
          <w:tab w:val="left" w:pos="2710"/>
          <w:tab w:val="left" w:pos="4650"/>
          <w:tab w:val="left" w:pos="7087"/>
        </w:tabs>
        <w:ind w:left="305"/>
        <w:jc w:val="center"/>
        <w:rPr>
          <w:color w:val="000000"/>
          <w:sz w:val="20"/>
          <w:szCs w:val="20"/>
        </w:rPr>
      </w:pPr>
      <w:r w:rsidRPr="009C05F3">
        <w:rPr>
          <w:color w:val="000000"/>
          <w:sz w:val="20"/>
          <w:szCs w:val="20"/>
        </w:rPr>
        <w:t xml:space="preserve">Раздел С. Сведения об отчуждении имущества в течение отчетного налогового периода, </w:t>
      </w:r>
    </w:p>
    <w:p w14:paraId="02D8FA31" w14:textId="77777777" w:rsidR="00282EB2" w:rsidRDefault="00112B0D">
      <w:pPr>
        <w:tabs>
          <w:tab w:val="left" w:pos="2710"/>
          <w:tab w:val="left" w:pos="4650"/>
          <w:tab w:val="left" w:pos="7087"/>
        </w:tabs>
        <w:ind w:left="305"/>
        <w:jc w:val="center"/>
        <w:rPr>
          <w:color w:val="000000"/>
          <w:sz w:val="20"/>
          <w:szCs w:val="20"/>
        </w:rPr>
      </w:pPr>
      <w:r w:rsidRPr="009C05F3">
        <w:rPr>
          <w:color w:val="000000"/>
          <w:sz w:val="20"/>
          <w:szCs w:val="20"/>
        </w:rPr>
        <w:t>в том числе за пределами Республики Казахстан (заполняется только 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декларации)</w:t>
      </w:r>
    </w:p>
    <w:p w14:paraId="5902DABA" w14:textId="77777777" w:rsidR="00282EB2" w:rsidRDefault="00282EB2">
      <w:pPr>
        <w:tabs>
          <w:tab w:val="left" w:pos="2710"/>
          <w:tab w:val="left" w:pos="4650"/>
          <w:tab w:val="left" w:pos="7087"/>
        </w:tabs>
        <w:ind w:left="305"/>
        <w:jc w:val="center"/>
        <w:rPr>
          <w:color w:val="000000"/>
          <w:sz w:val="20"/>
          <w:szCs w:val="20"/>
        </w:rPr>
      </w:pPr>
    </w:p>
    <w:tbl>
      <w:tblPr>
        <w:tblStyle w:val="TableNormal"/>
        <w:tblW w:w="4925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913"/>
        <w:gridCol w:w="989"/>
        <w:gridCol w:w="935"/>
        <w:gridCol w:w="852"/>
        <w:gridCol w:w="1137"/>
        <w:gridCol w:w="1895"/>
        <w:gridCol w:w="1089"/>
        <w:gridCol w:w="1135"/>
      </w:tblGrid>
      <w:tr w:rsidR="00282EB2" w14:paraId="3F5A4BE9" w14:textId="77777777" w:rsidTr="00F94C90">
        <w:trPr>
          <w:trHeight w:val="920"/>
        </w:trPr>
        <w:tc>
          <w:tcPr>
            <w:tcW w:w="152" w:type="pct"/>
          </w:tcPr>
          <w:p w14:paraId="5D8E02DD" w14:textId="77777777" w:rsidR="00282EB2" w:rsidRDefault="00282EB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  <w:p w14:paraId="2C10BB58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(А)</w:t>
            </w:r>
            <w:r w:rsidRPr="009C05F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495" w:type="pct"/>
          </w:tcPr>
          <w:p w14:paraId="18EFD764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(В)</w:t>
            </w:r>
          </w:p>
          <w:p w14:paraId="4426E88D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Вид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536" w:type="pct"/>
          </w:tcPr>
          <w:p w14:paraId="23B43F2B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*(С)</w:t>
            </w:r>
          </w:p>
          <w:p w14:paraId="54E81535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номер </w:t>
            </w: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6682821F" w14:textId="77777777" w:rsidR="00282EB2" w:rsidRDefault="00112B0D">
            <w:pPr>
              <w:pStyle w:val="TableParagraph"/>
              <w:tabs>
                <w:tab w:val="left" w:pos="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(D)</w:t>
            </w:r>
          </w:p>
          <w:p w14:paraId="37C6C05F" w14:textId="77777777" w:rsidR="00282EB2" w:rsidRDefault="00112B0D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Дата регистрации имущества (при   наличии)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5ECEBF92" w14:textId="77777777" w:rsidR="00282EB2" w:rsidRDefault="00112B0D">
            <w:pPr>
              <w:pStyle w:val="TableParagraph"/>
              <w:tabs>
                <w:tab w:val="left" w:pos="4"/>
              </w:tabs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(E)</w:t>
            </w:r>
          </w:p>
          <w:p w14:paraId="3C9833AF" w14:textId="77777777" w:rsidR="00282EB2" w:rsidRDefault="00112B0D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Код</w:t>
            </w:r>
            <w:r w:rsidRPr="009C05F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6038CC7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(F)</w:t>
            </w:r>
          </w:p>
          <w:p w14:paraId="413C7DB8" w14:textId="77777777" w:rsidR="00282EB2" w:rsidRDefault="00112B0D">
            <w:pPr>
              <w:spacing w:after="200" w:line="276" w:lineRule="auto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Адрес местонахождения объекта (при наличии)</w:t>
            </w:r>
          </w:p>
          <w:p w14:paraId="48AFC400" w14:textId="77777777" w:rsidR="00282EB2" w:rsidRDefault="00282EB2">
            <w:pPr>
              <w:pStyle w:val="TableParagraph"/>
              <w:tabs>
                <w:tab w:val="left" w:pos="394"/>
              </w:tabs>
              <w:ind w:hanging="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19FF0AC5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(G)</w:t>
            </w:r>
          </w:p>
          <w:p w14:paraId="684CE814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 xml:space="preserve">Наименование/ Фамилия, имя, отчество (при наличии) покупателя </w:t>
            </w:r>
          </w:p>
        </w:tc>
        <w:tc>
          <w:tcPr>
            <w:tcW w:w="590" w:type="pct"/>
          </w:tcPr>
          <w:p w14:paraId="6970302A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z w:val="20"/>
                <w:szCs w:val="20"/>
                <w:lang w:val="ru-RU"/>
              </w:rPr>
              <w:t>(H)</w:t>
            </w:r>
          </w:p>
          <w:p w14:paraId="0FF4A07D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9C05F3">
              <w:rPr>
                <w:spacing w:val="-1"/>
                <w:sz w:val="20"/>
                <w:szCs w:val="20"/>
                <w:lang w:val="ru-RU"/>
              </w:rPr>
              <w:t>Идентификацион</w:t>
            </w:r>
            <w:proofErr w:type="spellEnd"/>
            <w:r w:rsidRPr="009C05F3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05F3">
              <w:rPr>
                <w:sz w:val="20"/>
                <w:szCs w:val="20"/>
                <w:lang w:val="ru-RU"/>
              </w:rPr>
              <w:t>ный</w:t>
            </w:r>
            <w:proofErr w:type="spellEnd"/>
            <w:proofErr w:type="gramEnd"/>
            <w:r w:rsidRPr="009C05F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C05F3">
              <w:rPr>
                <w:sz w:val="20"/>
                <w:szCs w:val="20"/>
                <w:lang w:val="ru-RU"/>
              </w:rPr>
              <w:t xml:space="preserve">номер покупателя </w:t>
            </w:r>
          </w:p>
        </w:tc>
        <w:tc>
          <w:tcPr>
            <w:tcW w:w="615" w:type="pct"/>
          </w:tcPr>
          <w:p w14:paraId="36BD9E19" w14:textId="77777777" w:rsidR="00282EB2" w:rsidRDefault="00112B0D">
            <w:pPr>
              <w:pStyle w:val="TableParagraph"/>
              <w:tabs>
                <w:tab w:val="left" w:pos="1080"/>
              </w:tabs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9C05F3">
              <w:rPr>
                <w:spacing w:val="-1"/>
                <w:sz w:val="20"/>
                <w:szCs w:val="20"/>
                <w:lang w:val="ru-RU"/>
              </w:rPr>
              <w:t xml:space="preserve">(I) </w:t>
            </w:r>
          </w:p>
          <w:p w14:paraId="2366F1E3" w14:textId="77777777" w:rsidR="00282EB2" w:rsidRDefault="00112B0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C05F3">
              <w:rPr>
                <w:spacing w:val="-1"/>
                <w:sz w:val="20"/>
                <w:szCs w:val="20"/>
                <w:lang w:val="ru-RU"/>
              </w:rPr>
              <w:t>Стоимость (цена) реализации (в тенге)</w:t>
            </w:r>
          </w:p>
        </w:tc>
      </w:tr>
      <w:tr w:rsidR="00282EB2" w14:paraId="76EE6A68" w14:textId="77777777" w:rsidTr="00F94C90">
        <w:trPr>
          <w:trHeight w:val="230"/>
        </w:trPr>
        <w:tc>
          <w:tcPr>
            <w:tcW w:w="152" w:type="pct"/>
          </w:tcPr>
          <w:p w14:paraId="061EF733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" w:type="pct"/>
          </w:tcPr>
          <w:p w14:paraId="6CFE12E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6" w:type="pct"/>
          </w:tcPr>
          <w:p w14:paraId="6A28FF2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41D1CBD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2885F24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5ACCC0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411C563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pct"/>
          </w:tcPr>
          <w:p w14:paraId="7724CA8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5" w:type="pct"/>
          </w:tcPr>
          <w:p w14:paraId="597BA17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587384EC" w14:textId="77777777" w:rsidTr="00F94C90">
        <w:trPr>
          <w:trHeight w:val="230"/>
        </w:trPr>
        <w:tc>
          <w:tcPr>
            <w:tcW w:w="152" w:type="pct"/>
          </w:tcPr>
          <w:p w14:paraId="3375149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" w:type="pct"/>
          </w:tcPr>
          <w:p w14:paraId="2DA4963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6" w:type="pct"/>
          </w:tcPr>
          <w:p w14:paraId="1E22906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2F0A4E2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39660C3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1AF0254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09D1DEB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pct"/>
          </w:tcPr>
          <w:p w14:paraId="535A03D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5" w:type="pct"/>
          </w:tcPr>
          <w:p w14:paraId="3F526ED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01DDE015" w14:textId="77777777" w:rsidTr="00F94C90">
        <w:trPr>
          <w:trHeight w:val="230"/>
        </w:trPr>
        <w:tc>
          <w:tcPr>
            <w:tcW w:w="152" w:type="pct"/>
          </w:tcPr>
          <w:p w14:paraId="62BF48D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" w:type="pct"/>
          </w:tcPr>
          <w:p w14:paraId="5F5B658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6" w:type="pct"/>
          </w:tcPr>
          <w:p w14:paraId="5052058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75AB6CC0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4C77F7F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17170A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67FBF5B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pct"/>
          </w:tcPr>
          <w:p w14:paraId="480F0E2E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5" w:type="pct"/>
          </w:tcPr>
          <w:p w14:paraId="049FCF3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5541CA68" w14:textId="77777777" w:rsidTr="00F94C90">
        <w:trPr>
          <w:trHeight w:val="230"/>
        </w:trPr>
        <w:tc>
          <w:tcPr>
            <w:tcW w:w="152" w:type="pct"/>
          </w:tcPr>
          <w:p w14:paraId="37EA2A58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" w:type="pct"/>
          </w:tcPr>
          <w:p w14:paraId="2D674BF6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6" w:type="pct"/>
          </w:tcPr>
          <w:p w14:paraId="6ED9EC9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957317B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61120BA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0C55186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3796C785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pct"/>
          </w:tcPr>
          <w:p w14:paraId="2E70FC7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5" w:type="pct"/>
            <w:tcBorders>
              <w:right w:val="single" w:sz="6" w:space="0" w:color="000000"/>
            </w:tcBorders>
          </w:tcPr>
          <w:p w14:paraId="3F91BE64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282EB2" w14:paraId="04A20306" w14:textId="77777777" w:rsidTr="00F94C90">
        <w:trPr>
          <w:trHeight w:val="230"/>
        </w:trPr>
        <w:tc>
          <w:tcPr>
            <w:tcW w:w="152" w:type="pct"/>
          </w:tcPr>
          <w:p w14:paraId="57FEEDF1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" w:type="pct"/>
          </w:tcPr>
          <w:p w14:paraId="69FB218C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6" w:type="pct"/>
          </w:tcPr>
          <w:p w14:paraId="6242E06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</w:tcPr>
          <w:p w14:paraId="3AA6F85A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14:paraId="32926BFD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64593D7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</w:tcPr>
          <w:p w14:paraId="26456B29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90" w:type="pct"/>
          </w:tcPr>
          <w:p w14:paraId="502CC562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615" w:type="pct"/>
            <w:tcBorders>
              <w:right w:val="single" w:sz="6" w:space="0" w:color="000000"/>
            </w:tcBorders>
          </w:tcPr>
          <w:p w14:paraId="609D10FF" w14:textId="77777777" w:rsidR="00282EB2" w:rsidRDefault="00282EB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14:paraId="565A9E5F" w14:textId="77777777" w:rsidR="00282EB2" w:rsidRDefault="00112B0D">
      <w:pPr>
        <w:ind w:left="142"/>
        <w:rPr>
          <w:color w:val="000000"/>
          <w:sz w:val="20"/>
          <w:szCs w:val="20"/>
        </w:rPr>
      </w:pPr>
      <w:r w:rsidRPr="009C05F3">
        <w:rPr>
          <w:sz w:val="20"/>
          <w:szCs w:val="20"/>
        </w:rPr>
        <w:t xml:space="preserve">* В случае  </w:t>
      </w:r>
      <w:r w:rsidRPr="009C05F3">
        <w:rPr>
          <w:color w:val="000000"/>
          <w:sz w:val="20"/>
          <w:szCs w:val="20"/>
        </w:rPr>
        <w:t>приобретения (получения) и (или) отчуждения доли участия в юридическом лице указывается идентификационный номер юридического лица;</w:t>
      </w:r>
    </w:p>
    <w:p w14:paraId="6D7A8E42" w14:textId="77777777" w:rsidR="00282EB2" w:rsidRDefault="00112B0D">
      <w:pPr>
        <w:ind w:left="142"/>
        <w:rPr>
          <w:color w:val="000000"/>
          <w:sz w:val="20"/>
          <w:szCs w:val="20"/>
        </w:rPr>
      </w:pPr>
      <w:r w:rsidRPr="009C05F3">
        <w:rPr>
          <w:color w:val="000000"/>
          <w:sz w:val="20"/>
          <w:szCs w:val="20"/>
        </w:rPr>
        <w:t xml:space="preserve">  В</w:t>
      </w:r>
      <w:r w:rsidRPr="009C05F3">
        <w:rPr>
          <w:sz w:val="20"/>
          <w:szCs w:val="20"/>
        </w:rPr>
        <w:t xml:space="preserve"> случае </w:t>
      </w:r>
      <w:r w:rsidRPr="009C05F3">
        <w:rPr>
          <w:color w:val="000000"/>
          <w:sz w:val="20"/>
          <w:szCs w:val="20"/>
        </w:rPr>
        <w:t>приобретения (получения) и (или) отчуждения доли в жилищном строительстве указывается номер договора.</w:t>
      </w:r>
    </w:p>
    <w:p w14:paraId="11B05B76" w14:textId="6375A596" w:rsidR="00282EB2" w:rsidRPr="00B85733" w:rsidRDefault="00112B0D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B85733">
        <w:rPr>
          <w:rFonts w:eastAsiaTheme="minorHAnsi"/>
          <w:sz w:val="28"/>
          <w:szCs w:val="28"/>
          <w:lang w:val="ru-RU"/>
        </w:rPr>
        <w:lastRenderedPageBreak/>
        <w:t>Форма 270.0</w:t>
      </w:r>
      <w:r w:rsidR="00F22137" w:rsidRPr="00B85733">
        <w:rPr>
          <w:rFonts w:eastAsiaTheme="minorHAnsi"/>
          <w:sz w:val="28"/>
          <w:szCs w:val="28"/>
          <w:lang w:val="ru-RU"/>
        </w:rPr>
        <w:t>6</w:t>
      </w:r>
      <w:r w:rsidRPr="00B85733">
        <w:rPr>
          <w:rFonts w:eastAsiaTheme="minorHAnsi"/>
          <w:sz w:val="28"/>
          <w:szCs w:val="28"/>
          <w:lang w:val="ru-RU"/>
        </w:rPr>
        <w:t xml:space="preserve"> стр. 01</w:t>
      </w:r>
    </w:p>
    <w:p w14:paraId="35B17D7B" w14:textId="77777777" w:rsidR="00282EB2" w:rsidRPr="00B85733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7527B9B0" w14:textId="77777777" w:rsidR="00282EB2" w:rsidRPr="00B85733" w:rsidRDefault="00282EB2">
      <w:pPr>
        <w:pStyle w:val="1"/>
        <w:spacing w:before="0"/>
        <w:ind w:left="709" w:hanging="4"/>
        <w:jc w:val="center"/>
        <w:rPr>
          <w:rFonts w:eastAsiaTheme="minorHAnsi"/>
          <w:b/>
          <w:sz w:val="28"/>
          <w:szCs w:val="22"/>
          <w:lang w:val="ru-RU"/>
        </w:rPr>
      </w:pPr>
    </w:p>
    <w:p w14:paraId="100B8542" w14:textId="77777777" w:rsidR="00282EB2" w:rsidRPr="00B85733" w:rsidRDefault="00112B0D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>Сведения о дебиторской/кредиторской задолженности</w:t>
      </w:r>
      <w:r w:rsidRPr="00B85733">
        <w:rPr>
          <w:sz w:val="20"/>
          <w:szCs w:val="20"/>
          <w:lang w:val="ru-RU"/>
        </w:rPr>
        <w:t xml:space="preserve"> </w:t>
      </w:r>
    </w:p>
    <w:p w14:paraId="2503F33E" w14:textId="77777777" w:rsidR="00282EB2" w:rsidRPr="00B85733" w:rsidRDefault="00112B0D">
      <w:pPr>
        <w:pStyle w:val="1"/>
        <w:spacing w:before="0"/>
        <w:ind w:left="709" w:hanging="4"/>
        <w:jc w:val="center"/>
        <w:rPr>
          <w:rFonts w:eastAsiaTheme="minorHAnsi"/>
          <w:b/>
          <w:sz w:val="20"/>
          <w:szCs w:val="20"/>
          <w:lang w:val="ru-RU"/>
        </w:rPr>
      </w:pPr>
      <w:r w:rsidRPr="00B85733">
        <w:rPr>
          <w:rFonts w:eastAsiaTheme="minorHAnsi"/>
          <w:b/>
          <w:sz w:val="20"/>
          <w:szCs w:val="20"/>
          <w:lang w:val="ru-RU"/>
        </w:rPr>
        <w:t>на территории Республики Казахстан</w:t>
      </w:r>
    </w:p>
    <w:p w14:paraId="23976931" w14:textId="0849EBCC" w:rsidR="00282EB2" w:rsidRDefault="000870C8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>(приложение 6</w:t>
      </w:r>
      <w:r w:rsidR="00112B0D" w:rsidRPr="00B85733">
        <w:rPr>
          <w:rFonts w:eastAsiaTheme="minorHAnsi"/>
          <w:sz w:val="20"/>
          <w:szCs w:val="20"/>
          <w:lang w:val="ru-RU"/>
        </w:rPr>
        <w:t xml:space="preserve"> к Декларации)</w:t>
      </w:r>
    </w:p>
    <w:p w14:paraId="02AB4436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7F648310" w14:textId="77777777" w:rsidR="00282EB2" w:rsidRDefault="00282EB2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</w:p>
    <w:p w14:paraId="4E04E68A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894187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2D0D11ED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69758A1C" w14:textId="77777777" w:rsidR="00282EB2" w:rsidRDefault="00112B0D" w:rsidP="006F10CC">
      <w:pPr>
        <w:pStyle w:val="1"/>
        <w:numPr>
          <w:ilvl w:val="0"/>
          <w:numId w:val="18"/>
        </w:numPr>
        <w:spacing w:before="0"/>
        <w:rPr>
          <w:rFonts w:eastAsiaTheme="minorHAnsi"/>
          <w:sz w:val="20"/>
          <w:szCs w:val="20"/>
          <w:lang w:val="ru-RU"/>
        </w:rPr>
      </w:pPr>
      <w:r w:rsidRPr="00894187">
        <w:rPr>
          <w:rFonts w:eastAsiaTheme="minorHAnsi"/>
          <w:sz w:val="20"/>
          <w:szCs w:val="20"/>
          <w:lang w:val="ru-RU"/>
        </w:rPr>
        <w:t xml:space="preserve">ИИН _______________________                               </w:t>
      </w:r>
      <w:r w:rsidRPr="00894187">
        <w:rPr>
          <w:sz w:val="20"/>
          <w:szCs w:val="20"/>
          <w:lang w:val="ru-RU"/>
        </w:rPr>
        <w:t>2.</w:t>
      </w:r>
      <w:r w:rsidRPr="00894187">
        <w:rPr>
          <w:spacing w:val="-1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Налоговый период: ___________год</w:t>
      </w:r>
    </w:p>
    <w:p w14:paraId="5D404C48" w14:textId="77777777" w:rsidR="00282EB2" w:rsidRDefault="00282EB2">
      <w:pPr>
        <w:rPr>
          <w:sz w:val="20"/>
          <w:szCs w:val="20"/>
        </w:rPr>
      </w:pPr>
    </w:p>
    <w:p w14:paraId="06BB4685" w14:textId="77777777" w:rsidR="00282EB2" w:rsidRDefault="00112B0D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  <w:r w:rsidRPr="00894187">
        <w:rPr>
          <w:sz w:val="20"/>
          <w:szCs w:val="20"/>
          <w:lang w:val="ru-RU"/>
        </w:rPr>
        <w:t>Раздел</w:t>
      </w:r>
      <w:r w:rsidRPr="00894187">
        <w:rPr>
          <w:spacing w:val="-3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B.</w:t>
      </w:r>
      <w:r w:rsidRPr="00894187">
        <w:rPr>
          <w:spacing w:val="-4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Сведения</w:t>
      </w:r>
      <w:r w:rsidRPr="00894187">
        <w:rPr>
          <w:spacing w:val="-3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о</w:t>
      </w:r>
      <w:r w:rsidRPr="00894187">
        <w:rPr>
          <w:spacing w:val="-4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наличии</w:t>
      </w:r>
      <w:r w:rsidRPr="00894187">
        <w:rPr>
          <w:spacing w:val="-3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дебиторской/кредиторской</w:t>
      </w:r>
      <w:r w:rsidRPr="00894187">
        <w:rPr>
          <w:spacing w:val="-2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 xml:space="preserve">задолженности </w:t>
      </w:r>
      <w:r w:rsidRPr="00894187">
        <w:rPr>
          <w:rFonts w:eastAsiaTheme="minorHAnsi"/>
          <w:sz w:val="20"/>
          <w:szCs w:val="20"/>
          <w:lang w:val="ru-RU"/>
        </w:rPr>
        <w:t xml:space="preserve">на территории Республики Казахстан </w:t>
      </w:r>
      <w:r w:rsidRPr="00894187">
        <w:rPr>
          <w:sz w:val="20"/>
          <w:szCs w:val="20"/>
          <w:lang w:val="ru-RU"/>
        </w:rPr>
        <w:t>на 31 декабря отчетного налогового периода (за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Казахстан).</w:t>
      </w:r>
    </w:p>
    <w:p w14:paraId="598D000E" w14:textId="77777777" w:rsidR="00282EB2" w:rsidRDefault="00282EB2">
      <w:pPr>
        <w:pStyle w:val="a8"/>
        <w:rPr>
          <w:sz w:val="20"/>
          <w:szCs w:val="20"/>
          <w:lang w:val="ru-RU"/>
        </w:rPr>
      </w:pPr>
    </w:p>
    <w:tbl>
      <w:tblPr>
        <w:tblW w:w="484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1510"/>
        <w:gridCol w:w="2045"/>
        <w:gridCol w:w="871"/>
        <w:gridCol w:w="1510"/>
        <w:gridCol w:w="1095"/>
        <w:gridCol w:w="1831"/>
      </w:tblGrid>
      <w:tr w:rsidR="00282EB2" w14:paraId="47724824" w14:textId="77777777" w:rsidTr="00F94C90">
        <w:trPr>
          <w:trHeight w:val="1250"/>
        </w:trPr>
        <w:tc>
          <w:tcPr>
            <w:tcW w:w="193" w:type="pct"/>
            <w:shd w:val="clear" w:color="auto" w:fill="auto"/>
            <w:vAlign w:val="center"/>
            <w:hideMark/>
          </w:tcPr>
          <w:p w14:paraId="11480B94" w14:textId="77777777" w:rsidR="00282EB2" w:rsidRDefault="00112B0D">
            <w:pPr>
              <w:ind w:left="-84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(A) №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13F0F539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94187">
              <w:rPr>
                <w:color w:val="000000"/>
                <w:sz w:val="20"/>
                <w:szCs w:val="20"/>
              </w:rPr>
              <w:t>(B) Вид задолженности (дебиторская</w:t>
            </w:r>
            <w:proofErr w:type="gramEnd"/>
          </w:p>
          <w:p w14:paraId="1DFC57F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/кредиторская)</w:t>
            </w:r>
          </w:p>
        </w:tc>
        <w:tc>
          <w:tcPr>
            <w:tcW w:w="1066" w:type="pct"/>
            <w:shd w:val="clear" w:color="auto" w:fill="auto"/>
            <w:vAlign w:val="center"/>
            <w:hideMark/>
          </w:tcPr>
          <w:p w14:paraId="74C834F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(C) Идентификационный номер</w:t>
            </w:r>
          </w:p>
          <w:p w14:paraId="3FA3C596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94187">
              <w:rPr>
                <w:color w:val="000000"/>
                <w:sz w:val="20"/>
                <w:szCs w:val="20"/>
              </w:rPr>
              <w:t>(дебитора</w:t>
            </w:r>
            <w:proofErr w:type="gramEnd"/>
          </w:p>
          <w:p w14:paraId="08DFE2A3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/кредитора)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10064436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(D) Код валюты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B73798C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(E) Сумма задолженности</w:t>
            </w:r>
          </w:p>
        </w:tc>
        <w:tc>
          <w:tcPr>
            <w:tcW w:w="715" w:type="pct"/>
            <w:vAlign w:val="center"/>
          </w:tcPr>
          <w:p w14:paraId="780AD6F5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(F) Срок возврата согласно договору</w:t>
            </w:r>
          </w:p>
        </w:tc>
        <w:tc>
          <w:tcPr>
            <w:tcW w:w="1112" w:type="pct"/>
            <w:shd w:val="clear" w:color="auto" w:fill="auto"/>
            <w:vAlign w:val="center"/>
            <w:hideMark/>
          </w:tcPr>
          <w:p w14:paraId="52E572CF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 xml:space="preserve">(G) Номер лицензии нотариуса, проводившего нотариальные действия </w:t>
            </w:r>
          </w:p>
        </w:tc>
      </w:tr>
      <w:tr w:rsidR="00282EB2" w14:paraId="40AA5E24" w14:textId="77777777" w:rsidTr="00F94C90">
        <w:trPr>
          <w:trHeight w:val="300"/>
        </w:trPr>
        <w:tc>
          <w:tcPr>
            <w:tcW w:w="193" w:type="pct"/>
            <w:shd w:val="clear" w:color="auto" w:fill="auto"/>
            <w:vAlign w:val="center"/>
            <w:hideMark/>
          </w:tcPr>
          <w:p w14:paraId="064657D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53A55109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pct"/>
            <w:shd w:val="clear" w:color="auto" w:fill="auto"/>
            <w:vAlign w:val="center"/>
            <w:hideMark/>
          </w:tcPr>
          <w:p w14:paraId="0822B65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6BADD6F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9CDC86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pct"/>
          </w:tcPr>
          <w:p w14:paraId="268D485F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  <w:hideMark/>
          </w:tcPr>
          <w:p w14:paraId="151E2627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3365B15D" w14:textId="77777777" w:rsidTr="00F94C90">
        <w:trPr>
          <w:trHeight w:val="300"/>
        </w:trPr>
        <w:tc>
          <w:tcPr>
            <w:tcW w:w="193" w:type="pct"/>
            <w:shd w:val="clear" w:color="auto" w:fill="auto"/>
            <w:vAlign w:val="center"/>
            <w:hideMark/>
          </w:tcPr>
          <w:p w14:paraId="62EA58DA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535F91D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pct"/>
            <w:shd w:val="clear" w:color="auto" w:fill="auto"/>
            <w:vAlign w:val="center"/>
            <w:hideMark/>
          </w:tcPr>
          <w:p w14:paraId="146BAFFE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24B5B8C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2003CD2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pct"/>
          </w:tcPr>
          <w:p w14:paraId="4CE1E2A1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  <w:hideMark/>
          </w:tcPr>
          <w:p w14:paraId="10C0115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203E2EAD" w14:textId="77777777" w:rsidTr="00F94C90">
        <w:trPr>
          <w:trHeight w:val="300"/>
        </w:trPr>
        <w:tc>
          <w:tcPr>
            <w:tcW w:w="193" w:type="pct"/>
            <w:shd w:val="clear" w:color="auto" w:fill="auto"/>
            <w:vAlign w:val="center"/>
            <w:hideMark/>
          </w:tcPr>
          <w:p w14:paraId="5F51FB3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671EB921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pct"/>
            <w:shd w:val="clear" w:color="auto" w:fill="auto"/>
            <w:vAlign w:val="center"/>
            <w:hideMark/>
          </w:tcPr>
          <w:p w14:paraId="20B10C85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433A028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237F3E4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pct"/>
          </w:tcPr>
          <w:p w14:paraId="6384BF5F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  <w:hideMark/>
          </w:tcPr>
          <w:p w14:paraId="76AE8556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2EB2" w14:paraId="41DC4896" w14:textId="77777777" w:rsidTr="00F94C90">
        <w:trPr>
          <w:trHeight w:val="300"/>
        </w:trPr>
        <w:tc>
          <w:tcPr>
            <w:tcW w:w="193" w:type="pct"/>
            <w:shd w:val="clear" w:color="auto" w:fill="auto"/>
            <w:vAlign w:val="center"/>
            <w:hideMark/>
          </w:tcPr>
          <w:p w14:paraId="0C917533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4349CA8B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pct"/>
            <w:shd w:val="clear" w:color="auto" w:fill="auto"/>
            <w:vAlign w:val="center"/>
            <w:hideMark/>
          </w:tcPr>
          <w:p w14:paraId="00EC0600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79AED6C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371C97D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pct"/>
          </w:tcPr>
          <w:p w14:paraId="7F4B8CE9" w14:textId="77777777" w:rsidR="00282EB2" w:rsidRDefault="00282E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  <w:hideMark/>
          </w:tcPr>
          <w:p w14:paraId="1069B1F2" w14:textId="77777777" w:rsidR="00282EB2" w:rsidRDefault="00112B0D">
            <w:pPr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AD97AC2" w14:textId="77777777" w:rsidR="00282EB2" w:rsidRDefault="00282EB2">
      <w:pPr>
        <w:pStyle w:val="1"/>
        <w:spacing w:before="0"/>
        <w:ind w:left="520" w:right="635"/>
        <w:jc w:val="center"/>
        <w:rPr>
          <w:sz w:val="20"/>
          <w:szCs w:val="20"/>
          <w:lang w:val="ru-RU"/>
        </w:rPr>
      </w:pPr>
    </w:p>
    <w:p w14:paraId="44473D44" w14:textId="77777777" w:rsidR="00282EB2" w:rsidRDefault="00282EB2">
      <w:pPr>
        <w:rPr>
          <w:sz w:val="20"/>
          <w:szCs w:val="20"/>
        </w:rPr>
      </w:pPr>
    </w:p>
    <w:p w14:paraId="7C063CE8" w14:textId="77777777" w:rsidR="00282EB2" w:rsidRDefault="00282EB2">
      <w:pPr>
        <w:rPr>
          <w:sz w:val="20"/>
          <w:szCs w:val="20"/>
        </w:rPr>
      </w:pPr>
    </w:p>
    <w:p w14:paraId="165B7D01" w14:textId="77777777" w:rsidR="00282EB2" w:rsidRDefault="00282EB2">
      <w:pPr>
        <w:rPr>
          <w:sz w:val="20"/>
          <w:szCs w:val="20"/>
        </w:rPr>
      </w:pPr>
    </w:p>
    <w:p w14:paraId="4ED7586B" w14:textId="77777777" w:rsidR="00282EB2" w:rsidRDefault="00282EB2">
      <w:pPr>
        <w:rPr>
          <w:sz w:val="20"/>
          <w:szCs w:val="20"/>
        </w:rPr>
      </w:pPr>
    </w:p>
    <w:p w14:paraId="3667DE88" w14:textId="77777777" w:rsidR="00282EB2" w:rsidRDefault="00282EB2">
      <w:pPr>
        <w:rPr>
          <w:sz w:val="20"/>
          <w:szCs w:val="20"/>
        </w:rPr>
      </w:pPr>
    </w:p>
    <w:p w14:paraId="49D0E331" w14:textId="77777777" w:rsidR="00282EB2" w:rsidRDefault="00282EB2">
      <w:pPr>
        <w:rPr>
          <w:sz w:val="20"/>
          <w:szCs w:val="20"/>
        </w:rPr>
      </w:pPr>
    </w:p>
    <w:p w14:paraId="6DA8BC32" w14:textId="77777777" w:rsidR="00282EB2" w:rsidRDefault="00282EB2">
      <w:pPr>
        <w:rPr>
          <w:sz w:val="20"/>
          <w:szCs w:val="20"/>
        </w:rPr>
      </w:pPr>
    </w:p>
    <w:p w14:paraId="7D48AB7E" w14:textId="77777777" w:rsidR="00282EB2" w:rsidRDefault="00282EB2">
      <w:pPr>
        <w:rPr>
          <w:sz w:val="20"/>
          <w:szCs w:val="20"/>
        </w:rPr>
      </w:pPr>
    </w:p>
    <w:p w14:paraId="67E7FF2D" w14:textId="77777777" w:rsidR="00282EB2" w:rsidRDefault="00282EB2">
      <w:pPr>
        <w:rPr>
          <w:sz w:val="20"/>
          <w:szCs w:val="20"/>
        </w:rPr>
      </w:pPr>
    </w:p>
    <w:p w14:paraId="4A354BAC" w14:textId="77777777" w:rsidR="00282EB2" w:rsidRDefault="00282EB2">
      <w:pPr>
        <w:rPr>
          <w:sz w:val="20"/>
          <w:szCs w:val="20"/>
        </w:rPr>
      </w:pPr>
    </w:p>
    <w:p w14:paraId="79A4D5A8" w14:textId="77777777" w:rsidR="00282EB2" w:rsidRDefault="00282EB2">
      <w:pPr>
        <w:rPr>
          <w:sz w:val="20"/>
          <w:szCs w:val="20"/>
        </w:rPr>
      </w:pPr>
    </w:p>
    <w:p w14:paraId="43A57582" w14:textId="77777777" w:rsidR="00282EB2" w:rsidRDefault="00282EB2">
      <w:pPr>
        <w:rPr>
          <w:sz w:val="20"/>
          <w:szCs w:val="20"/>
        </w:rPr>
      </w:pPr>
    </w:p>
    <w:p w14:paraId="3D99D039" w14:textId="77777777" w:rsidR="00282EB2" w:rsidRDefault="00282EB2">
      <w:pPr>
        <w:rPr>
          <w:sz w:val="20"/>
          <w:szCs w:val="20"/>
        </w:rPr>
      </w:pPr>
    </w:p>
    <w:p w14:paraId="50D5E5EF" w14:textId="77777777" w:rsidR="00282EB2" w:rsidRDefault="00282EB2">
      <w:pPr>
        <w:rPr>
          <w:sz w:val="20"/>
          <w:szCs w:val="20"/>
        </w:rPr>
      </w:pPr>
    </w:p>
    <w:p w14:paraId="38E2E9C0" w14:textId="77777777" w:rsidR="00282EB2" w:rsidRDefault="00282EB2">
      <w:pPr>
        <w:rPr>
          <w:sz w:val="20"/>
          <w:szCs w:val="20"/>
        </w:rPr>
      </w:pPr>
    </w:p>
    <w:p w14:paraId="742E421D" w14:textId="77777777" w:rsidR="00282EB2" w:rsidRDefault="00282EB2">
      <w:pPr>
        <w:rPr>
          <w:sz w:val="20"/>
          <w:szCs w:val="20"/>
        </w:rPr>
      </w:pPr>
    </w:p>
    <w:p w14:paraId="2DAB4ACC" w14:textId="77777777" w:rsidR="00282EB2" w:rsidRDefault="00282EB2">
      <w:pPr>
        <w:rPr>
          <w:sz w:val="20"/>
          <w:szCs w:val="20"/>
        </w:rPr>
      </w:pPr>
    </w:p>
    <w:p w14:paraId="1F613C1E" w14:textId="77777777" w:rsidR="00282EB2" w:rsidRDefault="00282EB2">
      <w:pPr>
        <w:rPr>
          <w:sz w:val="20"/>
          <w:szCs w:val="20"/>
        </w:rPr>
      </w:pPr>
    </w:p>
    <w:p w14:paraId="704C13BA" w14:textId="77777777" w:rsidR="00282EB2" w:rsidRDefault="00282EB2">
      <w:pPr>
        <w:rPr>
          <w:sz w:val="20"/>
          <w:szCs w:val="20"/>
        </w:rPr>
      </w:pPr>
    </w:p>
    <w:p w14:paraId="319DB5B1" w14:textId="77777777" w:rsidR="00282EB2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  <w:sectPr w:rsidR="00282EB2" w:rsidSect="00A123F5">
          <w:headerReference w:type="even" r:id="rId15"/>
          <w:headerReference w:type="default" r:id="rId16"/>
          <w:headerReference w:type="first" r:id="rId17"/>
          <w:pgSz w:w="11906" w:h="16838"/>
          <w:pgMar w:top="851" w:right="991" w:bottom="567" w:left="1560" w:header="708" w:footer="708" w:gutter="0"/>
          <w:pgNumType w:start="3"/>
          <w:cols w:space="708"/>
          <w:titlePg/>
          <w:docGrid w:linePitch="360"/>
        </w:sectPr>
      </w:pPr>
    </w:p>
    <w:p w14:paraId="0A50092B" w14:textId="432938F5" w:rsidR="00282EB2" w:rsidRPr="00B85733" w:rsidRDefault="00112B0D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28"/>
          <w:szCs w:val="28"/>
          <w:lang w:val="ru-RU"/>
        </w:rPr>
      </w:pPr>
      <w:r w:rsidRPr="00B85733">
        <w:rPr>
          <w:rFonts w:eastAsiaTheme="minorHAnsi"/>
          <w:sz w:val="28"/>
          <w:szCs w:val="28"/>
          <w:lang w:val="ru-RU"/>
        </w:rPr>
        <w:lastRenderedPageBreak/>
        <w:t>Форма 270.0</w:t>
      </w:r>
      <w:r w:rsidR="00F22137" w:rsidRPr="00B85733">
        <w:rPr>
          <w:rFonts w:eastAsiaTheme="minorHAnsi"/>
          <w:sz w:val="28"/>
          <w:szCs w:val="28"/>
          <w:lang w:val="ru-RU"/>
        </w:rPr>
        <w:t>7</w:t>
      </w:r>
      <w:r w:rsidRPr="00B85733">
        <w:rPr>
          <w:rFonts w:eastAsiaTheme="minorHAnsi"/>
          <w:sz w:val="28"/>
          <w:szCs w:val="28"/>
          <w:lang w:val="ru-RU"/>
        </w:rPr>
        <w:t xml:space="preserve"> стр. 01</w:t>
      </w:r>
    </w:p>
    <w:p w14:paraId="3B7C5D23" w14:textId="77777777" w:rsidR="00282EB2" w:rsidRPr="00B85733" w:rsidRDefault="00282EB2">
      <w:pPr>
        <w:pStyle w:val="1"/>
        <w:tabs>
          <w:tab w:val="left" w:pos="8364"/>
        </w:tabs>
        <w:spacing w:before="0"/>
        <w:ind w:left="709" w:hanging="4"/>
        <w:jc w:val="right"/>
        <w:rPr>
          <w:rFonts w:eastAsiaTheme="minorHAnsi"/>
          <w:sz w:val="16"/>
          <w:szCs w:val="16"/>
          <w:lang w:val="ru-RU"/>
        </w:rPr>
      </w:pPr>
    </w:p>
    <w:p w14:paraId="2D0DC921" w14:textId="77777777" w:rsidR="00282EB2" w:rsidRPr="00B85733" w:rsidRDefault="00282EB2">
      <w:pPr>
        <w:ind w:firstLine="705"/>
        <w:jc w:val="center"/>
        <w:rPr>
          <w:b/>
          <w:sz w:val="28"/>
          <w:szCs w:val="28"/>
        </w:rPr>
      </w:pPr>
    </w:p>
    <w:p w14:paraId="04E9C06C" w14:textId="77777777" w:rsidR="00282EB2" w:rsidRPr="00B85733" w:rsidRDefault="00112B0D">
      <w:pPr>
        <w:ind w:firstLine="705"/>
        <w:jc w:val="center"/>
        <w:rPr>
          <w:b/>
          <w:sz w:val="20"/>
          <w:szCs w:val="20"/>
        </w:rPr>
      </w:pPr>
      <w:r w:rsidRPr="00B85733">
        <w:rPr>
          <w:b/>
          <w:sz w:val="20"/>
          <w:szCs w:val="20"/>
        </w:rPr>
        <w:t>Финансовая прибыль контролируемой иностранной компании (КИК)</w:t>
      </w:r>
    </w:p>
    <w:p w14:paraId="1687A303" w14:textId="4F0F46C2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B85733">
        <w:rPr>
          <w:rFonts w:eastAsiaTheme="minorHAnsi"/>
          <w:sz w:val="20"/>
          <w:szCs w:val="20"/>
          <w:lang w:val="ru-RU"/>
        </w:rPr>
        <w:t xml:space="preserve">(приложение </w:t>
      </w:r>
      <w:r w:rsidR="000870C8" w:rsidRPr="00B85733">
        <w:rPr>
          <w:rFonts w:eastAsiaTheme="minorHAnsi"/>
          <w:sz w:val="20"/>
          <w:szCs w:val="20"/>
          <w:lang w:val="ru-RU"/>
        </w:rPr>
        <w:t>7</w:t>
      </w:r>
      <w:r w:rsidRPr="00B85733">
        <w:rPr>
          <w:rFonts w:eastAsiaTheme="minorHAnsi"/>
          <w:sz w:val="20"/>
          <w:szCs w:val="20"/>
          <w:lang w:val="ru-RU"/>
        </w:rPr>
        <w:t xml:space="preserve"> к Декларации)</w:t>
      </w:r>
      <w:bookmarkStart w:id="1" w:name="_GoBack"/>
      <w:bookmarkEnd w:id="1"/>
    </w:p>
    <w:p w14:paraId="6C857145" w14:textId="77777777" w:rsidR="00282EB2" w:rsidRDefault="00282EB2">
      <w:pPr>
        <w:pStyle w:val="1"/>
        <w:spacing w:before="0"/>
        <w:ind w:left="0"/>
        <w:rPr>
          <w:rFonts w:eastAsiaTheme="minorHAnsi"/>
          <w:sz w:val="20"/>
          <w:szCs w:val="20"/>
          <w:lang w:val="ru-RU"/>
        </w:rPr>
      </w:pPr>
    </w:p>
    <w:p w14:paraId="56575355" w14:textId="77777777" w:rsidR="00282EB2" w:rsidRDefault="00112B0D">
      <w:pPr>
        <w:pStyle w:val="1"/>
        <w:spacing w:before="0"/>
        <w:ind w:left="709" w:hanging="4"/>
        <w:jc w:val="center"/>
        <w:rPr>
          <w:rFonts w:eastAsiaTheme="minorHAnsi"/>
          <w:sz w:val="20"/>
          <w:szCs w:val="20"/>
          <w:lang w:val="ru-RU"/>
        </w:rPr>
      </w:pPr>
      <w:r w:rsidRPr="00894187">
        <w:rPr>
          <w:rFonts w:eastAsiaTheme="minorHAnsi"/>
          <w:sz w:val="20"/>
          <w:szCs w:val="20"/>
          <w:lang w:val="ru-RU"/>
        </w:rPr>
        <w:t>Раздел А. Общая информация</w:t>
      </w:r>
    </w:p>
    <w:p w14:paraId="6F24DA0A" w14:textId="77777777" w:rsidR="00282EB2" w:rsidRDefault="00282EB2">
      <w:pPr>
        <w:pStyle w:val="1"/>
        <w:spacing w:before="0"/>
        <w:ind w:left="709" w:hanging="4"/>
        <w:jc w:val="center"/>
        <w:rPr>
          <w:sz w:val="20"/>
          <w:szCs w:val="20"/>
          <w:lang w:val="ru-RU"/>
        </w:rPr>
      </w:pPr>
    </w:p>
    <w:p w14:paraId="73CD9CA1" w14:textId="77777777" w:rsidR="00282EB2" w:rsidRDefault="00112B0D">
      <w:pPr>
        <w:pStyle w:val="1"/>
        <w:numPr>
          <w:ilvl w:val="0"/>
          <w:numId w:val="12"/>
        </w:numPr>
        <w:spacing w:before="0"/>
        <w:jc w:val="center"/>
        <w:rPr>
          <w:rFonts w:eastAsiaTheme="minorHAnsi"/>
          <w:sz w:val="20"/>
          <w:szCs w:val="20"/>
          <w:lang w:val="ru-RU"/>
        </w:rPr>
      </w:pPr>
      <w:r w:rsidRPr="00894187">
        <w:rPr>
          <w:rFonts w:eastAsiaTheme="minorHAnsi"/>
          <w:sz w:val="20"/>
          <w:szCs w:val="20"/>
          <w:lang w:val="ru-RU"/>
        </w:rPr>
        <w:t xml:space="preserve">ИИН _______________________                               </w:t>
      </w:r>
      <w:r w:rsidRPr="00894187">
        <w:rPr>
          <w:sz w:val="20"/>
          <w:szCs w:val="20"/>
          <w:lang w:val="ru-RU"/>
        </w:rPr>
        <w:t>2.</w:t>
      </w:r>
      <w:r w:rsidRPr="00894187">
        <w:rPr>
          <w:spacing w:val="-1"/>
          <w:sz w:val="20"/>
          <w:szCs w:val="20"/>
          <w:lang w:val="ru-RU"/>
        </w:rPr>
        <w:t xml:space="preserve"> </w:t>
      </w:r>
      <w:r w:rsidRPr="00894187">
        <w:rPr>
          <w:sz w:val="20"/>
          <w:szCs w:val="20"/>
          <w:lang w:val="ru-RU"/>
        </w:rPr>
        <w:t>Налоговый период: ___________год</w:t>
      </w:r>
    </w:p>
    <w:p w14:paraId="31FEB504" w14:textId="77777777" w:rsidR="00282EB2" w:rsidRDefault="00282EB2">
      <w:pPr>
        <w:rPr>
          <w:sz w:val="20"/>
          <w:szCs w:val="20"/>
        </w:rPr>
      </w:pPr>
    </w:p>
    <w:p w14:paraId="13731CEB" w14:textId="77777777" w:rsidR="00282EB2" w:rsidRDefault="00112B0D">
      <w:pPr>
        <w:ind w:firstLine="705"/>
        <w:rPr>
          <w:sz w:val="20"/>
          <w:szCs w:val="20"/>
        </w:rPr>
      </w:pPr>
      <w:r w:rsidRPr="00894187">
        <w:rPr>
          <w:sz w:val="20"/>
          <w:szCs w:val="20"/>
        </w:rPr>
        <w:t xml:space="preserve">Раздел В. Финансовая прибыль контролируемой иностранной компании (КИК) </w:t>
      </w:r>
    </w:p>
    <w:tbl>
      <w:tblPr>
        <w:tblW w:w="495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204"/>
        <w:gridCol w:w="696"/>
        <w:gridCol w:w="1383"/>
        <w:gridCol w:w="1151"/>
        <w:gridCol w:w="734"/>
        <w:gridCol w:w="1412"/>
        <w:gridCol w:w="1087"/>
        <w:gridCol w:w="1458"/>
        <w:gridCol w:w="1458"/>
        <w:gridCol w:w="1174"/>
        <w:gridCol w:w="1160"/>
        <w:gridCol w:w="1297"/>
      </w:tblGrid>
      <w:tr w:rsidR="00282EB2" w14:paraId="2E94E469" w14:textId="77777777" w:rsidTr="00F94C90">
        <w:trPr>
          <w:trHeight w:val="300"/>
        </w:trPr>
        <w:tc>
          <w:tcPr>
            <w:tcW w:w="103" w:type="pct"/>
            <w:shd w:val="clear" w:color="auto" w:fill="auto"/>
            <w:vAlign w:val="center"/>
            <w:hideMark/>
          </w:tcPr>
          <w:p w14:paraId="42291B45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(А) №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3E07ECE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(B)</w:t>
            </w:r>
            <w:r w:rsidRPr="00894187">
              <w:rPr>
                <w:sz w:val="20"/>
                <w:szCs w:val="20"/>
              </w:rPr>
              <w:t xml:space="preserve"> </w:t>
            </w:r>
            <w:r w:rsidRPr="00894187">
              <w:rPr>
                <w:color w:val="000000"/>
                <w:sz w:val="20"/>
                <w:szCs w:val="20"/>
              </w:rPr>
              <w:t>Наименование КИК или ПУ КИК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11719CD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C)</w:t>
            </w:r>
          </w:p>
          <w:p w14:paraId="7E45B1CC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 xml:space="preserve">Код страны </w:t>
            </w:r>
            <w:proofErr w:type="spellStart"/>
            <w:proofErr w:type="gramStart"/>
            <w:r w:rsidRPr="00894187">
              <w:rPr>
                <w:color w:val="000000"/>
                <w:sz w:val="20"/>
                <w:szCs w:val="20"/>
              </w:rPr>
              <w:t>регист</w:t>
            </w:r>
            <w:proofErr w:type="spellEnd"/>
            <w:r w:rsidRPr="00894187">
              <w:rPr>
                <w:color w:val="000000"/>
                <w:sz w:val="20"/>
                <w:szCs w:val="20"/>
              </w:rPr>
              <w:t xml:space="preserve"> рации</w:t>
            </w:r>
            <w:proofErr w:type="gramEnd"/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52C2E7A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 xml:space="preserve">(D) </w:t>
            </w:r>
          </w:p>
          <w:p w14:paraId="1A3CE388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Номер Государственной (налоговой) регистрации КИК или ПУ КИК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14:paraId="2CF19C4B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(E) Коэффициент  участия или контроля</w:t>
            </w:r>
          </w:p>
        </w:tc>
        <w:tc>
          <w:tcPr>
            <w:tcW w:w="253" w:type="pct"/>
            <w:vAlign w:val="center"/>
          </w:tcPr>
          <w:p w14:paraId="4C05B273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(F) Код   валюты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19BD161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(G)</w:t>
            </w:r>
            <w:r w:rsidRPr="00894187">
              <w:rPr>
                <w:sz w:val="20"/>
                <w:szCs w:val="20"/>
              </w:rPr>
              <w:t xml:space="preserve"> </w:t>
            </w:r>
            <w:r w:rsidRPr="00894187">
              <w:rPr>
                <w:color w:val="000000"/>
                <w:sz w:val="20"/>
                <w:szCs w:val="20"/>
              </w:rPr>
              <w:t>Финансовая прибыль до налогообложения в иностранной валюте</w:t>
            </w:r>
          </w:p>
        </w:tc>
        <w:tc>
          <w:tcPr>
            <w:tcW w:w="374" w:type="pct"/>
            <w:vAlign w:val="center"/>
          </w:tcPr>
          <w:p w14:paraId="21BC236C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(H)</w:t>
            </w:r>
          </w:p>
          <w:p w14:paraId="49A7AE04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Сумма уменьшений в иностранной валюте</w:t>
            </w:r>
          </w:p>
        </w:tc>
        <w:tc>
          <w:tcPr>
            <w:tcW w:w="502" w:type="pct"/>
            <w:vAlign w:val="center"/>
          </w:tcPr>
          <w:p w14:paraId="40CBA9BE" w14:textId="77777777" w:rsidR="00282EB2" w:rsidRDefault="00112B0D">
            <w:pPr>
              <w:ind w:right="-102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(I)</w:t>
            </w:r>
          </w:p>
          <w:p w14:paraId="603BB324" w14:textId="77777777" w:rsidR="00282EB2" w:rsidRDefault="00112B0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Финансовая прибыль, подлежащая налогообложению в иностранной валюте</w:t>
            </w:r>
          </w:p>
        </w:tc>
        <w:tc>
          <w:tcPr>
            <w:tcW w:w="502" w:type="pct"/>
            <w:vAlign w:val="center"/>
          </w:tcPr>
          <w:p w14:paraId="6D54531A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(J)</w:t>
            </w:r>
          </w:p>
          <w:p w14:paraId="57050348" w14:textId="77777777" w:rsidR="00282EB2" w:rsidRDefault="00112B0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Финансовая прибыль, подлежащая налогообложению в национальной валюте</w:t>
            </w:r>
          </w:p>
        </w:tc>
        <w:tc>
          <w:tcPr>
            <w:tcW w:w="404" w:type="pct"/>
            <w:vAlign w:val="center"/>
          </w:tcPr>
          <w:p w14:paraId="765BBE4A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(К)</w:t>
            </w:r>
          </w:p>
          <w:p w14:paraId="38A0149E" w14:textId="77777777" w:rsidR="00282EB2" w:rsidRDefault="00112B0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Сумма иностранного налога на прибыль, подлежащая отнесению в зачет, в национальной валюте</w:t>
            </w:r>
          </w:p>
        </w:tc>
        <w:tc>
          <w:tcPr>
            <w:tcW w:w="404" w:type="pct"/>
            <w:vAlign w:val="center"/>
          </w:tcPr>
          <w:p w14:paraId="7043D56D" w14:textId="77777777" w:rsidR="00282EB2" w:rsidRDefault="00112B0D">
            <w:pPr>
              <w:ind w:right="-17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(L)</w:t>
            </w:r>
          </w:p>
          <w:p w14:paraId="755FA33E" w14:textId="77777777" w:rsidR="00282EB2" w:rsidRDefault="00112B0D">
            <w:pPr>
              <w:ind w:right="-17"/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Доходы из источника в Республики Казахстан в национальной валюте</w:t>
            </w:r>
          </w:p>
        </w:tc>
        <w:tc>
          <w:tcPr>
            <w:tcW w:w="447" w:type="pct"/>
            <w:vAlign w:val="center"/>
          </w:tcPr>
          <w:p w14:paraId="71066A0C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(M)</w:t>
            </w:r>
          </w:p>
          <w:p w14:paraId="1E1F3730" w14:textId="77777777" w:rsidR="00282EB2" w:rsidRDefault="00112B0D">
            <w:pPr>
              <w:jc w:val="center"/>
              <w:rPr>
                <w:color w:val="000000"/>
                <w:sz w:val="20"/>
                <w:szCs w:val="20"/>
              </w:rPr>
            </w:pPr>
            <w:r w:rsidRPr="00894187">
              <w:rPr>
                <w:color w:val="000000"/>
                <w:sz w:val="20"/>
                <w:szCs w:val="20"/>
              </w:rPr>
              <w:t>Корпоративный подоходный налог, удержанный у источника выплаты</w:t>
            </w:r>
          </w:p>
        </w:tc>
      </w:tr>
      <w:tr w:rsidR="00282EB2" w14:paraId="34DAC671" w14:textId="77777777" w:rsidTr="00F94C90">
        <w:trPr>
          <w:trHeight w:val="300"/>
        </w:trPr>
        <w:tc>
          <w:tcPr>
            <w:tcW w:w="103" w:type="pct"/>
            <w:shd w:val="clear" w:color="auto" w:fill="auto"/>
            <w:vAlign w:val="center"/>
            <w:hideMark/>
          </w:tcPr>
          <w:p w14:paraId="210B5DE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4C1EEF0A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9C5375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7DE8BCE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hideMark/>
          </w:tcPr>
          <w:p w14:paraId="64A2C70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53BA0F8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23F208B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1745B63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686D26D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3E78CAE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3B0D830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10683501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14:paraId="08C6273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3AC423A" w14:textId="77777777" w:rsidTr="00F94C90">
        <w:trPr>
          <w:trHeight w:val="300"/>
        </w:trPr>
        <w:tc>
          <w:tcPr>
            <w:tcW w:w="103" w:type="pct"/>
            <w:shd w:val="clear" w:color="auto" w:fill="auto"/>
            <w:vAlign w:val="center"/>
            <w:hideMark/>
          </w:tcPr>
          <w:p w14:paraId="47FB9AA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1A686B42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2E7891C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7783D19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hideMark/>
          </w:tcPr>
          <w:p w14:paraId="170D30B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70132E8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2AEBEA0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77DB60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6CBD202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2E88654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41A2CD5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1DABFC9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14:paraId="6A06D87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201E41B7" w14:textId="77777777" w:rsidTr="00F94C90">
        <w:trPr>
          <w:trHeight w:val="300"/>
        </w:trPr>
        <w:tc>
          <w:tcPr>
            <w:tcW w:w="103" w:type="pct"/>
            <w:shd w:val="clear" w:color="auto" w:fill="auto"/>
            <w:vAlign w:val="center"/>
          </w:tcPr>
          <w:p w14:paraId="2275667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CE9A4D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7A64FD3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0F52A9D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14:paraId="714A0041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EF8C070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67FB683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2DA1CE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7493038F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46FC6FA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5D53FFF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7A8F2CDF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14:paraId="61B9632B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EB2" w14:paraId="64F4C747" w14:textId="77777777" w:rsidTr="00F94C90">
        <w:trPr>
          <w:trHeight w:val="300"/>
        </w:trPr>
        <w:tc>
          <w:tcPr>
            <w:tcW w:w="103" w:type="pct"/>
            <w:shd w:val="clear" w:color="auto" w:fill="auto"/>
            <w:vAlign w:val="center"/>
            <w:hideMark/>
          </w:tcPr>
          <w:p w14:paraId="43CBBBD5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79F1B69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8F795E1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5D3DA17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hideMark/>
          </w:tcPr>
          <w:p w14:paraId="206946ED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01D2B80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0BE9EA43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27CCD566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78237858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14:paraId="03CCB1CF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5ECE085F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21240ADE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14:paraId="7EC19EC4" w14:textId="77777777" w:rsidR="00282EB2" w:rsidRDefault="00282E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D8DD539" w14:textId="77777777" w:rsidR="00282EB2" w:rsidRDefault="00282EB2">
      <w:pPr>
        <w:rPr>
          <w:sz w:val="20"/>
          <w:szCs w:val="20"/>
        </w:rPr>
      </w:pPr>
    </w:p>
    <w:p w14:paraId="6539AACB" w14:textId="77777777" w:rsidR="00282EB2" w:rsidRDefault="00112B0D">
      <w:pPr>
        <w:ind w:firstLine="709"/>
        <w:jc w:val="both"/>
        <w:rPr>
          <w:sz w:val="20"/>
          <w:szCs w:val="20"/>
        </w:rPr>
      </w:pPr>
      <w:r w:rsidRPr="00894187">
        <w:rPr>
          <w:sz w:val="20"/>
          <w:szCs w:val="20"/>
        </w:rPr>
        <w:t xml:space="preserve">* Заполняется в случае наличия:  Суммы убытков КИК или ПУ КИК, возникающих в двух периодах,  последовательно предшествующих отчетному периоду; суммы уменьшений в иностранной валюте; суммы уменьшений в иностранной валюте в соответствии с подпунктом 1) пункта 3 статьи 340 НК; суммы уменьшений в иностранной валюте в соответствии с подпунктом 2) пункта 3 статьи 340 НК; суммы уменьшений в иностранной валюте в соответствии с подпунктом 3) пункта 3 статьи 340 НК; суммы уменьшений в иностранной  валюте в соответствии с подпунктом 4) пункта 3 статьи 340 НК; суммы уменьшений в иностранной  валюте в соответствии с подпунктом 5) пункта 3 статьи 340 НК; суммы уменьшений в иностранной  валюте в соответствии с подпунктом 6) пункта 3 статьи 340 НК; суммы уменьшений в иностранной валюте в соответствии с подпунктом 7) пункта 3 статьи 340 НК; суммы уменьшений в иностранной  валюте в соответствии с подпунктом 8) пункта     3 статьи 340 НК; </w:t>
      </w:r>
      <w:proofErr w:type="gramStart"/>
      <w:r w:rsidRPr="00894187">
        <w:rPr>
          <w:sz w:val="20"/>
          <w:szCs w:val="20"/>
        </w:rPr>
        <w:t>суммы уменьшений в иностранной валюте в соответствии с подпунктом 9) пункта 3 статьи  340 НК; суммы уменьшений в иностранной валюте в соответствии с подпунктом 10) пункта 3 статьи 340 Налогового кодекса; Финансовой прибыли, с учетом уменьшений и убытков КИК или ПУ КИК в иностранной валюте; финансовой прибыли, подлежащей налогообложению в иностранной валюте;</w:t>
      </w:r>
      <w:proofErr w:type="gramEnd"/>
      <w:r w:rsidRPr="00894187">
        <w:rPr>
          <w:sz w:val="20"/>
          <w:szCs w:val="20"/>
        </w:rPr>
        <w:t xml:space="preserve"> Финансовой прибыли, подлежащей налогообложению в национальной валюте; </w:t>
      </w:r>
      <w:r w:rsidRPr="00894187">
        <w:rPr>
          <w:sz w:val="20"/>
          <w:szCs w:val="20"/>
        </w:rPr>
        <w:lastRenderedPageBreak/>
        <w:t>суммы иностранного налога на прибыль по финансовой отчетности в иностранной валюте; суммы уплаченного иностранного налога на прибыль в иностранной валюте; суммы иностранного налога на прибыль, подлежащей отнесению в зачет, в национальной валюте; суммарная прибыль КИК и ПУ КИК; суммы облагаемого дохода КИК и ПУ КИК за исключением зарегистрированных в государствах с льготным налогообложением; суммы облагаемого дохода КИК и ПУ КИК, зарегистрированных в государствах с льготным налогообложением; Зачет иностранного налога с финансовой прибыли КИК или ПУ КИК.</w:t>
      </w:r>
    </w:p>
    <w:p w14:paraId="705A2BB3" w14:textId="77777777" w:rsidR="00282EB2" w:rsidRDefault="00282EB2">
      <w:pPr>
        <w:jc w:val="center"/>
        <w:rPr>
          <w:b/>
          <w:sz w:val="28"/>
          <w:szCs w:val="28"/>
        </w:rPr>
      </w:pPr>
    </w:p>
    <w:sectPr w:rsidR="00282EB2" w:rsidSect="00D45BC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A10B6" w14:textId="77777777" w:rsidR="00A41178" w:rsidRDefault="00A41178">
      <w:r>
        <w:separator/>
      </w:r>
    </w:p>
  </w:endnote>
  <w:endnote w:type="continuationSeparator" w:id="0">
    <w:p w14:paraId="3FCC90A1" w14:textId="77777777" w:rsidR="00A41178" w:rsidRDefault="00A4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44F84" w14:textId="77777777" w:rsidR="00A41178" w:rsidRDefault="00A41178">
      <w:r>
        <w:separator/>
      </w:r>
    </w:p>
  </w:footnote>
  <w:footnote w:type="continuationSeparator" w:id="0">
    <w:p w14:paraId="5C08C474" w14:textId="77777777" w:rsidR="00A41178" w:rsidRDefault="00A41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F1FDA" w14:textId="77777777" w:rsidR="005022A7" w:rsidRDefault="00A41178">
    <w:r>
      <w:pict w14:anchorId="7E8615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45.7pt;height:79.2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СНБ 572366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731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C3D4F5" w14:textId="4C89A917" w:rsidR="005022A7" w:rsidRDefault="00A41178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pict w14:anchorId="78EA48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6" o:spid="_x0000_s2050" type="#_x0000_t136" style="position:absolute;left:0;text-align:left;margin-left:0;margin-top:0;width:545.7pt;height:79.2pt;rotation:315;z-index:-251658752;mso-position-horizontal:center;mso-position-horizontal-relative:margin;mso-position-vertical:center;mso-position-vertical-relative:margin" o:allowincell="f" fillcolor="gray" stroked="f">
              <v:fill opacity=".5"/>
              <v:textpath style="font-family:&quot;Times New Roman&quot;;font-size:70pt" string="СНБ 572366001"/>
              <w10:wrap anchorx="margin" anchory="margin"/>
            </v:shape>
          </w:pict>
        </w:r>
        <w:r w:rsidR="005022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022A7" w:rsidRPr="008173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022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5733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="005022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CD77B3" w14:textId="77777777" w:rsidR="005022A7" w:rsidRDefault="005022A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AFB00" w14:textId="77777777" w:rsidR="005022A7" w:rsidRDefault="00A41178">
    <w:pPr>
      <w:pStyle w:val="ad"/>
      <w:jc w:val="center"/>
      <w:rPr>
        <w:rFonts w:ascii="Times New Roman" w:hAnsi="Times New Roman" w:cs="Times New Roman"/>
        <w:sz w:val="24"/>
        <w:szCs w:val="24"/>
      </w:rPr>
    </w:pPr>
    <w:r>
      <w:pict w14:anchorId="4EDA70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left:0;text-align:left;margin-left:0;margin-top:0;width:545.7pt;height:79.2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СНБ 572366001"/>
          <w10:wrap anchorx="margin" anchory="margin"/>
        </v:shape>
      </w:pict>
    </w:r>
    <w:r w:rsidR="005022A7">
      <w:rPr>
        <w:rFonts w:ascii="Times New Roman" w:hAnsi="Times New Roman" w:cs="Times New Roman"/>
        <w:sz w:val="24"/>
        <w:szCs w:val="24"/>
      </w:rPr>
      <w:t>3</w:t>
    </w:r>
  </w:p>
  <w:p w14:paraId="698C04F1" w14:textId="77777777" w:rsidR="005022A7" w:rsidRDefault="005022A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E27BF"/>
    <w:multiLevelType w:val="multilevel"/>
    <w:tmpl w:val="FAE8429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>
    <w:nsid w:val="1D0E68FA"/>
    <w:multiLevelType w:val="multilevel"/>
    <w:tmpl w:val="20A811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B10339"/>
    <w:multiLevelType w:val="hybridMultilevel"/>
    <w:tmpl w:val="A93AC8B8"/>
    <w:lvl w:ilvl="0" w:tplc="B692B7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F9E94D6">
      <w:start w:val="1"/>
      <w:numFmt w:val="lowerLetter"/>
      <w:lvlText w:val="%2."/>
      <w:lvlJc w:val="left"/>
      <w:pPr>
        <w:ind w:left="1785" w:hanging="360"/>
      </w:pPr>
    </w:lvl>
    <w:lvl w:ilvl="2" w:tplc="6BBCABAE">
      <w:start w:val="1"/>
      <w:numFmt w:val="lowerRoman"/>
      <w:lvlText w:val="%3."/>
      <w:lvlJc w:val="right"/>
      <w:pPr>
        <w:ind w:left="2505" w:hanging="180"/>
      </w:pPr>
    </w:lvl>
    <w:lvl w:ilvl="3" w:tplc="B386B030">
      <w:start w:val="1"/>
      <w:numFmt w:val="decimal"/>
      <w:lvlText w:val="%4."/>
      <w:lvlJc w:val="left"/>
      <w:pPr>
        <w:ind w:left="3225" w:hanging="360"/>
      </w:pPr>
    </w:lvl>
    <w:lvl w:ilvl="4" w:tplc="8DCAFE82">
      <w:start w:val="1"/>
      <w:numFmt w:val="lowerLetter"/>
      <w:lvlText w:val="%5."/>
      <w:lvlJc w:val="left"/>
      <w:pPr>
        <w:ind w:left="3945" w:hanging="360"/>
      </w:pPr>
    </w:lvl>
    <w:lvl w:ilvl="5" w:tplc="7E6EC628">
      <w:start w:val="1"/>
      <w:numFmt w:val="lowerRoman"/>
      <w:lvlText w:val="%6."/>
      <w:lvlJc w:val="right"/>
      <w:pPr>
        <w:ind w:left="4665" w:hanging="180"/>
      </w:pPr>
    </w:lvl>
    <w:lvl w:ilvl="6" w:tplc="7690DC3C">
      <w:start w:val="1"/>
      <w:numFmt w:val="decimal"/>
      <w:lvlText w:val="%7."/>
      <w:lvlJc w:val="left"/>
      <w:pPr>
        <w:ind w:left="5385" w:hanging="360"/>
      </w:pPr>
    </w:lvl>
    <w:lvl w:ilvl="7" w:tplc="A2A63508">
      <w:start w:val="1"/>
      <w:numFmt w:val="lowerLetter"/>
      <w:lvlText w:val="%8."/>
      <w:lvlJc w:val="left"/>
      <w:pPr>
        <w:ind w:left="6105" w:hanging="360"/>
      </w:pPr>
    </w:lvl>
    <w:lvl w:ilvl="8" w:tplc="0506340E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51D79CB"/>
    <w:multiLevelType w:val="hybridMultilevel"/>
    <w:tmpl w:val="77323748"/>
    <w:lvl w:ilvl="0" w:tplc="4CB2B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EB83CB0">
      <w:start w:val="1"/>
      <w:numFmt w:val="lowerLetter"/>
      <w:lvlText w:val="%2."/>
      <w:lvlJc w:val="left"/>
      <w:pPr>
        <w:ind w:left="1785" w:hanging="360"/>
      </w:pPr>
    </w:lvl>
    <w:lvl w:ilvl="2" w:tplc="BAB2B43E">
      <w:start w:val="1"/>
      <w:numFmt w:val="lowerRoman"/>
      <w:lvlText w:val="%3."/>
      <w:lvlJc w:val="right"/>
      <w:pPr>
        <w:ind w:left="2505" w:hanging="180"/>
      </w:pPr>
    </w:lvl>
    <w:lvl w:ilvl="3" w:tplc="2EA8518E">
      <w:start w:val="1"/>
      <w:numFmt w:val="decimal"/>
      <w:lvlText w:val="%4."/>
      <w:lvlJc w:val="left"/>
      <w:pPr>
        <w:ind w:left="3225" w:hanging="360"/>
      </w:pPr>
    </w:lvl>
    <w:lvl w:ilvl="4" w:tplc="32904966">
      <w:start w:val="1"/>
      <w:numFmt w:val="lowerLetter"/>
      <w:lvlText w:val="%5."/>
      <w:lvlJc w:val="left"/>
      <w:pPr>
        <w:ind w:left="3945" w:hanging="360"/>
      </w:pPr>
    </w:lvl>
    <w:lvl w:ilvl="5" w:tplc="24506E78">
      <w:start w:val="1"/>
      <w:numFmt w:val="lowerRoman"/>
      <w:lvlText w:val="%6."/>
      <w:lvlJc w:val="right"/>
      <w:pPr>
        <w:ind w:left="4665" w:hanging="180"/>
      </w:pPr>
    </w:lvl>
    <w:lvl w:ilvl="6" w:tplc="80720F54">
      <w:start w:val="1"/>
      <w:numFmt w:val="decimal"/>
      <w:lvlText w:val="%7."/>
      <w:lvlJc w:val="left"/>
      <w:pPr>
        <w:ind w:left="5385" w:hanging="360"/>
      </w:pPr>
    </w:lvl>
    <w:lvl w:ilvl="7" w:tplc="4B8CCC68">
      <w:start w:val="1"/>
      <w:numFmt w:val="lowerLetter"/>
      <w:lvlText w:val="%8."/>
      <w:lvlJc w:val="left"/>
      <w:pPr>
        <w:ind w:left="6105" w:hanging="360"/>
      </w:pPr>
    </w:lvl>
    <w:lvl w:ilvl="8" w:tplc="3976B2E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C143956"/>
    <w:multiLevelType w:val="hybridMultilevel"/>
    <w:tmpl w:val="4C2C850A"/>
    <w:lvl w:ilvl="0" w:tplc="709A400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1E97F16"/>
    <w:multiLevelType w:val="hybridMultilevel"/>
    <w:tmpl w:val="7FF2F172"/>
    <w:lvl w:ilvl="0" w:tplc="68286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8E2FD2">
      <w:start w:val="1"/>
      <w:numFmt w:val="lowerLetter"/>
      <w:lvlText w:val="%2."/>
      <w:lvlJc w:val="left"/>
      <w:pPr>
        <w:ind w:left="1440" w:hanging="360"/>
      </w:pPr>
    </w:lvl>
    <w:lvl w:ilvl="2" w:tplc="104CB6DE">
      <w:start w:val="1"/>
      <w:numFmt w:val="lowerRoman"/>
      <w:lvlText w:val="%3."/>
      <w:lvlJc w:val="right"/>
      <w:pPr>
        <w:ind w:left="2160" w:hanging="180"/>
      </w:pPr>
    </w:lvl>
    <w:lvl w:ilvl="3" w:tplc="F4C26856">
      <w:start w:val="1"/>
      <w:numFmt w:val="decimal"/>
      <w:lvlText w:val="%4."/>
      <w:lvlJc w:val="left"/>
      <w:pPr>
        <w:ind w:left="2880" w:hanging="360"/>
      </w:pPr>
    </w:lvl>
    <w:lvl w:ilvl="4" w:tplc="4D481B42">
      <w:start w:val="1"/>
      <w:numFmt w:val="lowerLetter"/>
      <w:lvlText w:val="%5."/>
      <w:lvlJc w:val="left"/>
      <w:pPr>
        <w:ind w:left="3600" w:hanging="360"/>
      </w:pPr>
    </w:lvl>
    <w:lvl w:ilvl="5" w:tplc="225C8CBC">
      <w:start w:val="1"/>
      <w:numFmt w:val="lowerRoman"/>
      <w:lvlText w:val="%6."/>
      <w:lvlJc w:val="right"/>
      <w:pPr>
        <w:ind w:left="4320" w:hanging="180"/>
      </w:pPr>
    </w:lvl>
    <w:lvl w:ilvl="6" w:tplc="AEA43E18">
      <w:start w:val="1"/>
      <w:numFmt w:val="decimal"/>
      <w:lvlText w:val="%7."/>
      <w:lvlJc w:val="left"/>
      <w:pPr>
        <w:ind w:left="5040" w:hanging="360"/>
      </w:pPr>
    </w:lvl>
    <w:lvl w:ilvl="7" w:tplc="81A05A32">
      <w:start w:val="1"/>
      <w:numFmt w:val="lowerLetter"/>
      <w:lvlText w:val="%8."/>
      <w:lvlJc w:val="left"/>
      <w:pPr>
        <w:ind w:left="5760" w:hanging="360"/>
      </w:pPr>
    </w:lvl>
    <w:lvl w:ilvl="8" w:tplc="A380DD2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13C55"/>
    <w:multiLevelType w:val="multilevel"/>
    <w:tmpl w:val="9632A2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>
    <w:nsid w:val="3CAA16BC"/>
    <w:multiLevelType w:val="hybridMultilevel"/>
    <w:tmpl w:val="A7FE31B2"/>
    <w:lvl w:ilvl="0" w:tplc="DA9AF166">
      <w:start w:val="1"/>
      <w:numFmt w:val="upperRoman"/>
      <w:lvlText w:val="%1."/>
      <w:lvlJc w:val="right"/>
      <w:pPr>
        <w:ind w:left="720" w:hanging="360"/>
      </w:pPr>
    </w:lvl>
    <w:lvl w:ilvl="1" w:tplc="563C99DE">
      <w:start w:val="1"/>
      <w:numFmt w:val="lowerLetter"/>
      <w:lvlText w:val="%2."/>
      <w:lvlJc w:val="left"/>
      <w:pPr>
        <w:ind w:left="1440" w:hanging="360"/>
      </w:pPr>
    </w:lvl>
    <w:lvl w:ilvl="2" w:tplc="62527EA4">
      <w:start w:val="1"/>
      <w:numFmt w:val="lowerRoman"/>
      <w:lvlText w:val="%3."/>
      <w:lvlJc w:val="right"/>
      <w:pPr>
        <w:ind w:left="2160" w:hanging="180"/>
      </w:pPr>
    </w:lvl>
    <w:lvl w:ilvl="3" w:tplc="C39A94D2">
      <w:start w:val="1"/>
      <w:numFmt w:val="decimal"/>
      <w:lvlText w:val="%4."/>
      <w:lvlJc w:val="left"/>
      <w:pPr>
        <w:ind w:left="2880" w:hanging="360"/>
      </w:pPr>
    </w:lvl>
    <w:lvl w:ilvl="4" w:tplc="CC08EA66">
      <w:start w:val="1"/>
      <w:numFmt w:val="lowerLetter"/>
      <w:lvlText w:val="%5."/>
      <w:lvlJc w:val="left"/>
      <w:pPr>
        <w:ind w:left="3600" w:hanging="360"/>
      </w:pPr>
    </w:lvl>
    <w:lvl w:ilvl="5" w:tplc="D85AABFC">
      <w:start w:val="1"/>
      <w:numFmt w:val="lowerRoman"/>
      <w:lvlText w:val="%6."/>
      <w:lvlJc w:val="right"/>
      <w:pPr>
        <w:ind w:left="4320" w:hanging="180"/>
      </w:pPr>
    </w:lvl>
    <w:lvl w:ilvl="6" w:tplc="8B9A39B6">
      <w:start w:val="1"/>
      <w:numFmt w:val="decimal"/>
      <w:lvlText w:val="%7."/>
      <w:lvlJc w:val="left"/>
      <w:pPr>
        <w:ind w:left="5040" w:hanging="360"/>
      </w:pPr>
    </w:lvl>
    <w:lvl w:ilvl="7" w:tplc="6D4EE3C0">
      <w:start w:val="1"/>
      <w:numFmt w:val="lowerLetter"/>
      <w:lvlText w:val="%8."/>
      <w:lvlJc w:val="left"/>
      <w:pPr>
        <w:ind w:left="5760" w:hanging="360"/>
      </w:pPr>
    </w:lvl>
    <w:lvl w:ilvl="8" w:tplc="E418223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B4967"/>
    <w:multiLevelType w:val="hybridMultilevel"/>
    <w:tmpl w:val="5A24694C"/>
    <w:lvl w:ilvl="0" w:tplc="E60CE6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656F59C">
      <w:start w:val="1"/>
      <w:numFmt w:val="lowerLetter"/>
      <w:lvlText w:val="%2."/>
      <w:lvlJc w:val="left"/>
      <w:pPr>
        <w:ind w:left="1785" w:hanging="360"/>
      </w:pPr>
    </w:lvl>
    <w:lvl w:ilvl="2" w:tplc="E408CCF6">
      <w:start w:val="1"/>
      <w:numFmt w:val="lowerRoman"/>
      <w:lvlText w:val="%3."/>
      <w:lvlJc w:val="right"/>
      <w:pPr>
        <w:ind w:left="2505" w:hanging="180"/>
      </w:pPr>
    </w:lvl>
    <w:lvl w:ilvl="3" w:tplc="9D844FC4">
      <w:start w:val="1"/>
      <w:numFmt w:val="decimal"/>
      <w:lvlText w:val="%4."/>
      <w:lvlJc w:val="left"/>
      <w:pPr>
        <w:ind w:left="3225" w:hanging="360"/>
      </w:pPr>
    </w:lvl>
    <w:lvl w:ilvl="4" w:tplc="9D3C88C2">
      <w:start w:val="1"/>
      <w:numFmt w:val="lowerLetter"/>
      <w:lvlText w:val="%5."/>
      <w:lvlJc w:val="left"/>
      <w:pPr>
        <w:ind w:left="3945" w:hanging="360"/>
      </w:pPr>
    </w:lvl>
    <w:lvl w:ilvl="5" w:tplc="F2A42D70">
      <w:start w:val="1"/>
      <w:numFmt w:val="lowerRoman"/>
      <w:lvlText w:val="%6."/>
      <w:lvlJc w:val="right"/>
      <w:pPr>
        <w:ind w:left="4665" w:hanging="180"/>
      </w:pPr>
    </w:lvl>
    <w:lvl w:ilvl="6" w:tplc="9990B578">
      <w:start w:val="1"/>
      <w:numFmt w:val="decimal"/>
      <w:lvlText w:val="%7."/>
      <w:lvlJc w:val="left"/>
      <w:pPr>
        <w:ind w:left="5385" w:hanging="360"/>
      </w:pPr>
    </w:lvl>
    <w:lvl w:ilvl="7" w:tplc="4120F5CC">
      <w:start w:val="1"/>
      <w:numFmt w:val="lowerLetter"/>
      <w:lvlText w:val="%8."/>
      <w:lvlJc w:val="left"/>
      <w:pPr>
        <w:ind w:left="6105" w:hanging="360"/>
      </w:pPr>
    </w:lvl>
    <w:lvl w:ilvl="8" w:tplc="46CEA50E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DDF3970"/>
    <w:multiLevelType w:val="multilevel"/>
    <w:tmpl w:val="8BC0AF4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>
    <w:nsid w:val="51C258F9"/>
    <w:multiLevelType w:val="multilevel"/>
    <w:tmpl w:val="0B3421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1">
    <w:nsid w:val="58C30B9C"/>
    <w:multiLevelType w:val="hybridMultilevel"/>
    <w:tmpl w:val="3ADA18F4"/>
    <w:lvl w:ilvl="0" w:tplc="CD3E53BA">
      <w:start w:val="1"/>
      <w:numFmt w:val="decimal"/>
      <w:lvlText w:val="%1."/>
      <w:lvlJc w:val="left"/>
      <w:pPr>
        <w:ind w:left="720" w:hanging="360"/>
      </w:pPr>
    </w:lvl>
    <w:lvl w:ilvl="1" w:tplc="65B68640">
      <w:start w:val="1"/>
      <w:numFmt w:val="lowerLetter"/>
      <w:lvlText w:val="%2."/>
      <w:lvlJc w:val="left"/>
      <w:pPr>
        <w:ind w:left="1440" w:hanging="360"/>
      </w:pPr>
    </w:lvl>
    <w:lvl w:ilvl="2" w:tplc="EB1669C6">
      <w:start w:val="1"/>
      <w:numFmt w:val="lowerRoman"/>
      <w:lvlText w:val="%3."/>
      <w:lvlJc w:val="right"/>
      <w:pPr>
        <w:ind w:left="2160" w:hanging="180"/>
      </w:pPr>
    </w:lvl>
    <w:lvl w:ilvl="3" w:tplc="354C33A0">
      <w:start w:val="1"/>
      <w:numFmt w:val="decimal"/>
      <w:lvlText w:val="%4."/>
      <w:lvlJc w:val="left"/>
      <w:pPr>
        <w:ind w:left="2880" w:hanging="360"/>
      </w:pPr>
    </w:lvl>
    <w:lvl w:ilvl="4" w:tplc="CBD07E68">
      <w:start w:val="1"/>
      <w:numFmt w:val="lowerLetter"/>
      <w:lvlText w:val="%5."/>
      <w:lvlJc w:val="left"/>
      <w:pPr>
        <w:ind w:left="3600" w:hanging="360"/>
      </w:pPr>
    </w:lvl>
    <w:lvl w:ilvl="5" w:tplc="F2427EF8">
      <w:start w:val="1"/>
      <w:numFmt w:val="lowerRoman"/>
      <w:lvlText w:val="%6."/>
      <w:lvlJc w:val="right"/>
      <w:pPr>
        <w:ind w:left="4320" w:hanging="180"/>
      </w:pPr>
    </w:lvl>
    <w:lvl w:ilvl="6" w:tplc="96F8418E">
      <w:start w:val="1"/>
      <w:numFmt w:val="decimal"/>
      <w:lvlText w:val="%7."/>
      <w:lvlJc w:val="left"/>
      <w:pPr>
        <w:ind w:left="5040" w:hanging="360"/>
      </w:pPr>
    </w:lvl>
    <w:lvl w:ilvl="7" w:tplc="4B6CEBEA">
      <w:start w:val="1"/>
      <w:numFmt w:val="lowerLetter"/>
      <w:lvlText w:val="%8."/>
      <w:lvlJc w:val="left"/>
      <w:pPr>
        <w:ind w:left="5760" w:hanging="360"/>
      </w:pPr>
    </w:lvl>
    <w:lvl w:ilvl="8" w:tplc="F258D2C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807EC"/>
    <w:multiLevelType w:val="hybridMultilevel"/>
    <w:tmpl w:val="21041FEE"/>
    <w:lvl w:ilvl="0" w:tplc="2EEA4EA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65DD127D"/>
    <w:multiLevelType w:val="hybridMultilevel"/>
    <w:tmpl w:val="F260FF36"/>
    <w:lvl w:ilvl="0" w:tplc="3ECC71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E34B0C6">
      <w:start w:val="1"/>
      <w:numFmt w:val="lowerLetter"/>
      <w:lvlText w:val="%2."/>
      <w:lvlJc w:val="left"/>
      <w:pPr>
        <w:ind w:left="1785" w:hanging="360"/>
      </w:pPr>
    </w:lvl>
    <w:lvl w:ilvl="2" w:tplc="3E803F96">
      <w:start w:val="1"/>
      <w:numFmt w:val="lowerRoman"/>
      <w:lvlText w:val="%3."/>
      <w:lvlJc w:val="right"/>
      <w:pPr>
        <w:ind w:left="2505" w:hanging="180"/>
      </w:pPr>
    </w:lvl>
    <w:lvl w:ilvl="3" w:tplc="AEFC8588">
      <w:start w:val="1"/>
      <w:numFmt w:val="decimal"/>
      <w:lvlText w:val="%4."/>
      <w:lvlJc w:val="left"/>
      <w:pPr>
        <w:ind w:left="3225" w:hanging="360"/>
      </w:pPr>
    </w:lvl>
    <w:lvl w:ilvl="4" w:tplc="58FE621E">
      <w:start w:val="1"/>
      <w:numFmt w:val="lowerLetter"/>
      <w:lvlText w:val="%5."/>
      <w:lvlJc w:val="left"/>
      <w:pPr>
        <w:ind w:left="3945" w:hanging="360"/>
      </w:pPr>
    </w:lvl>
    <w:lvl w:ilvl="5" w:tplc="8C9EFCB8">
      <w:start w:val="1"/>
      <w:numFmt w:val="lowerRoman"/>
      <w:lvlText w:val="%6."/>
      <w:lvlJc w:val="right"/>
      <w:pPr>
        <w:ind w:left="4665" w:hanging="180"/>
      </w:pPr>
    </w:lvl>
    <w:lvl w:ilvl="6" w:tplc="E96EAD3C">
      <w:start w:val="1"/>
      <w:numFmt w:val="decimal"/>
      <w:lvlText w:val="%7."/>
      <w:lvlJc w:val="left"/>
      <w:pPr>
        <w:ind w:left="5385" w:hanging="360"/>
      </w:pPr>
    </w:lvl>
    <w:lvl w:ilvl="7" w:tplc="48EABE7A">
      <w:start w:val="1"/>
      <w:numFmt w:val="lowerLetter"/>
      <w:lvlText w:val="%8."/>
      <w:lvlJc w:val="left"/>
      <w:pPr>
        <w:ind w:left="6105" w:hanging="360"/>
      </w:pPr>
    </w:lvl>
    <w:lvl w:ilvl="8" w:tplc="093E07E0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B861BD5"/>
    <w:multiLevelType w:val="multilevel"/>
    <w:tmpl w:val="CC78AAC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>
    <w:nsid w:val="7BC210E9"/>
    <w:multiLevelType w:val="hybridMultilevel"/>
    <w:tmpl w:val="D6B8105C"/>
    <w:lvl w:ilvl="0" w:tplc="EE54A3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1B4C3BE">
      <w:start w:val="1"/>
      <w:numFmt w:val="lowerLetter"/>
      <w:lvlText w:val="%2."/>
      <w:lvlJc w:val="left"/>
      <w:pPr>
        <w:ind w:left="1785" w:hanging="360"/>
      </w:pPr>
    </w:lvl>
    <w:lvl w:ilvl="2" w:tplc="ECA65F7C">
      <w:start w:val="1"/>
      <w:numFmt w:val="lowerRoman"/>
      <w:lvlText w:val="%3."/>
      <w:lvlJc w:val="right"/>
      <w:pPr>
        <w:ind w:left="2505" w:hanging="180"/>
      </w:pPr>
    </w:lvl>
    <w:lvl w:ilvl="3" w:tplc="70E0ABE2">
      <w:start w:val="1"/>
      <w:numFmt w:val="decimal"/>
      <w:lvlText w:val="%4."/>
      <w:lvlJc w:val="left"/>
      <w:pPr>
        <w:ind w:left="3225" w:hanging="360"/>
      </w:pPr>
    </w:lvl>
    <w:lvl w:ilvl="4" w:tplc="9D6EFDEC">
      <w:start w:val="1"/>
      <w:numFmt w:val="lowerLetter"/>
      <w:lvlText w:val="%5."/>
      <w:lvlJc w:val="left"/>
      <w:pPr>
        <w:ind w:left="3945" w:hanging="360"/>
      </w:pPr>
    </w:lvl>
    <w:lvl w:ilvl="5" w:tplc="EFF0665E">
      <w:start w:val="1"/>
      <w:numFmt w:val="lowerRoman"/>
      <w:lvlText w:val="%6."/>
      <w:lvlJc w:val="right"/>
      <w:pPr>
        <w:ind w:left="4665" w:hanging="180"/>
      </w:pPr>
    </w:lvl>
    <w:lvl w:ilvl="6" w:tplc="9214B29E">
      <w:start w:val="1"/>
      <w:numFmt w:val="decimal"/>
      <w:lvlText w:val="%7."/>
      <w:lvlJc w:val="left"/>
      <w:pPr>
        <w:ind w:left="5385" w:hanging="360"/>
      </w:pPr>
    </w:lvl>
    <w:lvl w:ilvl="7" w:tplc="050013E4">
      <w:start w:val="1"/>
      <w:numFmt w:val="lowerLetter"/>
      <w:lvlText w:val="%8."/>
      <w:lvlJc w:val="left"/>
      <w:pPr>
        <w:ind w:left="6105" w:hanging="360"/>
      </w:pPr>
    </w:lvl>
    <w:lvl w:ilvl="8" w:tplc="81866064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D236AFA"/>
    <w:multiLevelType w:val="hybridMultilevel"/>
    <w:tmpl w:val="84400EEA"/>
    <w:lvl w:ilvl="0" w:tplc="788E5420">
      <w:start w:val="3"/>
      <w:numFmt w:val="decimal"/>
      <w:lvlText w:val="%1."/>
      <w:lvlJc w:val="left"/>
      <w:pPr>
        <w:ind w:left="305" w:hanging="24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BAAC5EC">
      <w:numFmt w:val="bullet"/>
      <w:lvlText w:val="•"/>
      <w:lvlJc w:val="left"/>
      <w:pPr>
        <w:ind w:left="1448" w:hanging="241"/>
      </w:pPr>
      <w:rPr>
        <w:lang w:val="ru-RU" w:eastAsia="en-US" w:bidi="ar-SA"/>
      </w:rPr>
    </w:lvl>
    <w:lvl w:ilvl="2" w:tplc="91B65CC2">
      <w:numFmt w:val="bullet"/>
      <w:lvlText w:val="•"/>
      <w:lvlJc w:val="left"/>
      <w:pPr>
        <w:ind w:left="2597" w:hanging="241"/>
      </w:pPr>
      <w:rPr>
        <w:lang w:val="ru-RU" w:eastAsia="en-US" w:bidi="ar-SA"/>
      </w:rPr>
    </w:lvl>
    <w:lvl w:ilvl="3" w:tplc="E3327212">
      <w:numFmt w:val="bullet"/>
      <w:lvlText w:val="•"/>
      <w:lvlJc w:val="left"/>
      <w:pPr>
        <w:ind w:left="3745" w:hanging="241"/>
      </w:pPr>
      <w:rPr>
        <w:lang w:val="ru-RU" w:eastAsia="en-US" w:bidi="ar-SA"/>
      </w:rPr>
    </w:lvl>
    <w:lvl w:ilvl="4" w:tplc="BC94FF38">
      <w:numFmt w:val="bullet"/>
      <w:lvlText w:val="•"/>
      <w:lvlJc w:val="left"/>
      <w:pPr>
        <w:ind w:left="4894" w:hanging="241"/>
      </w:pPr>
      <w:rPr>
        <w:lang w:val="ru-RU" w:eastAsia="en-US" w:bidi="ar-SA"/>
      </w:rPr>
    </w:lvl>
    <w:lvl w:ilvl="5" w:tplc="A3929B50">
      <w:numFmt w:val="bullet"/>
      <w:lvlText w:val="•"/>
      <w:lvlJc w:val="left"/>
      <w:pPr>
        <w:ind w:left="6042" w:hanging="241"/>
      </w:pPr>
      <w:rPr>
        <w:lang w:val="ru-RU" w:eastAsia="en-US" w:bidi="ar-SA"/>
      </w:rPr>
    </w:lvl>
    <w:lvl w:ilvl="6" w:tplc="EED02738">
      <w:numFmt w:val="bullet"/>
      <w:lvlText w:val="•"/>
      <w:lvlJc w:val="left"/>
      <w:pPr>
        <w:ind w:left="7191" w:hanging="241"/>
      </w:pPr>
      <w:rPr>
        <w:lang w:val="ru-RU" w:eastAsia="en-US" w:bidi="ar-SA"/>
      </w:rPr>
    </w:lvl>
    <w:lvl w:ilvl="7" w:tplc="DB061058">
      <w:numFmt w:val="bullet"/>
      <w:lvlText w:val="•"/>
      <w:lvlJc w:val="left"/>
      <w:pPr>
        <w:ind w:left="8339" w:hanging="241"/>
      </w:pPr>
      <w:rPr>
        <w:lang w:val="ru-RU" w:eastAsia="en-US" w:bidi="ar-SA"/>
      </w:rPr>
    </w:lvl>
    <w:lvl w:ilvl="8" w:tplc="67302B62">
      <w:numFmt w:val="bullet"/>
      <w:lvlText w:val="•"/>
      <w:lvlJc w:val="left"/>
      <w:pPr>
        <w:ind w:left="9488" w:hanging="241"/>
      </w:pPr>
      <w:rPr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6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  <w:num w:numId="12">
    <w:abstractNumId w:val="15"/>
  </w:num>
  <w:num w:numId="13">
    <w:abstractNumId w:val="0"/>
  </w:num>
  <w:num w:numId="14">
    <w:abstractNumId w:val="14"/>
  </w:num>
  <w:num w:numId="15">
    <w:abstractNumId w:val="16"/>
  </w:num>
  <w:num w:numId="16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B2"/>
    <w:rsid w:val="000870C8"/>
    <w:rsid w:val="000933C4"/>
    <w:rsid w:val="000B48DA"/>
    <w:rsid w:val="00112805"/>
    <w:rsid w:val="00112B0D"/>
    <w:rsid w:val="00135C5D"/>
    <w:rsid w:val="0014587C"/>
    <w:rsid w:val="001E6A86"/>
    <w:rsid w:val="002044CC"/>
    <w:rsid w:val="002576A7"/>
    <w:rsid w:val="00266284"/>
    <w:rsid w:val="0027206C"/>
    <w:rsid w:val="00282EB2"/>
    <w:rsid w:val="002A1FA8"/>
    <w:rsid w:val="002A7D02"/>
    <w:rsid w:val="002F1B55"/>
    <w:rsid w:val="00332237"/>
    <w:rsid w:val="00355AB2"/>
    <w:rsid w:val="00394628"/>
    <w:rsid w:val="003C7891"/>
    <w:rsid w:val="003E72BE"/>
    <w:rsid w:val="00494E2B"/>
    <w:rsid w:val="005022A7"/>
    <w:rsid w:val="0054177A"/>
    <w:rsid w:val="0057270A"/>
    <w:rsid w:val="00590018"/>
    <w:rsid w:val="00620FA5"/>
    <w:rsid w:val="006F10CC"/>
    <w:rsid w:val="00771FE0"/>
    <w:rsid w:val="00796449"/>
    <w:rsid w:val="00820491"/>
    <w:rsid w:val="00831866"/>
    <w:rsid w:val="00832C1E"/>
    <w:rsid w:val="008C2322"/>
    <w:rsid w:val="008D01AC"/>
    <w:rsid w:val="009658EB"/>
    <w:rsid w:val="00A123F5"/>
    <w:rsid w:val="00A41178"/>
    <w:rsid w:val="00AD3DA8"/>
    <w:rsid w:val="00B2223E"/>
    <w:rsid w:val="00B423BF"/>
    <w:rsid w:val="00B85733"/>
    <w:rsid w:val="00BE2621"/>
    <w:rsid w:val="00C95488"/>
    <w:rsid w:val="00CB6F6E"/>
    <w:rsid w:val="00D45BC0"/>
    <w:rsid w:val="00D90ADB"/>
    <w:rsid w:val="00DC0A17"/>
    <w:rsid w:val="00E31C8F"/>
    <w:rsid w:val="00E31FCA"/>
    <w:rsid w:val="00E8272B"/>
    <w:rsid w:val="00EB3C5D"/>
    <w:rsid w:val="00F22137"/>
    <w:rsid w:val="00F30D61"/>
    <w:rsid w:val="00F9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8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F3FE1"/>
    <w:pPr>
      <w:widowControl w:val="0"/>
      <w:autoSpaceDE w:val="0"/>
      <w:autoSpaceDN w:val="0"/>
      <w:spacing w:before="90"/>
      <w:ind w:left="305"/>
      <w:outlineLvl w:val="0"/>
    </w:pPr>
    <w:rPr>
      <w:lang w:val="en-US" w:eastAsia="en-US"/>
    </w:rPr>
  </w:style>
  <w:style w:type="paragraph" w:styleId="2">
    <w:name w:val="heading 2"/>
    <w:basedOn w:val="a"/>
    <w:link w:val="20"/>
    <w:uiPriority w:val="1"/>
    <w:unhideWhenUsed/>
    <w:qFormat/>
    <w:rsid w:val="00EF3FE1"/>
    <w:pPr>
      <w:widowControl w:val="0"/>
      <w:autoSpaceDE w:val="0"/>
      <w:autoSpaceDN w:val="0"/>
      <w:spacing w:before="2"/>
      <w:ind w:left="305" w:hanging="241"/>
      <w:jc w:val="both"/>
      <w:outlineLvl w:val="1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0">
    <w:name w:val="Comment Reference_0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0">
    <w:name w:val="Comment Text_0"/>
    <w:basedOn w:val="a"/>
    <w:link w:val="a4"/>
    <w:uiPriority w:val="99"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link w:val="CommentText0"/>
    <w:uiPriority w:val="99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0">
    <w:name w:val="Comment Subject_0"/>
    <w:basedOn w:val="CommentText0"/>
    <w:next w:val="CommentText0"/>
    <w:link w:val="a5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link w:val="CommentSubject0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F3FE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F3FE1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F3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8">
    <w:name w:val="Body Text"/>
    <w:basedOn w:val="a"/>
    <w:link w:val="a9"/>
    <w:uiPriority w:val="1"/>
    <w:unhideWhenUsed/>
    <w:qFormat/>
    <w:rsid w:val="00EF3FE1"/>
    <w:pPr>
      <w:widowControl w:val="0"/>
      <w:autoSpaceDE w:val="0"/>
      <w:autoSpaceDN w:val="0"/>
    </w:pPr>
    <w:rPr>
      <w:sz w:val="18"/>
      <w:szCs w:val="1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EF3FE1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a">
    <w:name w:val="List Paragraph"/>
    <w:basedOn w:val="a"/>
    <w:uiPriority w:val="1"/>
    <w:qFormat/>
    <w:rsid w:val="00EF3FE1"/>
    <w:pPr>
      <w:widowControl w:val="0"/>
      <w:autoSpaceDE w:val="0"/>
      <w:autoSpaceDN w:val="0"/>
      <w:spacing w:before="2"/>
      <w:ind w:left="545" w:hanging="241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F3FE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EF3F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EF3FE1"/>
  </w:style>
  <w:style w:type="table" w:customStyle="1" w:styleId="TableNormal1">
    <w:name w:val="Table Normal1"/>
    <w:uiPriority w:val="2"/>
    <w:semiHidden/>
    <w:unhideWhenUsed/>
    <w:qFormat/>
    <w:rsid w:val="00EF3F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_1"/>
    <w:basedOn w:val="a0"/>
    <w:uiPriority w:val="99"/>
    <w:semiHidden/>
    <w:unhideWhenUsed/>
    <w:rsid w:val="00EF2191"/>
    <w:rPr>
      <w:sz w:val="16"/>
      <w:szCs w:val="16"/>
    </w:rPr>
  </w:style>
  <w:style w:type="paragraph" w:customStyle="1" w:styleId="CommentText1">
    <w:name w:val="Comment Text_1"/>
    <w:basedOn w:val="a"/>
    <w:link w:val="11"/>
    <w:uiPriority w:val="99"/>
    <w:semiHidden/>
    <w:unhideWhenUsed/>
    <w:rsid w:val="00EF2191"/>
    <w:rPr>
      <w:sz w:val="20"/>
      <w:szCs w:val="20"/>
    </w:rPr>
  </w:style>
  <w:style w:type="character" w:customStyle="1" w:styleId="11">
    <w:name w:val="Текст примечания Знак1"/>
    <w:basedOn w:val="a0"/>
    <w:link w:val="CommentText1"/>
    <w:uiPriority w:val="99"/>
    <w:semiHidden/>
    <w:rsid w:val="00EF21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1">
    <w:name w:val="Comment Subject_1"/>
    <w:basedOn w:val="CommentText1"/>
    <w:next w:val="CommentText1"/>
    <w:link w:val="12"/>
    <w:uiPriority w:val="99"/>
    <w:semiHidden/>
    <w:unhideWhenUsed/>
    <w:rsid w:val="00EF2191"/>
    <w:rPr>
      <w:b/>
      <w:bCs/>
    </w:rPr>
  </w:style>
  <w:style w:type="character" w:customStyle="1" w:styleId="12">
    <w:name w:val="Тема примечания Знак1"/>
    <w:basedOn w:val="11"/>
    <w:link w:val="CommentSubject1"/>
    <w:uiPriority w:val="99"/>
    <w:semiHidden/>
    <w:rsid w:val="00EF21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E0A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0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qFormat/>
    <w:rsid w:val="009E0A1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9E0A18"/>
    <w:rPr>
      <w:rFonts w:eastAsiaTheme="minorEastAsia"/>
      <w:lang w:eastAsia="ru-RU"/>
    </w:rPr>
  </w:style>
  <w:style w:type="character" w:customStyle="1" w:styleId="CommentReference">
    <w:name w:val="Comment Reference"/>
    <w:basedOn w:val="a0"/>
    <w:uiPriority w:val="99"/>
    <w:semiHidden/>
    <w:unhideWhenUsed/>
    <w:rsid w:val="0053485A"/>
    <w:rPr>
      <w:sz w:val="16"/>
      <w:szCs w:val="16"/>
    </w:rPr>
  </w:style>
  <w:style w:type="paragraph" w:customStyle="1" w:styleId="CommentText">
    <w:name w:val="Comment Text"/>
    <w:basedOn w:val="a"/>
    <w:link w:val="21"/>
    <w:uiPriority w:val="99"/>
    <w:semiHidden/>
    <w:unhideWhenUsed/>
    <w:rsid w:val="0053485A"/>
    <w:rPr>
      <w:sz w:val="20"/>
      <w:szCs w:val="20"/>
    </w:rPr>
  </w:style>
  <w:style w:type="character" w:customStyle="1" w:styleId="21">
    <w:name w:val="Текст примечания Знак2"/>
    <w:basedOn w:val="a0"/>
    <w:link w:val="CommentText"/>
    <w:uiPriority w:val="99"/>
    <w:semiHidden/>
    <w:rsid w:val="005348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link w:val="22"/>
    <w:uiPriority w:val="99"/>
    <w:semiHidden/>
    <w:unhideWhenUsed/>
    <w:rsid w:val="0053485A"/>
    <w:rPr>
      <w:b/>
      <w:bCs/>
    </w:rPr>
  </w:style>
  <w:style w:type="character" w:customStyle="1" w:styleId="22">
    <w:name w:val="Тема примечания Знак2"/>
    <w:basedOn w:val="21"/>
    <w:link w:val="CommentSubject"/>
    <w:uiPriority w:val="99"/>
    <w:semiHidden/>
    <w:rsid w:val="005348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F3FE1"/>
    <w:pPr>
      <w:widowControl w:val="0"/>
      <w:autoSpaceDE w:val="0"/>
      <w:autoSpaceDN w:val="0"/>
      <w:spacing w:before="90"/>
      <w:ind w:left="305"/>
      <w:outlineLvl w:val="0"/>
    </w:pPr>
    <w:rPr>
      <w:lang w:val="en-US" w:eastAsia="en-US"/>
    </w:rPr>
  </w:style>
  <w:style w:type="paragraph" w:styleId="2">
    <w:name w:val="heading 2"/>
    <w:basedOn w:val="a"/>
    <w:link w:val="20"/>
    <w:uiPriority w:val="1"/>
    <w:unhideWhenUsed/>
    <w:qFormat/>
    <w:rsid w:val="00EF3FE1"/>
    <w:pPr>
      <w:widowControl w:val="0"/>
      <w:autoSpaceDE w:val="0"/>
      <w:autoSpaceDN w:val="0"/>
      <w:spacing w:before="2"/>
      <w:ind w:left="305" w:hanging="241"/>
      <w:jc w:val="both"/>
      <w:outlineLvl w:val="1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0">
    <w:name w:val="Comment Reference_0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0">
    <w:name w:val="Comment Text_0"/>
    <w:basedOn w:val="a"/>
    <w:link w:val="a4"/>
    <w:uiPriority w:val="99"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link w:val="CommentText0"/>
    <w:uiPriority w:val="99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0">
    <w:name w:val="Comment Subject_0"/>
    <w:basedOn w:val="CommentText0"/>
    <w:next w:val="CommentText0"/>
    <w:link w:val="a5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link w:val="CommentSubject0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F3FE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F3FE1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F3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8">
    <w:name w:val="Body Text"/>
    <w:basedOn w:val="a"/>
    <w:link w:val="a9"/>
    <w:uiPriority w:val="1"/>
    <w:unhideWhenUsed/>
    <w:qFormat/>
    <w:rsid w:val="00EF3FE1"/>
    <w:pPr>
      <w:widowControl w:val="0"/>
      <w:autoSpaceDE w:val="0"/>
      <w:autoSpaceDN w:val="0"/>
    </w:pPr>
    <w:rPr>
      <w:sz w:val="18"/>
      <w:szCs w:val="1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EF3FE1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a">
    <w:name w:val="List Paragraph"/>
    <w:basedOn w:val="a"/>
    <w:uiPriority w:val="1"/>
    <w:qFormat/>
    <w:rsid w:val="00EF3FE1"/>
    <w:pPr>
      <w:widowControl w:val="0"/>
      <w:autoSpaceDE w:val="0"/>
      <w:autoSpaceDN w:val="0"/>
      <w:spacing w:before="2"/>
      <w:ind w:left="545" w:hanging="241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F3FE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EF3F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EF3FE1"/>
  </w:style>
  <w:style w:type="table" w:customStyle="1" w:styleId="TableNormal1">
    <w:name w:val="Table Normal1"/>
    <w:uiPriority w:val="2"/>
    <w:semiHidden/>
    <w:unhideWhenUsed/>
    <w:qFormat/>
    <w:rsid w:val="00EF3F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_1"/>
    <w:basedOn w:val="a0"/>
    <w:uiPriority w:val="99"/>
    <w:semiHidden/>
    <w:unhideWhenUsed/>
    <w:rsid w:val="00EF2191"/>
    <w:rPr>
      <w:sz w:val="16"/>
      <w:szCs w:val="16"/>
    </w:rPr>
  </w:style>
  <w:style w:type="paragraph" w:customStyle="1" w:styleId="CommentText1">
    <w:name w:val="Comment Text_1"/>
    <w:basedOn w:val="a"/>
    <w:link w:val="11"/>
    <w:uiPriority w:val="99"/>
    <w:semiHidden/>
    <w:unhideWhenUsed/>
    <w:rsid w:val="00EF2191"/>
    <w:rPr>
      <w:sz w:val="20"/>
      <w:szCs w:val="20"/>
    </w:rPr>
  </w:style>
  <w:style w:type="character" w:customStyle="1" w:styleId="11">
    <w:name w:val="Текст примечания Знак1"/>
    <w:basedOn w:val="a0"/>
    <w:link w:val="CommentText1"/>
    <w:uiPriority w:val="99"/>
    <w:semiHidden/>
    <w:rsid w:val="00EF21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1">
    <w:name w:val="Comment Subject_1"/>
    <w:basedOn w:val="CommentText1"/>
    <w:next w:val="CommentText1"/>
    <w:link w:val="12"/>
    <w:uiPriority w:val="99"/>
    <w:semiHidden/>
    <w:unhideWhenUsed/>
    <w:rsid w:val="00EF2191"/>
    <w:rPr>
      <w:b/>
      <w:bCs/>
    </w:rPr>
  </w:style>
  <w:style w:type="character" w:customStyle="1" w:styleId="12">
    <w:name w:val="Тема примечания Знак1"/>
    <w:basedOn w:val="11"/>
    <w:link w:val="CommentSubject1"/>
    <w:uiPriority w:val="99"/>
    <w:semiHidden/>
    <w:rsid w:val="00EF21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E0A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0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qFormat/>
    <w:rsid w:val="009E0A1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9E0A18"/>
    <w:rPr>
      <w:rFonts w:eastAsiaTheme="minorEastAsia"/>
      <w:lang w:eastAsia="ru-RU"/>
    </w:rPr>
  </w:style>
  <w:style w:type="character" w:customStyle="1" w:styleId="CommentReference">
    <w:name w:val="Comment Reference"/>
    <w:basedOn w:val="a0"/>
    <w:uiPriority w:val="99"/>
    <w:semiHidden/>
    <w:unhideWhenUsed/>
    <w:rsid w:val="0053485A"/>
    <w:rPr>
      <w:sz w:val="16"/>
      <w:szCs w:val="16"/>
    </w:rPr>
  </w:style>
  <w:style w:type="paragraph" w:customStyle="1" w:styleId="CommentText">
    <w:name w:val="Comment Text"/>
    <w:basedOn w:val="a"/>
    <w:link w:val="21"/>
    <w:uiPriority w:val="99"/>
    <w:semiHidden/>
    <w:unhideWhenUsed/>
    <w:rsid w:val="0053485A"/>
    <w:rPr>
      <w:sz w:val="20"/>
      <w:szCs w:val="20"/>
    </w:rPr>
  </w:style>
  <w:style w:type="character" w:customStyle="1" w:styleId="21">
    <w:name w:val="Текст примечания Знак2"/>
    <w:basedOn w:val="a0"/>
    <w:link w:val="CommentText"/>
    <w:uiPriority w:val="99"/>
    <w:semiHidden/>
    <w:rsid w:val="005348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link w:val="22"/>
    <w:uiPriority w:val="99"/>
    <w:semiHidden/>
    <w:unhideWhenUsed/>
    <w:rsid w:val="0053485A"/>
    <w:rPr>
      <w:b/>
      <w:bCs/>
    </w:rPr>
  </w:style>
  <w:style w:type="character" w:customStyle="1" w:styleId="22">
    <w:name w:val="Тема примечания Знак2"/>
    <w:basedOn w:val="21"/>
    <w:link w:val="CommentSubject"/>
    <w:uiPriority w:val="99"/>
    <w:semiHidden/>
    <w:rsid w:val="005348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16352</CharactersWithSpaces>
  <SharedDoc>false</SharedDoc>
  <HyperlinksChanged>false</HyperlinksChanged>
  <AppVersion>16.0000</AppVersion>
</Properties>
</file>

<file path=customXml/item2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2024-02-15T11:27:00Z</dcterms:created>
  <dc:creator>Дәулетберді Гаухар</dc:creator>
  <lastModifiedBy>Сарсенбаев НуршатБахытбекович</lastModifiedBy>
  <dcterms:modified xsi:type="dcterms:W3CDTF">2024-02-15T11:27:00Z</dcterms:modified>
  <revision>2</revision>
</coreProperties>
</file>

<file path=customXml/item3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2024-02-20T04:02:00Z</dcterms:created>
  <dc:creator>Дәулетберді Гаухар</dc:creator>
  <lastModifiedBy>Жанар Кинисовна Байбазарова</lastModifiedBy>
  <dcterms:modified xsi:type="dcterms:W3CDTF">2024-02-20T09:31:00Z</dcterms:modified>
  <revision>5</revision>
</core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2024-02-17T06:08:00Z</dcterms:created>
  <dc:creator>Дәулетберді Гаухар</dc:creator>
  <lastModifiedBy>Сарсенбаев НуршатБахытбекович</lastModifiedBy>
  <dcterms:modified xsi:type="dcterms:W3CDTF">2024-02-17T06:17:00Z</dcterms:modified>
  <revision>3</revision>
</coreProperties>
</file>

<file path=customXml/item5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16160</CharactersWithSpaces>
  <SharedDoc>false</SharedDoc>
  <HyperlinksChanged>false</HyperlinksChanged>
  <AppVersion>14.0000</AppVersion>
</Properties>
</file>

<file path=customXml/item6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2420</Words>
  <Characters>13797</Characters>
  <Application>Microsoft Office Word</Application>
  <DocSecurity>4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16185</CharactersWithSpaces>
  <SharedDoc>false</SharedDoc>
  <HyperlinksChanged>false</HyperlinksChanged>
  <AppVersion>14.0000</AppVersion>
</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1C080-0468-4807-BDCE-F39E69AE0BD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E026D51C-D2C2-4C9D-A44A-B65B3DEF8EA0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DB21BB-33DD-419F-85F4-D44A6BF2B89F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9021EA-5E75-4A89-BA52-43A3BEA294AA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0CF0410-EEFE-4E4E-AE07-7FC943CCD85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6.xml><?xml version="1.0" encoding="utf-8"?>
<ds:datastoreItem xmlns:ds="http://schemas.openxmlformats.org/officeDocument/2006/customXml" ds:itemID="{78F0E9AC-467B-40B5-BF9B-9CDD1D00C44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7.xml><?xml version="1.0" encoding="utf-8"?>
<ds:datastoreItem xmlns:ds="http://schemas.openxmlformats.org/officeDocument/2006/customXml" ds:itemID="{4B0C94AE-A86F-4158-9859-DF7FC4B4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4</cp:revision>
  <cp:lastPrinted>2024-02-29T05:52:00Z</cp:lastPrinted>
  <dcterms:created xsi:type="dcterms:W3CDTF">2024-03-11T03:28:00Z</dcterms:created>
  <dcterms:modified xsi:type="dcterms:W3CDTF">2024-03-11T03:30:00Z</dcterms:modified>
</cp:coreProperties>
</file>